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0162AE" w:rsidRPr="00461C1F" w14:paraId="299736A5" w14:textId="77777777" w:rsidTr="00326312">
        <w:trPr>
          <w:trHeight w:val="357"/>
        </w:trPr>
        <w:tc>
          <w:tcPr>
            <w:tcW w:w="10031" w:type="dxa"/>
            <w:tcBorders>
              <w:top w:val="single" w:sz="4" w:space="0" w:color="auto"/>
              <w:bottom w:val="single" w:sz="4" w:space="0" w:color="auto"/>
            </w:tcBorders>
            <w:shd w:val="clear" w:color="auto" w:fill="A6A6A6"/>
          </w:tcPr>
          <w:p w14:paraId="0D484BF9" w14:textId="77777777" w:rsidR="0077411F" w:rsidRPr="00461C1F" w:rsidRDefault="002364D7" w:rsidP="000162AE">
            <w:pPr>
              <w:pStyle w:val="QMSEndofDocHeadings"/>
              <w:spacing w:before="120"/>
              <w:rPr>
                <w:rFonts w:cs="Arial"/>
                <w:color w:val="FFFFFF"/>
              </w:rPr>
            </w:pPr>
            <w:r w:rsidRPr="00461C1F">
              <w:rPr>
                <w:rFonts w:cs="Arial"/>
                <w:color w:val="FFFFFF"/>
              </w:rPr>
              <w:t>Company Details and Background</w:t>
            </w:r>
          </w:p>
        </w:tc>
      </w:tr>
      <w:tr w:rsidR="00AD0208" w:rsidRPr="00461C1F" w14:paraId="2037B776" w14:textId="77777777" w:rsidTr="007F1174">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291831B5" w14:textId="77777777" w:rsidR="00AD0208" w:rsidRPr="0052129B" w:rsidRDefault="002364D7"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 xml:space="preserve">Company / Business Name: </w:t>
            </w:r>
          </w:p>
        </w:tc>
      </w:tr>
      <w:tr w:rsidR="002364D7" w:rsidRPr="00461C1F" w14:paraId="6F16244D" w14:textId="77777777"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485E104" w14:textId="77777777" w:rsidR="002364D7" w:rsidRPr="0052129B" w:rsidRDefault="002364D7"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Trading name (if different from Company name)</w:t>
            </w:r>
          </w:p>
        </w:tc>
      </w:tr>
      <w:tr w:rsidR="00AD0208" w:rsidRPr="00461C1F" w14:paraId="02DAA869" w14:textId="77777777" w:rsidTr="007F1174">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3F7B939C" w14:textId="5676697B" w:rsidR="00AD0208" w:rsidRPr="0052129B" w:rsidRDefault="00312A59"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Pr>
                <w:rFonts w:eastAsia="Arial Unicode MS" w:cs="Arial"/>
                <w:b w:val="0"/>
                <w:i w:val="0"/>
                <w:sz w:val="18"/>
                <w:szCs w:val="16"/>
                <w:lang w:val="en-AU" w:eastAsia="en-AU"/>
              </w:rPr>
              <w:t>ACN/ABN</w:t>
            </w:r>
            <w:r w:rsidR="002364D7" w:rsidRPr="0052129B">
              <w:rPr>
                <w:rFonts w:eastAsia="Arial Unicode MS" w:cs="Arial"/>
                <w:b w:val="0"/>
                <w:i w:val="0"/>
                <w:sz w:val="18"/>
                <w:szCs w:val="16"/>
                <w:lang w:val="en-AU" w:eastAsia="en-AU"/>
              </w:rPr>
              <w:t xml:space="preserve"> Number</w:t>
            </w:r>
            <w:r>
              <w:rPr>
                <w:rFonts w:eastAsia="Arial Unicode MS" w:cs="Arial"/>
                <w:b w:val="0"/>
                <w:i w:val="0"/>
                <w:sz w:val="18"/>
                <w:szCs w:val="16"/>
                <w:lang w:val="en-AU" w:eastAsia="en-AU"/>
              </w:rPr>
              <w:t xml:space="preserve"> (if available)</w:t>
            </w:r>
            <w:r w:rsidR="002364D7" w:rsidRPr="0052129B">
              <w:rPr>
                <w:rFonts w:eastAsia="Arial Unicode MS" w:cs="Arial"/>
                <w:b w:val="0"/>
                <w:i w:val="0"/>
                <w:sz w:val="18"/>
                <w:szCs w:val="16"/>
                <w:lang w:val="en-AU" w:eastAsia="en-AU"/>
              </w:rPr>
              <w:t>:</w:t>
            </w:r>
          </w:p>
        </w:tc>
      </w:tr>
      <w:tr w:rsidR="007866C2" w:rsidRPr="00461C1F" w14:paraId="2DC621AD" w14:textId="77777777" w:rsidTr="007F1174">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97B645E" w14:textId="77777777" w:rsidR="007866C2" w:rsidRPr="0052129B" w:rsidRDefault="007866C2"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Years Established:</w:t>
            </w:r>
          </w:p>
        </w:tc>
      </w:tr>
      <w:tr w:rsidR="00312A59" w:rsidRPr="00461C1F" w14:paraId="02FC8AF3" w14:textId="77777777" w:rsidTr="007F1174">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69F1F979" w14:textId="2B6B5E47" w:rsidR="00312A59" w:rsidRPr="0052129B" w:rsidRDefault="00312A59"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Pr>
                <w:rFonts w:eastAsia="Arial Unicode MS" w:cs="Arial"/>
                <w:b w:val="0"/>
                <w:i w:val="0"/>
                <w:sz w:val="18"/>
                <w:szCs w:val="16"/>
                <w:lang w:val="en-AU" w:eastAsia="en-AU"/>
              </w:rPr>
              <w:t xml:space="preserve">Website details: </w:t>
            </w:r>
          </w:p>
        </w:tc>
      </w:tr>
      <w:tr w:rsidR="00AD0208" w:rsidRPr="00461C1F" w14:paraId="0AEDBDE5" w14:textId="77777777" w:rsidTr="002951F8">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2506A4D1" w14:textId="77777777" w:rsidR="00AD0208" w:rsidRPr="0052129B" w:rsidRDefault="002364D7"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Name of Director/ CEO:</w:t>
            </w:r>
          </w:p>
        </w:tc>
      </w:tr>
      <w:tr w:rsidR="002364D7" w:rsidRPr="00461C1F" w14:paraId="136F7A80" w14:textId="77777777"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5D9AB71B" w14:textId="77777777" w:rsidR="002364D7" w:rsidRPr="0052129B" w:rsidRDefault="002364D7" w:rsidP="00514BC4">
            <w:pPr>
              <w:pStyle w:val="Heading5"/>
              <w:tabs>
                <w:tab w:val="left" w:pos="311"/>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 xml:space="preserve">Town and Country of Company/ Business Registration: </w:t>
            </w:r>
          </w:p>
        </w:tc>
      </w:tr>
      <w:tr w:rsidR="00514BC4" w:rsidRPr="00461C1F" w14:paraId="4960B17D" w14:textId="77777777" w:rsidTr="003809DE">
        <w:trPr>
          <w:trHeight w:val="808"/>
        </w:trPr>
        <w:tc>
          <w:tcPr>
            <w:tcW w:w="10031" w:type="dxa"/>
            <w:tcBorders>
              <w:top w:val="single" w:sz="4" w:space="0" w:color="auto"/>
              <w:left w:val="single" w:sz="4" w:space="0" w:color="auto"/>
              <w:right w:val="single" w:sz="4" w:space="0" w:color="auto"/>
            </w:tcBorders>
            <w:shd w:val="clear" w:color="auto" w:fill="auto"/>
          </w:tcPr>
          <w:p w14:paraId="36BB455C" w14:textId="77777777" w:rsidR="00514BC4" w:rsidRPr="0052129B" w:rsidRDefault="00514BC4"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Business Address</w:t>
            </w:r>
          </w:p>
        </w:tc>
      </w:tr>
      <w:tr w:rsidR="0033337C" w:rsidRPr="00461C1F" w14:paraId="34A73E87" w14:textId="77777777"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D85E4CD" w14:textId="77777777"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 xml:space="preserve">Phone: </w:t>
            </w:r>
          </w:p>
        </w:tc>
      </w:tr>
      <w:tr w:rsidR="0033337C" w:rsidRPr="00461C1F" w14:paraId="6D6F4DBE" w14:textId="77777777"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0F168169" w14:textId="77777777"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Email:</w:t>
            </w:r>
          </w:p>
        </w:tc>
      </w:tr>
      <w:tr w:rsidR="0033337C" w:rsidRPr="00461C1F" w14:paraId="298A4D26" w14:textId="77777777"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62065F7E" w14:textId="77777777"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Website:</w:t>
            </w:r>
          </w:p>
        </w:tc>
      </w:tr>
      <w:tr w:rsidR="0033337C" w:rsidRPr="00461C1F" w14:paraId="1974475B" w14:textId="77777777"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39BE859E" w14:textId="77777777" w:rsidR="0033337C" w:rsidRPr="0052129B" w:rsidRDefault="0033337C" w:rsidP="00514BC4">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Please describe your business activities</w:t>
            </w:r>
          </w:p>
          <w:p w14:paraId="5D18DDEE" w14:textId="77777777" w:rsidR="0033337C" w:rsidRPr="00461C1F" w:rsidRDefault="0033337C" w:rsidP="007866C2">
            <w:pPr>
              <w:rPr>
                <w:sz w:val="18"/>
                <w:lang w:val="en-AU" w:eastAsia="en-AU"/>
              </w:rPr>
            </w:pPr>
          </w:p>
          <w:p w14:paraId="1E06E401" w14:textId="77777777" w:rsidR="0033337C" w:rsidRPr="00461C1F" w:rsidRDefault="0033337C" w:rsidP="007866C2">
            <w:pPr>
              <w:rPr>
                <w:sz w:val="18"/>
                <w:lang w:val="en-AU" w:eastAsia="en-AU"/>
              </w:rPr>
            </w:pPr>
          </w:p>
          <w:p w14:paraId="0965CD76" w14:textId="77777777" w:rsidR="0033337C" w:rsidRPr="00461C1F" w:rsidRDefault="0033337C" w:rsidP="007866C2">
            <w:pPr>
              <w:rPr>
                <w:sz w:val="18"/>
                <w:lang w:val="en-AU" w:eastAsia="en-AU"/>
              </w:rPr>
            </w:pPr>
          </w:p>
          <w:p w14:paraId="2187EC34" w14:textId="77777777" w:rsidR="0033337C" w:rsidRPr="00461C1F" w:rsidRDefault="0033337C" w:rsidP="007866C2">
            <w:pPr>
              <w:rPr>
                <w:sz w:val="18"/>
                <w:lang w:val="en-AU" w:eastAsia="en-AU"/>
              </w:rPr>
            </w:pPr>
          </w:p>
          <w:p w14:paraId="767D538A" w14:textId="77777777" w:rsidR="0033337C" w:rsidRPr="00461C1F" w:rsidRDefault="0033337C" w:rsidP="007866C2">
            <w:pPr>
              <w:rPr>
                <w:sz w:val="18"/>
                <w:lang w:val="en-AU" w:eastAsia="en-AU"/>
              </w:rPr>
            </w:pPr>
          </w:p>
          <w:p w14:paraId="40FACE5E" w14:textId="77777777" w:rsidR="0033337C" w:rsidRPr="00461C1F" w:rsidRDefault="0033337C" w:rsidP="007866C2">
            <w:pPr>
              <w:rPr>
                <w:sz w:val="18"/>
                <w:lang w:val="en-AU" w:eastAsia="en-AU"/>
              </w:rPr>
            </w:pPr>
          </w:p>
          <w:p w14:paraId="70CBC217" w14:textId="77777777" w:rsidR="0033337C" w:rsidRPr="00461C1F" w:rsidRDefault="0033337C" w:rsidP="007866C2">
            <w:pPr>
              <w:rPr>
                <w:sz w:val="18"/>
                <w:lang w:val="en-AU" w:eastAsia="en-AU"/>
              </w:rPr>
            </w:pPr>
          </w:p>
          <w:p w14:paraId="53E1D34E" w14:textId="77777777"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p>
        </w:tc>
      </w:tr>
      <w:tr w:rsidR="0033337C" w:rsidRPr="00461C1F" w14:paraId="2D5AD1D8" w14:textId="77777777"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CE236BE" w14:textId="77777777"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Number of staff:</w:t>
            </w:r>
          </w:p>
        </w:tc>
      </w:tr>
      <w:tr w:rsidR="0033337C" w:rsidRPr="00461C1F" w14:paraId="461294A9" w14:textId="77777777"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0311580" w14:textId="77777777"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Number of international offices:</w:t>
            </w:r>
          </w:p>
        </w:tc>
      </w:tr>
      <w:tr w:rsidR="0033337C" w:rsidRPr="00461C1F" w14:paraId="12E07C5F" w14:textId="77777777"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51DDE3F8" w14:textId="77777777" w:rsidR="0033337C" w:rsidRPr="0052129B" w:rsidRDefault="0033337C" w:rsidP="00514BC4">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Locations of International Offices:</w:t>
            </w:r>
          </w:p>
          <w:p w14:paraId="487F935C" w14:textId="77777777" w:rsidR="0033337C" w:rsidRPr="00461C1F" w:rsidRDefault="0033337C" w:rsidP="007866C2">
            <w:pPr>
              <w:rPr>
                <w:sz w:val="18"/>
                <w:lang w:val="en-AU" w:eastAsia="en-AU"/>
              </w:rPr>
            </w:pPr>
          </w:p>
          <w:p w14:paraId="61450A56" w14:textId="77777777" w:rsidR="0033337C" w:rsidRPr="00461C1F" w:rsidRDefault="0033337C" w:rsidP="007866C2">
            <w:pPr>
              <w:rPr>
                <w:sz w:val="18"/>
                <w:lang w:val="en-AU" w:eastAsia="en-AU"/>
              </w:rPr>
            </w:pPr>
          </w:p>
          <w:p w14:paraId="30AA5DE2" w14:textId="77777777"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p>
        </w:tc>
      </w:tr>
      <w:tr w:rsidR="000162AE" w:rsidRPr="00461C1F" w14:paraId="09537BC5" w14:textId="77777777" w:rsidTr="00326312">
        <w:trPr>
          <w:trHeight w:val="357"/>
        </w:trPr>
        <w:tc>
          <w:tcPr>
            <w:tcW w:w="10031" w:type="dxa"/>
            <w:tcBorders>
              <w:top w:val="single" w:sz="4" w:space="0" w:color="auto"/>
              <w:bottom w:val="single" w:sz="4" w:space="0" w:color="auto"/>
            </w:tcBorders>
            <w:shd w:val="clear" w:color="auto" w:fill="A6A6A6"/>
          </w:tcPr>
          <w:p w14:paraId="4910171C" w14:textId="77777777" w:rsidR="00AD0208" w:rsidRPr="00461C1F" w:rsidRDefault="00B234B8" w:rsidP="000162AE">
            <w:pPr>
              <w:pStyle w:val="QMSEndofDocHeadings"/>
              <w:spacing w:before="120"/>
              <w:rPr>
                <w:rFonts w:cs="Arial"/>
                <w:color w:val="FFFFFF"/>
              </w:rPr>
            </w:pPr>
            <w:r w:rsidRPr="00461C1F">
              <w:rPr>
                <w:rFonts w:cs="Arial"/>
                <w:color w:val="FFFFFF"/>
              </w:rPr>
              <w:t xml:space="preserve">Director and Employee </w:t>
            </w:r>
            <w:r w:rsidR="007866C2" w:rsidRPr="00461C1F">
              <w:rPr>
                <w:rFonts w:cs="Arial"/>
                <w:color w:val="FFFFFF"/>
              </w:rPr>
              <w:t>Details</w:t>
            </w:r>
          </w:p>
        </w:tc>
      </w:tr>
      <w:tr w:rsidR="00AD0208" w:rsidRPr="00461C1F" w14:paraId="77CB38F1" w14:textId="77777777" w:rsidTr="002951F8">
        <w:trPr>
          <w:trHeight w:val="357"/>
        </w:trPr>
        <w:tc>
          <w:tcPr>
            <w:tcW w:w="10031" w:type="dxa"/>
            <w:tcBorders>
              <w:top w:val="single" w:sz="4" w:space="0" w:color="auto"/>
              <w:bottom w:val="single" w:sz="4" w:space="0" w:color="auto"/>
            </w:tcBorders>
            <w:shd w:val="clear" w:color="auto" w:fill="auto"/>
          </w:tcPr>
          <w:p w14:paraId="62BFEBF0" w14:textId="77777777" w:rsidR="00AD0208" w:rsidRPr="0052129B" w:rsidRDefault="007866C2" w:rsidP="007866C2">
            <w:pPr>
              <w:pStyle w:val="Heading5"/>
              <w:spacing w:before="60" w:after="60" w:line="240" w:lineRule="auto"/>
              <w:contextualSpacing w:val="0"/>
              <w:rPr>
                <w:rFonts w:eastAsia="Arial Unicode MS" w:cs="Arial"/>
                <w:i w:val="0"/>
                <w:sz w:val="18"/>
                <w:szCs w:val="16"/>
                <w:lang w:val="en-AU" w:eastAsia="en-AU"/>
              </w:rPr>
            </w:pPr>
            <w:r w:rsidRPr="0052129B">
              <w:rPr>
                <w:rFonts w:eastAsia="Arial Unicode MS" w:cs="Arial"/>
                <w:i w:val="0"/>
                <w:sz w:val="18"/>
                <w:szCs w:val="16"/>
                <w:lang w:val="en-AU" w:eastAsia="en-AU"/>
              </w:rPr>
              <w:t>Person 1</w:t>
            </w:r>
          </w:p>
        </w:tc>
      </w:tr>
      <w:tr w:rsidR="00AD0208" w:rsidRPr="00461C1F" w14:paraId="21C6A670" w14:textId="77777777" w:rsidTr="002E0479">
        <w:trPr>
          <w:trHeight w:val="63"/>
        </w:trPr>
        <w:tc>
          <w:tcPr>
            <w:tcW w:w="10031" w:type="dxa"/>
            <w:tcBorders>
              <w:top w:val="single" w:sz="4" w:space="0" w:color="auto"/>
              <w:bottom w:val="single" w:sz="4" w:space="0" w:color="auto"/>
            </w:tcBorders>
            <w:shd w:val="clear" w:color="auto" w:fill="auto"/>
          </w:tcPr>
          <w:p w14:paraId="4A545ED3" w14:textId="77777777" w:rsidR="00AD0208"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Name:</w:t>
            </w:r>
          </w:p>
        </w:tc>
      </w:tr>
      <w:tr w:rsidR="007866C2" w:rsidRPr="00461C1F" w14:paraId="5CF3DC36" w14:textId="77777777" w:rsidTr="002E0479">
        <w:trPr>
          <w:trHeight w:val="63"/>
        </w:trPr>
        <w:tc>
          <w:tcPr>
            <w:tcW w:w="10031" w:type="dxa"/>
            <w:tcBorders>
              <w:top w:val="single" w:sz="4" w:space="0" w:color="auto"/>
              <w:bottom w:val="single" w:sz="4" w:space="0" w:color="auto"/>
            </w:tcBorders>
            <w:shd w:val="clear" w:color="auto" w:fill="auto"/>
          </w:tcPr>
          <w:p w14:paraId="5CEBCBBC" w14:textId="77777777"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Position:</w:t>
            </w:r>
          </w:p>
        </w:tc>
      </w:tr>
      <w:tr w:rsidR="007866C2" w:rsidRPr="00461C1F" w14:paraId="7E960A2C" w14:textId="77777777" w:rsidTr="002E0479">
        <w:trPr>
          <w:trHeight w:val="63"/>
        </w:trPr>
        <w:tc>
          <w:tcPr>
            <w:tcW w:w="10031" w:type="dxa"/>
            <w:tcBorders>
              <w:top w:val="single" w:sz="4" w:space="0" w:color="auto"/>
              <w:bottom w:val="single" w:sz="4" w:space="0" w:color="auto"/>
            </w:tcBorders>
            <w:shd w:val="clear" w:color="auto" w:fill="auto"/>
          </w:tcPr>
          <w:p w14:paraId="1253F98F" w14:textId="77777777"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Qualifications and previous experience:</w:t>
            </w:r>
          </w:p>
          <w:p w14:paraId="3A9992AE" w14:textId="77777777"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p>
          <w:p w14:paraId="309CEBBD" w14:textId="77777777"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p>
          <w:p w14:paraId="0F0C72ED" w14:textId="77777777" w:rsidR="007866C2" w:rsidRPr="00461C1F" w:rsidRDefault="007866C2" w:rsidP="007866C2">
            <w:pPr>
              <w:rPr>
                <w:sz w:val="18"/>
                <w:lang w:val="en-AU" w:eastAsia="en-AU"/>
              </w:rPr>
            </w:pPr>
          </w:p>
          <w:p w14:paraId="33F3E83D" w14:textId="77777777" w:rsidR="00923506" w:rsidRPr="00461C1F" w:rsidRDefault="00923506" w:rsidP="007866C2">
            <w:pPr>
              <w:rPr>
                <w:sz w:val="18"/>
                <w:lang w:val="en-AU" w:eastAsia="en-AU"/>
              </w:rPr>
            </w:pPr>
          </w:p>
          <w:p w14:paraId="2F2132AB" w14:textId="77777777"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lastRenderedPageBreak/>
              <w:t>Membership of education agent professional bodies:</w:t>
            </w:r>
          </w:p>
          <w:p w14:paraId="27A1A10A" w14:textId="77777777"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p>
          <w:p w14:paraId="7EABCB14" w14:textId="77777777"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p>
          <w:p w14:paraId="1F9AC54A" w14:textId="77777777" w:rsidR="00832105" w:rsidRPr="00461C1F" w:rsidRDefault="00832105" w:rsidP="00832105">
            <w:pPr>
              <w:rPr>
                <w:lang w:val="en-AU" w:eastAsia="en-AU"/>
              </w:rPr>
            </w:pPr>
          </w:p>
          <w:p w14:paraId="0F8F67A6" w14:textId="77777777" w:rsidR="00832105" w:rsidRPr="00461C1F" w:rsidRDefault="00832105" w:rsidP="00832105">
            <w:pPr>
              <w:rPr>
                <w:lang w:val="en-AU" w:eastAsia="en-AU"/>
              </w:rPr>
            </w:pPr>
          </w:p>
          <w:p w14:paraId="0B8814E3" w14:textId="77777777"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p>
        </w:tc>
      </w:tr>
      <w:tr w:rsidR="00B234B8" w:rsidRPr="00461C1F" w14:paraId="7AA9E152" w14:textId="77777777" w:rsidTr="003809DE">
        <w:trPr>
          <w:trHeight w:val="357"/>
        </w:trPr>
        <w:tc>
          <w:tcPr>
            <w:tcW w:w="10031" w:type="dxa"/>
            <w:tcBorders>
              <w:top w:val="single" w:sz="4" w:space="0" w:color="auto"/>
              <w:bottom w:val="single" w:sz="4" w:space="0" w:color="auto"/>
            </w:tcBorders>
            <w:shd w:val="clear" w:color="auto" w:fill="auto"/>
          </w:tcPr>
          <w:p w14:paraId="5D1145A6" w14:textId="77777777" w:rsidR="00B234B8" w:rsidRPr="0052129B" w:rsidRDefault="00B234B8" w:rsidP="00B234B8">
            <w:pPr>
              <w:pStyle w:val="Heading5"/>
              <w:spacing w:before="60" w:after="60" w:line="240" w:lineRule="auto"/>
              <w:contextualSpacing w:val="0"/>
              <w:rPr>
                <w:rFonts w:eastAsia="Arial Unicode MS" w:cs="Arial"/>
                <w:i w:val="0"/>
                <w:sz w:val="18"/>
                <w:szCs w:val="16"/>
                <w:lang w:val="en-AU" w:eastAsia="en-AU"/>
              </w:rPr>
            </w:pPr>
            <w:r w:rsidRPr="0052129B">
              <w:rPr>
                <w:rFonts w:eastAsia="Arial Unicode MS" w:cs="Arial"/>
                <w:i w:val="0"/>
                <w:sz w:val="18"/>
                <w:szCs w:val="16"/>
                <w:lang w:val="en-AU" w:eastAsia="en-AU"/>
              </w:rPr>
              <w:lastRenderedPageBreak/>
              <w:t>Person 2</w:t>
            </w:r>
          </w:p>
        </w:tc>
      </w:tr>
      <w:tr w:rsidR="00B234B8" w:rsidRPr="00461C1F" w14:paraId="4B24CDB6" w14:textId="77777777" w:rsidTr="003809DE">
        <w:trPr>
          <w:trHeight w:val="63"/>
        </w:trPr>
        <w:tc>
          <w:tcPr>
            <w:tcW w:w="10031" w:type="dxa"/>
            <w:tcBorders>
              <w:top w:val="single" w:sz="4" w:space="0" w:color="auto"/>
              <w:bottom w:val="single" w:sz="4" w:space="0" w:color="auto"/>
            </w:tcBorders>
            <w:shd w:val="clear" w:color="auto" w:fill="auto"/>
          </w:tcPr>
          <w:p w14:paraId="6235F5D5"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Name:</w:t>
            </w:r>
          </w:p>
        </w:tc>
      </w:tr>
      <w:tr w:rsidR="00B234B8" w:rsidRPr="00461C1F" w14:paraId="0B54E3EA" w14:textId="77777777" w:rsidTr="003809DE">
        <w:trPr>
          <w:trHeight w:val="63"/>
        </w:trPr>
        <w:tc>
          <w:tcPr>
            <w:tcW w:w="10031" w:type="dxa"/>
            <w:tcBorders>
              <w:top w:val="single" w:sz="4" w:space="0" w:color="auto"/>
              <w:bottom w:val="single" w:sz="4" w:space="0" w:color="auto"/>
            </w:tcBorders>
            <w:shd w:val="clear" w:color="auto" w:fill="auto"/>
          </w:tcPr>
          <w:p w14:paraId="5DF49715"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Position:</w:t>
            </w:r>
          </w:p>
        </w:tc>
      </w:tr>
      <w:tr w:rsidR="00B234B8" w:rsidRPr="00461C1F" w14:paraId="16DACA74" w14:textId="77777777" w:rsidTr="003809DE">
        <w:trPr>
          <w:trHeight w:val="63"/>
        </w:trPr>
        <w:tc>
          <w:tcPr>
            <w:tcW w:w="10031" w:type="dxa"/>
            <w:tcBorders>
              <w:top w:val="single" w:sz="4" w:space="0" w:color="auto"/>
              <w:bottom w:val="single" w:sz="4" w:space="0" w:color="auto"/>
            </w:tcBorders>
            <w:shd w:val="clear" w:color="auto" w:fill="auto"/>
          </w:tcPr>
          <w:p w14:paraId="52B82EF8"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Qualifications and previous experience:</w:t>
            </w:r>
          </w:p>
          <w:p w14:paraId="7EEECB50"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29FAB97F"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12AAF350" w14:textId="77777777" w:rsidR="00B234B8" w:rsidRPr="00461C1F" w:rsidRDefault="00B234B8" w:rsidP="003809DE">
            <w:pPr>
              <w:rPr>
                <w:sz w:val="18"/>
                <w:lang w:val="en-AU" w:eastAsia="en-AU"/>
              </w:rPr>
            </w:pPr>
          </w:p>
          <w:p w14:paraId="4345040D" w14:textId="77777777" w:rsidR="00923506" w:rsidRPr="00461C1F" w:rsidRDefault="00923506" w:rsidP="003809DE">
            <w:pPr>
              <w:rPr>
                <w:sz w:val="18"/>
                <w:lang w:val="en-AU" w:eastAsia="en-AU"/>
              </w:rPr>
            </w:pPr>
          </w:p>
          <w:p w14:paraId="49B94535" w14:textId="77777777" w:rsidR="00923506" w:rsidRPr="00461C1F" w:rsidRDefault="00923506" w:rsidP="003809DE">
            <w:pPr>
              <w:rPr>
                <w:sz w:val="18"/>
                <w:lang w:val="en-AU" w:eastAsia="en-AU"/>
              </w:rPr>
            </w:pPr>
          </w:p>
          <w:p w14:paraId="63A0DDF7"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Membership of education agent professional bodies:</w:t>
            </w:r>
          </w:p>
          <w:p w14:paraId="2D703329"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44676AFC"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4E801D23"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23EAAE85" w14:textId="7917E4DA" w:rsidR="00923506" w:rsidRDefault="00923506" w:rsidP="00923506">
            <w:pPr>
              <w:rPr>
                <w:lang w:val="en-AU" w:eastAsia="en-AU"/>
              </w:rPr>
            </w:pPr>
          </w:p>
          <w:p w14:paraId="24B38A30" w14:textId="77777777" w:rsidR="00554438" w:rsidRPr="00461C1F" w:rsidRDefault="00554438" w:rsidP="00923506">
            <w:pPr>
              <w:rPr>
                <w:lang w:val="en-AU" w:eastAsia="en-AU"/>
              </w:rPr>
            </w:pPr>
          </w:p>
          <w:p w14:paraId="7D35DFE2" w14:textId="77777777" w:rsidR="00923506" w:rsidRPr="00461C1F" w:rsidRDefault="00923506" w:rsidP="00923506">
            <w:pPr>
              <w:rPr>
                <w:lang w:val="en-AU" w:eastAsia="en-AU"/>
              </w:rPr>
            </w:pPr>
          </w:p>
        </w:tc>
      </w:tr>
      <w:tr w:rsidR="00B234B8" w:rsidRPr="00461C1F" w14:paraId="1D59A035" w14:textId="77777777" w:rsidTr="003809DE">
        <w:trPr>
          <w:trHeight w:val="357"/>
        </w:trPr>
        <w:tc>
          <w:tcPr>
            <w:tcW w:w="10031" w:type="dxa"/>
            <w:tcBorders>
              <w:top w:val="single" w:sz="4" w:space="0" w:color="auto"/>
              <w:bottom w:val="single" w:sz="4" w:space="0" w:color="auto"/>
            </w:tcBorders>
            <w:shd w:val="clear" w:color="auto" w:fill="auto"/>
          </w:tcPr>
          <w:p w14:paraId="6295869A" w14:textId="77777777" w:rsidR="00B234B8" w:rsidRPr="0052129B" w:rsidRDefault="00B234B8" w:rsidP="00B234B8">
            <w:pPr>
              <w:pStyle w:val="Heading5"/>
              <w:spacing w:before="60" w:after="60" w:line="240" w:lineRule="auto"/>
              <w:contextualSpacing w:val="0"/>
              <w:rPr>
                <w:rFonts w:eastAsia="Arial Unicode MS" w:cs="Arial"/>
                <w:i w:val="0"/>
                <w:sz w:val="18"/>
                <w:szCs w:val="16"/>
                <w:lang w:val="en-AU" w:eastAsia="en-AU"/>
              </w:rPr>
            </w:pPr>
            <w:r w:rsidRPr="0052129B">
              <w:rPr>
                <w:rFonts w:eastAsia="Arial Unicode MS" w:cs="Arial"/>
                <w:i w:val="0"/>
                <w:sz w:val="18"/>
                <w:szCs w:val="16"/>
                <w:lang w:val="en-AU" w:eastAsia="en-AU"/>
              </w:rPr>
              <w:t>Person 3</w:t>
            </w:r>
          </w:p>
        </w:tc>
      </w:tr>
      <w:tr w:rsidR="00B234B8" w:rsidRPr="00461C1F" w14:paraId="1B64AA3E" w14:textId="77777777" w:rsidTr="003809DE">
        <w:trPr>
          <w:trHeight w:val="63"/>
        </w:trPr>
        <w:tc>
          <w:tcPr>
            <w:tcW w:w="10031" w:type="dxa"/>
            <w:tcBorders>
              <w:top w:val="single" w:sz="4" w:space="0" w:color="auto"/>
              <w:bottom w:val="single" w:sz="4" w:space="0" w:color="auto"/>
            </w:tcBorders>
            <w:shd w:val="clear" w:color="auto" w:fill="auto"/>
          </w:tcPr>
          <w:p w14:paraId="1263D810"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Name:</w:t>
            </w:r>
          </w:p>
        </w:tc>
      </w:tr>
      <w:tr w:rsidR="00B234B8" w:rsidRPr="00461C1F" w14:paraId="60DBFF91" w14:textId="77777777" w:rsidTr="003809DE">
        <w:trPr>
          <w:trHeight w:val="63"/>
        </w:trPr>
        <w:tc>
          <w:tcPr>
            <w:tcW w:w="10031" w:type="dxa"/>
            <w:tcBorders>
              <w:top w:val="single" w:sz="4" w:space="0" w:color="auto"/>
              <w:bottom w:val="single" w:sz="4" w:space="0" w:color="auto"/>
            </w:tcBorders>
            <w:shd w:val="clear" w:color="auto" w:fill="auto"/>
          </w:tcPr>
          <w:p w14:paraId="7FE3CA7C"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Position:</w:t>
            </w:r>
          </w:p>
        </w:tc>
      </w:tr>
      <w:tr w:rsidR="00B234B8" w:rsidRPr="00461C1F" w14:paraId="6A1F5AB2" w14:textId="77777777" w:rsidTr="003809DE">
        <w:trPr>
          <w:trHeight w:val="63"/>
        </w:trPr>
        <w:tc>
          <w:tcPr>
            <w:tcW w:w="10031" w:type="dxa"/>
            <w:tcBorders>
              <w:top w:val="single" w:sz="4" w:space="0" w:color="auto"/>
              <w:bottom w:val="single" w:sz="4" w:space="0" w:color="auto"/>
            </w:tcBorders>
            <w:shd w:val="clear" w:color="auto" w:fill="auto"/>
          </w:tcPr>
          <w:p w14:paraId="72E835B7"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Qualifications and previous experience:</w:t>
            </w:r>
          </w:p>
          <w:p w14:paraId="516197BA"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2806AA4A" w14:textId="77777777" w:rsidR="00923506" w:rsidRPr="00461C1F" w:rsidRDefault="00923506" w:rsidP="00923506">
            <w:pPr>
              <w:rPr>
                <w:lang w:val="en-AU" w:eastAsia="en-AU"/>
              </w:rPr>
            </w:pPr>
          </w:p>
          <w:p w14:paraId="22BFAC0E" w14:textId="77777777" w:rsidR="00923506" w:rsidRPr="00461C1F" w:rsidRDefault="00923506" w:rsidP="00923506">
            <w:pPr>
              <w:rPr>
                <w:lang w:val="en-AU" w:eastAsia="en-AU"/>
              </w:rPr>
            </w:pPr>
          </w:p>
          <w:p w14:paraId="2E386064" w14:textId="4A0ED473" w:rsidR="00B234B8"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35F92934" w14:textId="77777777" w:rsidR="002B4668" w:rsidRPr="002B4668" w:rsidRDefault="002B4668" w:rsidP="002B4668">
            <w:pPr>
              <w:rPr>
                <w:lang w:val="en-AU" w:eastAsia="en-AU"/>
              </w:rPr>
            </w:pPr>
          </w:p>
          <w:p w14:paraId="43D6A4DC" w14:textId="77777777" w:rsidR="00B234B8" w:rsidRPr="00461C1F" w:rsidRDefault="00B234B8" w:rsidP="003809DE">
            <w:pPr>
              <w:rPr>
                <w:sz w:val="18"/>
                <w:lang w:val="en-AU" w:eastAsia="en-AU"/>
              </w:rPr>
            </w:pPr>
          </w:p>
          <w:p w14:paraId="1C7F5F2B"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Membership of education agent professional bodies:</w:t>
            </w:r>
          </w:p>
          <w:p w14:paraId="5D72C6E4"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1745039B" w14:textId="77777777"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40DDCF6D" w14:textId="77777777" w:rsidR="00923506" w:rsidRPr="00461C1F" w:rsidRDefault="00923506" w:rsidP="00923506">
            <w:pPr>
              <w:rPr>
                <w:lang w:val="en-AU" w:eastAsia="en-AU"/>
              </w:rPr>
            </w:pPr>
          </w:p>
          <w:p w14:paraId="6A6B592F" w14:textId="77777777" w:rsidR="00B234B8" w:rsidRDefault="00B234B8" w:rsidP="003809DE">
            <w:pPr>
              <w:pStyle w:val="Heading5"/>
              <w:spacing w:before="60" w:after="60" w:line="240" w:lineRule="auto"/>
              <w:contextualSpacing w:val="0"/>
              <w:rPr>
                <w:rFonts w:eastAsia="Arial Unicode MS" w:cs="Arial"/>
                <w:b w:val="0"/>
                <w:i w:val="0"/>
                <w:sz w:val="18"/>
                <w:szCs w:val="16"/>
                <w:lang w:val="en-AU" w:eastAsia="en-AU"/>
              </w:rPr>
            </w:pPr>
          </w:p>
          <w:p w14:paraId="1F6FC772" w14:textId="77777777" w:rsidR="002B4668" w:rsidRDefault="002B4668" w:rsidP="002B4668">
            <w:pPr>
              <w:rPr>
                <w:lang w:val="en-AU" w:eastAsia="en-AU"/>
              </w:rPr>
            </w:pPr>
          </w:p>
          <w:p w14:paraId="186B5EC5" w14:textId="334955DD" w:rsidR="002B4668" w:rsidRPr="002B4668" w:rsidRDefault="002B4668" w:rsidP="002B4668">
            <w:pPr>
              <w:rPr>
                <w:lang w:val="en-AU" w:eastAsia="en-AU"/>
              </w:rPr>
            </w:pPr>
          </w:p>
        </w:tc>
      </w:tr>
      <w:tr w:rsidR="00312A59" w:rsidRPr="00461C1F" w14:paraId="6E28E8C6" w14:textId="77777777" w:rsidTr="003809DE">
        <w:trPr>
          <w:trHeight w:val="63"/>
        </w:trPr>
        <w:tc>
          <w:tcPr>
            <w:tcW w:w="10031" w:type="dxa"/>
            <w:tcBorders>
              <w:top w:val="single" w:sz="4" w:space="0" w:color="auto"/>
              <w:bottom w:val="single" w:sz="4" w:space="0" w:color="auto"/>
            </w:tcBorders>
            <w:shd w:val="clear" w:color="auto" w:fill="auto"/>
          </w:tcPr>
          <w:p w14:paraId="4085F586" w14:textId="3E8A5216" w:rsidR="00312A59" w:rsidRPr="0052129B" w:rsidRDefault="00312A59" w:rsidP="003809DE">
            <w:pPr>
              <w:pStyle w:val="Heading5"/>
              <w:spacing w:before="60" w:after="60" w:line="240" w:lineRule="auto"/>
              <w:contextualSpacing w:val="0"/>
              <w:rPr>
                <w:rFonts w:eastAsia="Arial Unicode MS" w:cs="Arial"/>
                <w:b w:val="0"/>
                <w:i w:val="0"/>
                <w:sz w:val="18"/>
                <w:szCs w:val="16"/>
                <w:lang w:val="en-AU" w:eastAsia="en-AU"/>
              </w:rPr>
            </w:pPr>
            <w:r>
              <w:rPr>
                <w:rFonts w:eastAsia="Arial Unicode MS" w:cs="Arial"/>
                <w:b w:val="0"/>
                <w:i w:val="0"/>
                <w:sz w:val="18"/>
                <w:szCs w:val="16"/>
                <w:lang w:val="en-AU" w:eastAsia="en-AU"/>
              </w:rPr>
              <w:lastRenderedPageBreak/>
              <w:t xml:space="preserve">Do you have any employee/staff/contractor and/or sub-contractor including yourself, a registered migration agent? If </w:t>
            </w:r>
            <w:r w:rsidR="00554438">
              <w:rPr>
                <w:rFonts w:eastAsia="Arial Unicode MS" w:cs="Arial"/>
                <w:b w:val="0"/>
                <w:i w:val="0"/>
                <w:sz w:val="18"/>
                <w:szCs w:val="16"/>
                <w:lang w:val="en-AU" w:eastAsia="en-AU"/>
              </w:rPr>
              <w:t>yes</w:t>
            </w:r>
            <w:r>
              <w:rPr>
                <w:rFonts w:eastAsia="Arial Unicode MS" w:cs="Arial"/>
                <w:b w:val="0"/>
                <w:i w:val="0"/>
                <w:sz w:val="18"/>
                <w:szCs w:val="16"/>
                <w:lang w:val="en-AU" w:eastAsia="en-AU"/>
              </w:rPr>
              <w:t>, please list them below with their MARN details and email addresses.</w:t>
            </w:r>
          </w:p>
        </w:tc>
      </w:tr>
      <w:tr w:rsidR="00312A59" w:rsidRPr="00461C1F" w14:paraId="15479325" w14:textId="77777777" w:rsidTr="003809DE">
        <w:trPr>
          <w:trHeight w:val="63"/>
        </w:trPr>
        <w:tc>
          <w:tcPr>
            <w:tcW w:w="10031" w:type="dxa"/>
            <w:tcBorders>
              <w:top w:val="single" w:sz="4" w:space="0" w:color="auto"/>
              <w:bottom w:val="single" w:sz="4" w:space="0" w:color="auto"/>
            </w:tcBorders>
            <w:shd w:val="clear" w:color="auto" w:fill="auto"/>
          </w:tcPr>
          <w:p w14:paraId="3766616F" w14:textId="16A8AAB2" w:rsidR="00312A59" w:rsidRDefault="00312A59" w:rsidP="00312A59">
            <w:pPr>
              <w:pStyle w:val="Heading5"/>
              <w:numPr>
                <w:ilvl w:val="0"/>
                <w:numId w:val="18"/>
              </w:numPr>
              <w:spacing w:before="60" w:after="60" w:line="240" w:lineRule="auto"/>
              <w:contextualSpacing w:val="0"/>
              <w:rPr>
                <w:rFonts w:eastAsia="Arial Unicode MS" w:cs="Arial"/>
                <w:b w:val="0"/>
                <w:i w:val="0"/>
                <w:sz w:val="18"/>
                <w:szCs w:val="16"/>
                <w:lang w:val="en-AU" w:eastAsia="en-AU"/>
              </w:rPr>
            </w:pPr>
          </w:p>
          <w:p w14:paraId="3546EAB4" w14:textId="7FFFE2B1" w:rsidR="00312A59" w:rsidRPr="00461C1F" w:rsidRDefault="00312A59" w:rsidP="00312A59">
            <w:pPr>
              <w:numPr>
                <w:ilvl w:val="0"/>
                <w:numId w:val="18"/>
              </w:numPr>
              <w:rPr>
                <w:lang w:val="en-AU" w:eastAsia="en-AU"/>
              </w:rPr>
            </w:pPr>
          </w:p>
          <w:p w14:paraId="46F70E37" w14:textId="5BDB1D4C" w:rsidR="00312A59" w:rsidRPr="00461C1F" w:rsidRDefault="00312A59" w:rsidP="00312A59">
            <w:pPr>
              <w:numPr>
                <w:ilvl w:val="0"/>
                <w:numId w:val="18"/>
              </w:numPr>
              <w:rPr>
                <w:lang w:val="en-AU" w:eastAsia="en-AU"/>
              </w:rPr>
            </w:pPr>
          </w:p>
          <w:p w14:paraId="73E5B8EA" w14:textId="1016F5A9" w:rsidR="00312A59" w:rsidRPr="00461C1F" w:rsidRDefault="00312A59" w:rsidP="00312A59">
            <w:pPr>
              <w:numPr>
                <w:ilvl w:val="0"/>
                <w:numId w:val="18"/>
              </w:numPr>
              <w:rPr>
                <w:lang w:val="en-AU" w:eastAsia="en-AU"/>
              </w:rPr>
            </w:pPr>
          </w:p>
          <w:p w14:paraId="525DA2A9" w14:textId="3417CCC2" w:rsidR="00312A59" w:rsidRPr="00461C1F" w:rsidRDefault="00312A59" w:rsidP="00312A59">
            <w:pPr>
              <w:numPr>
                <w:ilvl w:val="0"/>
                <w:numId w:val="18"/>
              </w:numPr>
              <w:rPr>
                <w:lang w:val="en-AU" w:eastAsia="en-AU"/>
              </w:rPr>
            </w:pPr>
          </w:p>
          <w:p w14:paraId="75BC3C9C" w14:textId="61CA9736" w:rsidR="00312A59" w:rsidRPr="00461C1F" w:rsidRDefault="00312A59" w:rsidP="00312A59">
            <w:pPr>
              <w:numPr>
                <w:ilvl w:val="0"/>
                <w:numId w:val="18"/>
              </w:numPr>
              <w:rPr>
                <w:lang w:val="en-AU" w:eastAsia="en-AU"/>
              </w:rPr>
            </w:pPr>
          </w:p>
          <w:p w14:paraId="4FBD078A" w14:textId="7CBFB689" w:rsidR="00312A59" w:rsidRPr="00461C1F" w:rsidRDefault="00312A59" w:rsidP="00312A59">
            <w:pPr>
              <w:numPr>
                <w:ilvl w:val="0"/>
                <w:numId w:val="18"/>
              </w:numPr>
              <w:rPr>
                <w:lang w:val="en-AU" w:eastAsia="en-AU"/>
              </w:rPr>
            </w:pPr>
          </w:p>
          <w:p w14:paraId="269BC086" w14:textId="549BEC29" w:rsidR="00312A59" w:rsidRPr="00461C1F" w:rsidRDefault="00312A59" w:rsidP="00312A59">
            <w:pPr>
              <w:numPr>
                <w:ilvl w:val="0"/>
                <w:numId w:val="18"/>
              </w:numPr>
              <w:rPr>
                <w:lang w:val="en-AU" w:eastAsia="en-AU"/>
              </w:rPr>
            </w:pPr>
          </w:p>
          <w:p w14:paraId="02A92DC9" w14:textId="6D544304" w:rsidR="00312A59" w:rsidRPr="00461C1F" w:rsidRDefault="00312A59" w:rsidP="00312A59">
            <w:pPr>
              <w:numPr>
                <w:ilvl w:val="0"/>
                <w:numId w:val="18"/>
              </w:numPr>
              <w:rPr>
                <w:lang w:val="en-AU" w:eastAsia="en-AU"/>
              </w:rPr>
            </w:pPr>
          </w:p>
          <w:p w14:paraId="3276DEA1" w14:textId="3CA6D04F" w:rsidR="00312A59" w:rsidRPr="00461C1F" w:rsidRDefault="00312A59" w:rsidP="00312A59">
            <w:pPr>
              <w:numPr>
                <w:ilvl w:val="0"/>
                <w:numId w:val="18"/>
              </w:numPr>
              <w:rPr>
                <w:lang w:val="en-AU" w:eastAsia="en-AU"/>
              </w:rPr>
            </w:pPr>
          </w:p>
        </w:tc>
      </w:tr>
      <w:tr w:rsidR="00384FDA" w:rsidRPr="00461C1F" w14:paraId="75E24DD9" w14:textId="77777777" w:rsidTr="00326312">
        <w:trPr>
          <w:trHeight w:val="357"/>
        </w:trPr>
        <w:tc>
          <w:tcPr>
            <w:tcW w:w="10031" w:type="dxa"/>
            <w:tcBorders>
              <w:top w:val="single" w:sz="4" w:space="0" w:color="auto"/>
              <w:bottom w:val="single" w:sz="4" w:space="0" w:color="auto"/>
            </w:tcBorders>
            <w:shd w:val="clear" w:color="auto" w:fill="A6A6A6"/>
          </w:tcPr>
          <w:p w14:paraId="4FE7422B" w14:textId="77777777" w:rsidR="00384FDA" w:rsidRPr="00461C1F" w:rsidRDefault="00384FDA" w:rsidP="000162AE">
            <w:pPr>
              <w:pStyle w:val="QMSEndofDocHeadings"/>
              <w:spacing w:before="120"/>
              <w:rPr>
                <w:rFonts w:cs="Arial"/>
                <w:color w:val="FFFFFF"/>
              </w:rPr>
            </w:pPr>
            <w:r w:rsidRPr="00461C1F">
              <w:rPr>
                <w:rFonts w:cs="Arial"/>
                <w:color w:val="FFFFFF"/>
              </w:rPr>
              <w:t>Potential Markets and Services to be Provided</w:t>
            </w:r>
          </w:p>
        </w:tc>
      </w:tr>
      <w:tr w:rsidR="00384FDA" w:rsidRPr="00461C1F" w14:paraId="519D886D" w14:textId="77777777" w:rsidTr="003809DE">
        <w:trPr>
          <w:trHeight w:val="357"/>
        </w:trPr>
        <w:tc>
          <w:tcPr>
            <w:tcW w:w="10031" w:type="dxa"/>
            <w:tcBorders>
              <w:top w:val="single" w:sz="4" w:space="0" w:color="auto"/>
              <w:bottom w:val="single" w:sz="4" w:space="0" w:color="auto"/>
            </w:tcBorders>
            <w:shd w:val="clear" w:color="auto" w:fill="auto"/>
          </w:tcPr>
          <w:p w14:paraId="05D1830F" w14:textId="77777777" w:rsidR="00384FDA" w:rsidRPr="0052129B" w:rsidRDefault="00384FDA" w:rsidP="003809DE">
            <w:pPr>
              <w:pStyle w:val="Heading5"/>
              <w:spacing w:before="60" w:after="60" w:line="240" w:lineRule="auto"/>
              <w:contextualSpacing w:val="0"/>
              <w:jc w:val="left"/>
              <w:rPr>
                <w:rFonts w:eastAsia="Arial Unicode MS" w:cs="Arial"/>
                <w:b w:val="0"/>
                <w:i w:val="0"/>
                <w:sz w:val="18"/>
                <w:szCs w:val="16"/>
                <w:lang w:val="en-AU" w:eastAsia="en-AU"/>
              </w:rPr>
            </w:pPr>
            <w:r w:rsidRPr="0052129B">
              <w:rPr>
                <w:rFonts w:eastAsia="Arial Unicode MS" w:cs="Arial"/>
                <w:b w:val="0"/>
                <w:i w:val="0"/>
                <w:sz w:val="18"/>
                <w:szCs w:val="16"/>
                <w:lang w:val="en-AU" w:eastAsia="en-AU"/>
              </w:rPr>
              <w:t xml:space="preserve">What are your target markets? </w:t>
            </w:r>
          </w:p>
        </w:tc>
      </w:tr>
      <w:tr w:rsidR="00384FDA" w:rsidRPr="00461C1F" w14:paraId="68B26BE3" w14:textId="77777777" w:rsidTr="003809DE">
        <w:trPr>
          <w:trHeight w:val="357"/>
        </w:trPr>
        <w:tc>
          <w:tcPr>
            <w:tcW w:w="10031" w:type="dxa"/>
            <w:tcBorders>
              <w:top w:val="single" w:sz="4" w:space="0" w:color="auto"/>
              <w:bottom w:val="single" w:sz="4" w:space="0" w:color="auto"/>
            </w:tcBorders>
            <w:shd w:val="clear" w:color="auto" w:fill="auto"/>
          </w:tcPr>
          <w:p w14:paraId="23879D5C" w14:textId="77777777" w:rsidR="00384FDA" w:rsidRPr="0052129B" w:rsidRDefault="00384FDA" w:rsidP="003809DE">
            <w:pPr>
              <w:pStyle w:val="Heading5"/>
              <w:spacing w:before="60" w:after="60" w:line="240" w:lineRule="auto"/>
              <w:contextualSpacing w:val="0"/>
              <w:jc w:val="left"/>
              <w:rPr>
                <w:rFonts w:eastAsia="Arial Unicode MS" w:cs="Arial"/>
                <w:b w:val="0"/>
                <w:i w:val="0"/>
                <w:sz w:val="16"/>
                <w:szCs w:val="16"/>
                <w:lang w:val="en-AU" w:eastAsia="en-AU"/>
              </w:rPr>
            </w:pPr>
          </w:p>
          <w:p w14:paraId="24AC8B25" w14:textId="77777777" w:rsidR="00384FDA" w:rsidRPr="00461C1F" w:rsidRDefault="00384FDA" w:rsidP="00384FDA">
            <w:pPr>
              <w:rPr>
                <w:lang w:val="en-AU" w:eastAsia="en-AU"/>
              </w:rPr>
            </w:pPr>
          </w:p>
          <w:p w14:paraId="0A62D12D" w14:textId="77777777" w:rsidR="00384FDA" w:rsidRPr="00461C1F" w:rsidRDefault="00384FDA" w:rsidP="00384FDA">
            <w:pPr>
              <w:rPr>
                <w:lang w:val="en-AU" w:eastAsia="en-AU"/>
              </w:rPr>
            </w:pPr>
          </w:p>
          <w:p w14:paraId="0BFF70CF" w14:textId="77777777" w:rsidR="00384FDA" w:rsidRPr="00461C1F" w:rsidRDefault="00384FDA" w:rsidP="00384FDA">
            <w:pPr>
              <w:rPr>
                <w:lang w:val="en-AU" w:eastAsia="en-AU"/>
              </w:rPr>
            </w:pPr>
          </w:p>
          <w:p w14:paraId="61977749" w14:textId="77777777" w:rsidR="00384FDA" w:rsidRPr="00461C1F" w:rsidRDefault="00384FDA" w:rsidP="00384FDA">
            <w:pPr>
              <w:rPr>
                <w:lang w:val="en-AU" w:eastAsia="en-AU"/>
              </w:rPr>
            </w:pPr>
          </w:p>
          <w:p w14:paraId="0AC80D4E" w14:textId="77777777" w:rsidR="00384FDA" w:rsidRPr="00461C1F" w:rsidRDefault="00384FDA" w:rsidP="00384FDA">
            <w:pPr>
              <w:rPr>
                <w:lang w:val="en-AU" w:eastAsia="en-AU"/>
              </w:rPr>
            </w:pPr>
          </w:p>
          <w:p w14:paraId="37B31E63" w14:textId="77777777" w:rsidR="00384FDA" w:rsidRPr="00461C1F" w:rsidRDefault="00384FDA" w:rsidP="00384FDA">
            <w:pPr>
              <w:rPr>
                <w:lang w:val="en-AU" w:eastAsia="en-AU"/>
              </w:rPr>
            </w:pPr>
          </w:p>
          <w:p w14:paraId="6DA18684" w14:textId="77777777" w:rsidR="00384FDA" w:rsidRPr="00461C1F" w:rsidRDefault="00384FDA" w:rsidP="00384FDA">
            <w:pPr>
              <w:rPr>
                <w:lang w:val="en-AU" w:eastAsia="en-AU"/>
              </w:rPr>
            </w:pPr>
          </w:p>
        </w:tc>
      </w:tr>
      <w:tr w:rsidR="00384FDA" w:rsidRPr="00461C1F" w14:paraId="375DEF00" w14:textId="77777777" w:rsidTr="003809DE">
        <w:trPr>
          <w:trHeight w:val="357"/>
        </w:trPr>
        <w:tc>
          <w:tcPr>
            <w:tcW w:w="10031" w:type="dxa"/>
            <w:tcBorders>
              <w:top w:val="single" w:sz="4" w:space="0" w:color="auto"/>
              <w:bottom w:val="single" w:sz="4" w:space="0" w:color="auto"/>
            </w:tcBorders>
            <w:shd w:val="clear" w:color="auto" w:fill="auto"/>
          </w:tcPr>
          <w:p w14:paraId="1FE1E013" w14:textId="77777777" w:rsidR="00384FDA" w:rsidRPr="0052129B" w:rsidRDefault="00384FDA" w:rsidP="003809DE">
            <w:pPr>
              <w:pStyle w:val="Heading5"/>
              <w:spacing w:before="60" w:after="60" w:line="240" w:lineRule="auto"/>
              <w:contextualSpacing w:val="0"/>
              <w:jc w:val="left"/>
              <w:rPr>
                <w:rFonts w:eastAsia="Arial Unicode MS" w:cs="Arial"/>
                <w:b w:val="0"/>
                <w:i w:val="0"/>
                <w:sz w:val="18"/>
                <w:szCs w:val="16"/>
                <w:lang w:val="en-AU" w:eastAsia="en-AU"/>
              </w:rPr>
            </w:pPr>
            <w:r w:rsidRPr="0052129B">
              <w:rPr>
                <w:rFonts w:eastAsia="Arial Unicode MS" w:cs="Arial"/>
                <w:b w:val="0"/>
                <w:i w:val="0"/>
                <w:sz w:val="18"/>
                <w:szCs w:val="16"/>
                <w:lang w:val="en-AU" w:eastAsia="en-AU"/>
              </w:rPr>
              <w:t>What marketing strategies will you use to promote our courses?</w:t>
            </w:r>
          </w:p>
        </w:tc>
      </w:tr>
      <w:tr w:rsidR="00384FDA" w:rsidRPr="00461C1F" w14:paraId="34B28F96" w14:textId="77777777" w:rsidTr="003809DE">
        <w:trPr>
          <w:trHeight w:val="357"/>
        </w:trPr>
        <w:tc>
          <w:tcPr>
            <w:tcW w:w="10031" w:type="dxa"/>
            <w:tcBorders>
              <w:top w:val="single" w:sz="4" w:space="0" w:color="auto"/>
              <w:bottom w:val="single" w:sz="4" w:space="0" w:color="auto"/>
            </w:tcBorders>
            <w:shd w:val="clear" w:color="auto" w:fill="auto"/>
          </w:tcPr>
          <w:p w14:paraId="29A6B263" w14:textId="77777777" w:rsidR="00384FDA" w:rsidRPr="0052129B" w:rsidRDefault="00384FDA" w:rsidP="003809DE">
            <w:pPr>
              <w:pStyle w:val="Heading5"/>
              <w:spacing w:before="60" w:after="60" w:line="240" w:lineRule="auto"/>
              <w:contextualSpacing w:val="0"/>
              <w:jc w:val="left"/>
              <w:rPr>
                <w:rFonts w:eastAsia="Arial Unicode MS" w:cs="Arial"/>
                <w:b w:val="0"/>
                <w:i w:val="0"/>
                <w:sz w:val="16"/>
                <w:szCs w:val="16"/>
                <w:lang w:val="en-AU" w:eastAsia="en-AU"/>
              </w:rPr>
            </w:pPr>
          </w:p>
          <w:p w14:paraId="7B163C34" w14:textId="77777777" w:rsidR="00384FDA" w:rsidRPr="00461C1F" w:rsidRDefault="00384FDA" w:rsidP="00384FDA">
            <w:pPr>
              <w:rPr>
                <w:lang w:val="en-AU" w:eastAsia="en-AU"/>
              </w:rPr>
            </w:pPr>
          </w:p>
          <w:p w14:paraId="1F109898" w14:textId="77777777" w:rsidR="00384FDA" w:rsidRPr="00461C1F" w:rsidRDefault="00384FDA" w:rsidP="00384FDA">
            <w:pPr>
              <w:rPr>
                <w:lang w:val="en-AU" w:eastAsia="en-AU"/>
              </w:rPr>
            </w:pPr>
          </w:p>
          <w:p w14:paraId="5ABAC2E1" w14:textId="77777777" w:rsidR="00384FDA" w:rsidRPr="00461C1F" w:rsidRDefault="00384FDA" w:rsidP="00384FDA">
            <w:pPr>
              <w:rPr>
                <w:lang w:val="en-AU" w:eastAsia="en-AU"/>
              </w:rPr>
            </w:pPr>
          </w:p>
          <w:p w14:paraId="49D30C67" w14:textId="77777777" w:rsidR="000162AE" w:rsidRPr="00461C1F" w:rsidRDefault="000162AE" w:rsidP="00384FDA">
            <w:pPr>
              <w:rPr>
                <w:lang w:val="en-AU" w:eastAsia="en-AU"/>
              </w:rPr>
            </w:pPr>
          </w:p>
          <w:p w14:paraId="408F9D04" w14:textId="77777777" w:rsidR="00384FDA" w:rsidRPr="00461C1F" w:rsidRDefault="00384FDA" w:rsidP="00384FDA">
            <w:pPr>
              <w:rPr>
                <w:lang w:val="en-AU" w:eastAsia="en-AU"/>
              </w:rPr>
            </w:pPr>
          </w:p>
          <w:p w14:paraId="608774DF" w14:textId="77777777" w:rsidR="00384FDA" w:rsidRPr="00461C1F" w:rsidRDefault="00384FDA" w:rsidP="00384FDA">
            <w:pPr>
              <w:rPr>
                <w:lang w:val="en-AU" w:eastAsia="en-AU"/>
              </w:rPr>
            </w:pPr>
          </w:p>
          <w:p w14:paraId="479B87B9" w14:textId="77777777" w:rsidR="00384FDA" w:rsidRPr="00461C1F" w:rsidRDefault="00384FDA" w:rsidP="00384FDA">
            <w:pPr>
              <w:rPr>
                <w:lang w:val="en-AU" w:eastAsia="en-AU"/>
              </w:rPr>
            </w:pPr>
          </w:p>
        </w:tc>
      </w:tr>
      <w:tr w:rsidR="00384FDA" w:rsidRPr="00461C1F" w14:paraId="189FAB67" w14:textId="77777777" w:rsidTr="003809DE">
        <w:trPr>
          <w:trHeight w:val="357"/>
        </w:trPr>
        <w:tc>
          <w:tcPr>
            <w:tcW w:w="10031" w:type="dxa"/>
            <w:tcBorders>
              <w:top w:val="single" w:sz="4" w:space="0" w:color="auto"/>
              <w:bottom w:val="single" w:sz="4" w:space="0" w:color="auto"/>
            </w:tcBorders>
            <w:shd w:val="clear" w:color="auto" w:fill="auto"/>
          </w:tcPr>
          <w:p w14:paraId="413B3CFE" w14:textId="77777777" w:rsidR="00384FDA" w:rsidRPr="0052129B" w:rsidRDefault="00384FDA" w:rsidP="003809DE">
            <w:pPr>
              <w:pStyle w:val="Heading5"/>
              <w:spacing w:before="60" w:after="60" w:line="240" w:lineRule="auto"/>
              <w:contextualSpacing w:val="0"/>
              <w:jc w:val="left"/>
              <w:rPr>
                <w:rFonts w:eastAsia="Arial Unicode MS" w:cs="Arial"/>
                <w:b w:val="0"/>
                <w:i w:val="0"/>
                <w:sz w:val="18"/>
                <w:szCs w:val="16"/>
                <w:lang w:val="en-AU" w:eastAsia="en-AU"/>
              </w:rPr>
            </w:pPr>
            <w:r w:rsidRPr="0052129B">
              <w:rPr>
                <w:rFonts w:eastAsia="Arial Unicode MS" w:cs="Arial"/>
                <w:b w:val="0"/>
                <w:i w:val="0"/>
                <w:sz w:val="18"/>
                <w:szCs w:val="16"/>
                <w:lang w:val="en-AU" w:eastAsia="en-AU"/>
              </w:rPr>
              <w:t>Please outline any support services that you offer prospective students.</w:t>
            </w:r>
          </w:p>
        </w:tc>
      </w:tr>
      <w:tr w:rsidR="00384FDA" w:rsidRPr="00461C1F" w14:paraId="69F63EF1" w14:textId="77777777" w:rsidTr="003809DE">
        <w:trPr>
          <w:trHeight w:val="357"/>
        </w:trPr>
        <w:tc>
          <w:tcPr>
            <w:tcW w:w="10031" w:type="dxa"/>
            <w:tcBorders>
              <w:top w:val="single" w:sz="4" w:space="0" w:color="auto"/>
              <w:bottom w:val="single" w:sz="4" w:space="0" w:color="auto"/>
            </w:tcBorders>
            <w:shd w:val="clear" w:color="auto" w:fill="auto"/>
          </w:tcPr>
          <w:p w14:paraId="407F3AB3" w14:textId="77777777" w:rsidR="00384FDA" w:rsidRPr="0052129B" w:rsidRDefault="00384FDA" w:rsidP="003809DE">
            <w:pPr>
              <w:pStyle w:val="Heading5"/>
              <w:spacing w:before="60" w:after="60" w:line="240" w:lineRule="auto"/>
              <w:contextualSpacing w:val="0"/>
              <w:jc w:val="left"/>
              <w:rPr>
                <w:rFonts w:eastAsia="Arial Unicode MS" w:cs="Arial"/>
                <w:b w:val="0"/>
                <w:i w:val="0"/>
                <w:sz w:val="16"/>
                <w:szCs w:val="16"/>
                <w:lang w:val="en-AU" w:eastAsia="en-AU"/>
              </w:rPr>
            </w:pPr>
          </w:p>
          <w:p w14:paraId="6BFBCC47" w14:textId="77777777" w:rsidR="00384FDA" w:rsidRPr="00461C1F" w:rsidRDefault="00384FDA" w:rsidP="00384FDA">
            <w:pPr>
              <w:rPr>
                <w:lang w:val="en-AU" w:eastAsia="en-AU"/>
              </w:rPr>
            </w:pPr>
          </w:p>
          <w:p w14:paraId="35D8A52C" w14:textId="77777777" w:rsidR="00384FDA" w:rsidRPr="00461C1F" w:rsidRDefault="00384FDA" w:rsidP="00384FDA">
            <w:pPr>
              <w:rPr>
                <w:lang w:val="en-AU" w:eastAsia="en-AU"/>
              </w:rPr>
            </w:pPr>
          </w:p>
          <w:p w14:paraId="534559AE" w14:textId="77777777" w:rsidR="00384FDA" w:rsidRPr="00461C1F" w:rsidRDefault="00384FDA" w:rsidP="00384FDA">
            <w:pPr>
              <w:rPr>
                <w:lang w:val="en-AU" w:eastAsia="en-AU"/>
              </w:rPr>
            </w:pPr>
          </w:p>
          <w:p w14:paraId="268E5A1B" w14:textId="77777777" w:rsidR="00384FDA" w:rsidRPr="00461C1F" w:rsidRDefault="00384FDA" w:rsidP="00384FDA">
            <w:pPr>
              <w:rPr>
                <w:lang w:val="en-AU" w:eastAsia="en-AU"/>
              </w:rPr>
            </w:pPr>
          </w:p>
          <w:p w14:paraId="3E2374E2" w14:textId="77777777" w:rsidR="00384FDA" w:rsidRPr="00461C1F" w:rsidRDefault="00384FDA" w:rsidP="00384FDA">
            <w:pPr>
              <w:rPr>
                <w:lang w:val="en-AU" w:eastAsia="en-AU"/>
              </w:rPr>
            </w:pPr>
          </w:p>
          <w:p w14:paraId="7147C8FB" w14:textId="77777777" w:rsidR="00384FDA" w:rsidRPr="00461C1F" w:rsidRDefault="00384FDA" w:rsidP="00384FDA">
            <w:pPr>
              <w:rPr>
                <w:lang w:val="en-AU" w:eastAsia="en-AU"/>
              </w:rPr>
            </w:pPr>
          </w:p>
        </w:tc>
      </w:tr>
      <w:tr w:rsidR="00384FDA" w:rsidRPr="00461C1F" w14:paraId="01A36BE2" w14:textId="77777777" w:rsidTr="003809DE">
        <w:trPr>
          <w:trHeight w:val="357"/>
        </w:trPr>
        <w:tc>
          <w:tcPr>
            <w:tcW w:w="10031" w:type="dxa"/>
            <w:tcBorders>
              <w:top w:val="single" w:sz="4" w:space="0" w:color="auto"/>
              <w:bottom w:val="single" w:sz="4" w:space="0" w:color="auto"/>
            </w:tcBorders>
            <w:shd w:val="clear" w:color="auto" w:fill="auto"/>
          </w:tcPr>
          <w:p w14:paraId="26D983D6" w14:textId="77777777" w:rsidR="00384FDA" w:rsidRPr="0052129B" w:rsidRDefault="00384FDA" w:rsidP="003809DE">
            <w:pPr>
              <w:pStyle w:val="Heading5"/>
              <w:spacing w:before="60" w:after="60" w:line="240" w:lineRule="auto"/>
              <w:contextualSpacing w:val="0"/>
              <w:jc w:val="left"/>
              <w:rPr>
                <w:rFonts w:eastAsia="Arial Unicode MS" w:cs="Arial"/>
                <w:b w:val="0"/>
                <w:i w:val="0"/>
                <w:sz w:val="18"/>
                <w:szCs w:val="16"/>
                <w:lang w:val="en-AU" w:eastAsia="en-AU"/>
              </w:rPr>
            </w:pPr>
            <w:r w:rsidRPr="0052129B">
              <w:rPr>
                <w:rFonts w:eastAsia="Arial Unicode MS" w:cs="Arial"/>
                <w:b w:val="0"/>
                <w:i w:val="0"/>
                <w:sz w:val="18"/>
                <w:szCs w:val="16"/>
                <w:lang w:val="en-AU" w:eastAsia="en-AU"/>
              </w:rPr>
              <w:lastRenderedPageBreak/>
              <w:t>Do you charge students any fees for your service?  If YES, please provide details of the services and relevant fee for each.</w:t>
            </w:r>
          </w:p>
        </w:tc>
      </w:tr>
      <w:tr w:rsidR="00384FDA" w:rsidRPr="00461C1F" w14:paraId="3E5CA1A0" w14:textId="77777777" w:rsidTr="003809DE">
        <w:trPr>
          <w:trHeight w:val="357"/>
        </w:trPr>
        <w:tc>
          <w:tcPr>
            <w:tcW w:w="10031" w:type="dxa"/>
            <w:tcBorders>
              <w:top w:val="single" w:sz="4" w:space="0" w:color="auto"/>
              <w:bottom w:val="single" w:sz="4" w:space="0" w:color="auto"/>
            </w:tcBorders>
            <w:shd w:val="clear" w:color="auto" w:fill="auto"/>
          </w:tcPr>
          <w:p w14:paraId="756E66FC" w14:textId="77777777" w:rsidR="00384FDA" w:rsidRPr="0052129B" w:rsidRDefault="00384FDA" w:rsidP="003809DE">
            <w:pPr>
              <w:pStyle w:val="Heading5"/>
              <w:spacing w:before="60" w:after="60" w:line="240" w:lineRule="auto"/>
              <w:contextualSpacing w:val="0"/>
              <w:jc w:val="left"/>
              <w:rPr>
                <w:rFonts w:eastAsia="Arial Unicode MS" w:cs="Arial"/>
                <w:b w:val="0"/>
                <w:i w:val="0"/>
                <w:sz w:val="16"/>
                <w:szCs w:val="16"/>
                <w:lang w:val="en-AU" w:eastAsia="en-AU"/>
              </w:rPr>
            </w:pPr>
          </w:p>
          <w:p w14:paraId="2771BFFF" w14:textId="77777777" w:rsidR="00384FDA" w:rsidRPr="00461C1F" w:rsidRDefault="00384FDA" w:rsidP="00384FDA">
            <w:pPr>
              <w:rPr>
                <w:lang w:val="en-AU" w:eastAsia="en-AU"/>
              </w:rPr>
            </w:pPr>
          </w:p>
          <w:p w14:paraId="51DF4E9C" w14:textId="77777777" w:rsidR="00384FDA" w:rsidRPr="00461C1F" w:rsidRDefault="00384FDA" w:rsidP="00384FDA">
            <w:pPr>
              <w:rPr>
                <w:lang w:val="en-AU" w:eastAsia="en-AU"/>
              </w:rPr>
            </w:pPr>
          </w:p>
          <w:p w14:paraId="7ED7A09E" w14:textId="77777777" w:rsidR="00384FDA" w:rsidRPr="00461C1F" w:rsidRDefault="00384FDA" w:rsidP="00384FDA">
            <w:pPr>
              <w:rPr>
                <w:lang w:val="en-AU" w:eastAsia="en-AU"/>
              </w:rPr>
            </w:pPr>
          </w:p>
          <w:p w14:paraId="3139C775" w14:textId="77777777" w:rsidR="00384FDA" w:rsidRPr="00461C1F" w:rsidRDefault="00384FDA" w:rsidP="00384FDA">
            <w:pPr>
              <w:rPr>
                <w:lang w:val="en-AU" w:eastAsia="en-AU"/>
              </w:rPr>
            </w:pPr>
          </w:p>
          <w:p w14:paraId="10A5A94D" w14:textId="77777777" w:rsidR="00384FDA" w:rsidRPr="00461C1F" w:rsidRDefault="00384FDA" w:rsidP="00384FDA">
            <w:pPr>
              <w:rPr>
                <w:lang w:val="en-AU" w:eastAsia="en-AU"/>
              </w:rPr>
            </w:pPr>
          </w:p>
        </w:tc>
      </w:tr>
      <w:tr w:rsidR="000162AE" w:rsidRPr="00461C1F" w14:paraId="6645735E" w14:textId="77777777" w:rsidTr="00326312">
        <w:trPr>
          <w:trHeight w:val="357"/>
        </w:trPr>
        <w:tc>
          <w:tcPr>
            <w:tcW w:w="10031" w:type="dxa"/>
            <w:tcBorders>
              <w:top w:val="single" w:sz="4" w:space="0" w:color="auto"/>
              <w:bottom w:val="single" w:sz="4" w:space="0" w:color="auto"/>
            </w:tcBorders>
            <w:shd w:val="clear" w:color="auto" w:fill="A6A6A6"/>
          </w:tcPr>
          <w:p w14:paraId="02B148E0" w14:textId="77777777" w:rsidR="00AD0208" w:rsidRPr="00461C1F" w:rsidRDefault="00B234B8" w:rsidP="000162AE">
            <w:pPr>
              <w:pStyle w:val="QMSEndofDocHeadings"/>
              <w:spacing w:before="120"/>
              <w:rPr>
                <w:rFonts w:cs="Arial"/>
                <w:color w:val="FFFFFF"/>
              </w:rPr>
            </w:pPr>
            <w:r w:rsidRPr="00461C1F">
              <w:rPr>
                <w:rFonts w:cs="Arial"/>
                <w:color w:val="FFFFFF"/>
              </w:rPr>
              <w:t>Agency Performance</w:t>
            </w:r>
            <w:r w:rsidR="0047494C" w:rsidRPr="00461C1F">
              <w:rPr>
                <w:rFonts w:cs="Arial"/>
                <w:color w:val="FFFFFF"/>
              </w:rPr>
              <w:t xml:space="preserve"> and Compliance</w:t>
            </w:r>
          </w:p>
        </w:tc>
      </w:tr>
      <w:tr w:rsidR="00B234B8" w:rsidRPr="00461C1F" w14:paraId="56480987" w14:textId="77777777" w:rsidTr="003809DE">
        <w:trPr>
          <w:trHeight w:val="357"/>
        </w:trPr>
        <w:tc>
          <w:tcPr>
            <w:tcW w:w="10031" w:type="dxa"/>
            <w:tcBorders>
              <w:top w:val="single" w:sz="4" w:space="0" w:color="auto"/>
              <w:bottom w:val="single" w:sz="4" w:space="0" w:color="auto"/>
            </w:tcBorders>
            <w:shd w:val="clear" w:color="auto" w:fill="auto"/>
          </w:tcPr>
          <w:p w14:paraId="1167CD9F" w14:textId="77777777" w:rsidR="00B234B8" w:rsidRPr="0052129B" w:rsidRDefault="00B234B8" w:rsidP="000162AE">
            <w:pPr>
              <w:pStyle w:val="Heading5"/>
              <w:tabs>
                <w:tab w:val="left" w:pos="303"/>
              </w:tabs>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How many Australian education institutions are you currently representing?</w:t>
            </w:r>
          </w:p>
        </w:tc>
      </w:tr>
      <w:tr w:rsidR="00B234B8" w:rsidRPr="00461C1F" w14:paraId="05281037" w14:textId="77777777" w:rsidTr="003809DE">
        <w:trPr>
          <w:trHeight w:val="357"/>
        </w:trPr>
        <w:tc>
          <w:tcPr>
            <w:tcW w:w="10031" w:type="dxa"/>
            <w:tcBorders>
              <w:top w:val="single" w:sz="4" w:space="0" w:color="auto"/>
              <w:bottom w:val="single" w:sz="4" w:space="0" w:color="auto"/>
            </w:tcBorders>
            <w:shd w:val="clear" w:color="auto" w:fill="auto"/>
          </w:tcPr>
          <w:p w14:paraId="24A265CC" w14:textId="77777777" w:rsidR="00B234B8" w:rsidRPr="0052129B" w:rsidRDefault="00B234B8"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How many students have you referred to Australian educational institutions in the past 2 years?</w:t>
            </w:r>
          </w:p>
        </w:tc>
      </w:tr>
      <w:tr w:rsidR="0047494C" w:rsidRPr="00461C1F" w14:paraId="5F34843D" w14:textId="77777777" w:rsidTr="003809DE">
        <w:trPr>
          <w:trHeight w:val="357"/>
        </w:trPr>
        <w:tc>
          <w:tcPr>
            <w:tcW w:w="10031" w:type="dxa"/>
            <w:tcBorders>
              <w:top w:val="single" w:sz="4" w:space="0" w:color="auto"/>
              <w:bottom w:val="single" w:sz="4" w:space="0" w:color="auto"/>
            </w:tcBorders>
            <w:shd w:val="clear" w:color="auto" w:fill="auto"/>
          </w:tcPr>
          <w:p w14:paraId="6D02BDEF" w14:textId="77777777" w:rsidR="0047494C" w:rsidRPr="0052129B" w:rsidRDefault="0047494C"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 xml:space="preserve">Please briefly outline how you and your organisation will fulfil your responsibilities as an education agent as required by the National code 2018. Please attach additional information such as company flyers </w:t>
            </w:r>
            <w:r w:rsidR="00923506" w:rsidRPr="0052129B">
              <w:rPr>
                <w:rFonts w:eastAsia="Arial Unicode MS" w:cs="Arial"/>
                <w:b w:val="0"/>
                <w:i w:val="0"/>
                <w:sz w:val="18"/>
                <w:szCs w:val="18"/>
                <w:lang w:val="en-AU" w:eastAsia="en-AU"/>
              </w:rPr>
              <w:t>etc.</w:t>
            </w:r>
            <w:r w:rsidRPr="0052129B">
              <w:rPr>
                <w:rFonts w:eastAsia="Arial Unicode MS" w:cs="Arial"/>
                <w:b w:val="0"/>
                <w:i w:val="0"/>
                <w:sz w:val="18"/>
                <w:szCs w:val="18"/>
                <w:lang w:val="en-AU" w:eastAsia="en-AU"/>
              </w:rPr>
              <w:t xml:space="preserve"> if required. </w:t>
            </w:r>
          </w:p>
          <w:p w14:paraId="1D3D5D42" w14:textId="77777777" w:rsidR="0047494C" w:rsidRPr="00461C1F" w:rsidRDefault="0047494C" w:rsidP="000162AE">
            <w:pPr>
              <w:jc w:val="left"/>
              <w:rPr>
                <w:sz w:val="18"/>
                <w:szCs w:val="18"/>
                <w:lang w:val="en-AU" w:eastAsia="en-AU"/>
              </w:rPr>
            </w:pPr>
          </w:p>
          <w:p w14:paraId="562F61F3" w14:textId="77777777" w:rsidR="0047494C" w:rsidRPr="00461C1F" w:rsidRDefault="0047494C" w:rsidP="000162AE">
            <w:pPr>
              <w:jc w:val="left"/>
              <w:rPr>
                <w:sz w:val="18"/>
                <w:szCs w:val="18"/>
                <w:lang w:val="en-AU" w:eastAsia="en-AU"/>
              </w:rPr>
            </w:pPr>
          </w:p>
          <w:p w14:paraId="72CD9139" w14:textId="77777777" w:rsidR="0047494C" w:rsidRPr="00461C1F" w:rsidRDefault="0047494C" w:rsidP="000162AE">
            <w:pPr>
              <w:jc w:val="left"/>
              <w:rPr>
                <w:sz w:val="18"/>
                <w:szCs w:val="18"/>
                <w:lang w:val="en-AU" w:eastAsia="en-AU"/>
              </w:rPr>
            </w:pPr>
          </w:p>
          <w:p w14:paraId="534931C4" w14:textId="77777777" w:rsidR="0047494C" w:rsidRPr="00461C1F" w:rsidRDefault="0047494C" w:rsidP="000162AE">
            <w:pPr>
              <w:jc w:val="left"/>
              <w:rPr>
                <w:sz w:val="18"/>
                <w:szCs w:val="18"/>
                <w:lang w:val="en-AU" w:eastAsia="en-AU"/>
              </w:rPr>
            </w:pPr>
          </w:p>
          <w:p w14:paraId="3A0701FF" w14:textId="77777777" w:rsidR="0047494C" w:rsidRPr="00461C1F" w:rsidRDefault="0047494C" w:rsidP="000162AE">
            <w:pPr>
              <w:jc w:val="left"/>
              <w:rPr>
                <w:sz w:val="18"/>
                <w:szCs w:val="18"/>
                <w:lang w:val="en-AU" w:eastAsia="en-AU"/>
              </w:rPr>
            </w:pPr>
          </w:p>
          <w:p w14:paraId="39E46CA7" w14:textId="77777777" w:rsidR="00923506" w:rsidRPr="00461C1F" w:rsidRDefault="00923506" w:rsidP="000162AE">
            <w:pPr>
              <w:jc w:val="left"/>
              <w:rPr>
                <w:sz w:val="18"/>
                <w:szCs w:val="18"/>
                <w:lang w:val="en-AU" w:eastAsia="en-AU"/>
              </w:rPr>
            </w:pPr>
          </w:p>
          <w:p w14:paraId="0B29146B" w14:textId="77777777" w:rsidR="00923506" w:rsidRPr="00461C1F" w:rsidRDefault="00923506" w:rsidP="000162AE">
            <w:pPr>
              <w:jc w:val="left"/>
              <w:rPr>
                <w:sz w:val="18"/>
                <w:szCs w:val="18"/>
                <w:lang w:val="en-AU" w:eastAsia="en-AU"/>
              </w:rPr>
            </w:pPr>
          </w:p>
          <w:p w14:paraId="420106DE" w14:textId="77777777" w:rsidR="00923506" w:rsidRPr="00461C1F" w:rsidRDefault="00923506" w:rsidP="000162AE">
            <w:pPr>
              <w:jc w:val="left"/>
              <w:rPr>
                <w:sz w:val="18"/>
                <w:szCs w:val="18"/>
                <w:lang w:val="en-AU" w:eastAsia="en-AU"/>
              </w:rPr>
            </w:pPr>
          </w:p>
          <w:p w14:paraId="3C713CC1" w14:textId="77777777" w:rsidR="0033337C" w:rsidRPr="00461C1F" w:rsidRDefault="0033337C" w:rsidP="000162AE">
            <w:pPr>
              <w:jc w:val="left"/>
              <w:rPr>
                <w:sz w:val="18"/>
                <w:szCs w:val="18"/>
                <w:lang w:val="en-AU" w:eastAsia="en-AU"/>
              </w:rPr>
            </w:pPr>
          </w:p>
        </w:tc>
      </w:tr>
      <w:tr w:rsidR="00572057" w:rsidRPr="00461C1F" w14:paraId="634EE787" w14:textId="77777777" w:rsidTr="003809DE">
        <w:trPr>
          <w:trHeight w:val="357"/>
        </w:trPr>
        <w:tc>
          <w:tcPr>
            <w:tcW w:w="10031" w:type="dxa"/>
            <w:tcBorders>
              <w:top w:val="single" w:sz="4" w:space="0" w:color="auto"/>
              <w:bottom w:val="single" w:sz="4" w:space="0" w:color="auto"/>
            </w:tcBorders>
            <w:shd w:val="clear" w:color="auto" w:fill="auto"/>
          </w:tcPr>
          <w:p w14:paraId="1978AFC4" w14:textId="77777777"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Do you have a comprehensive understanding of the requirements of the ESOS Act and National Code?</w:t>
            </w:r>
          </w:p>
          <w:p w14:paraId="45FBADFF" w14:textId="77777777"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sym w:font="Wingdings 2" w:char="F0A3"/>
            </w:r>
            <w:r w:rsidRPr="0052129B">
              <w:rPr>
                <w:rFonts w:eastAsia="Arial Unicode MS" w:cs="Arial"/>
                <w:b w:val="0"/>
                <w:i w:val="0"/>
                <w:sz w:val="18"/>
                <w:szCs w:val="18"/>
                <w:lang w:val="en-AU" w:eastAsia="en-AU"/>
              </w:rPr>
              <w:t xml:space="preserve"> Yes        </w:t>
            </w:r>
            <w:r w:rsidRPr="0052129B">
              <w:rPr>
                <w:rFonts w:eastAsia="Arial Unicode MS" w:cs="Arial"/>
                <w:b w:val="0"/>
                <w:i w:val="0"/>
                <w:sz w:val="18"/>
                <w:szCs w:val="18"/>
                <w:lang w:val="en-AU" w:eastAsia="en-AU"/>
              </w:rPr>
              <w:sym w:font="Wingdings 2" w:char="F0A3"/>
            </w:r>
            <w:r w:rsidRPr="0052129B">
              <w:rPr>
                <w:rFonts w:eastAsia="Arial Unicode MS" w:cs="Arial"/>
                <w:b w:val="0"/>
                <w:i w:val="0"/>
                <w:sz w:val="18"/>
                <w:szCs w:val="18"/>
                <w:lang w:val="en-AU" w:eastAsia="en-AU"/>
              </w:rPr>
              <w:t xml:space="preserve"> No      </w:t>
            </w:r>
          </w:p>
        </w:tc>
      </w:tr>
      <w:tr w:rsidR="00572057" w:rsidRPr="00461C1F" w14:paraId="3EECF5B6" w14:textId="77777777" w:rsidTr="003809DE">
        <w:trPr>
          <w:trHeight w:val="357"/>
        </w:trPr>
        <w:tc>
          <w:tcPr>
            <w:tcW w:w="10031" w:type="dxa"/>
            <w:tcBorders>
              <w:top w:val="single" w:sz="4" w:space="0" w:color="auto"/>
              <w:bottom w:val="single" w:sz="4" w:space="0" w:color="auto"/>
            </w:tcBorders>
            <w:shd w:val="clear" w:color="auto" w:fill="auto"/>
          </w:tcPr>
          <w:p w14:paraId="6515025A" w14:textId="19133351"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 xml:space="preserve">Do you regularly monitor the Australian Department of </w:t>
            </w:r>
            <w:r w:rsidR="00CF1868">
              <w:rPr>
                <w:rFonts w:eastAsia="Arial Unicode MS" w:cs="Arial"/>
                <w:b w:val="0"/>
                <w:i w:val="0"/>
                <w:sz w:val="18"/>
                <w:szCs w:val="18"/>
                <w:lang w:val="en-AU" w:eastAsia="en-AU"/>
              </w:rPr>
              <w:t>Home Affairs</w:t>
            </w:r>
            <w:r w:rsidRPr="0052129B">
              <w:rPr>
                <w:rFonts w:eastAsia="Arial Unicode MS" w:cs="Arial"/>
                <w:b w:val="0"/>
                <w:i w:val="0"/>
                <w:sz w:val="18"/>
                <w:szCs w:val="18"/>
                <w:lang w:val="en-AU" w:eastAsia="en-AU"/>
              </w:rPr>
              <w:t xml:space="preserve"> (D</w:t>
            </w:r>
            <w:r w:rsidR="00CF1868">
              <w:rPr>
                <w:rFonts w:eastAsia="Arial Unicode MS" w:cs="Arial"/>
                <w:b w:val="0"/>
                <w:i w:val="0"/>
                <w:sz w:val="18"/>
                <w:szCs w:val="18"/>
                <w:lang w:val="en-AU" w:eastAsia="en-AU"/>
              </w:rPr>
              <w:t>H</w:t>
            </w:r>
            <w:r w:rsidRPr="0052129B">
              <w:rPr>
                <w:rFonts w:eastAsia="Arial Unicode MS" w:cs="Arial"/>
                <w:b w:val="0"/>
                <w:i w:val="0"/>
                <w:sz w:val="18"/>
                <w:szCs w:val="18"/>
                <w:lang w:val="en-AU" w:eastAsia="en-AU"/>
              </w:rPr>
              <w:t>A) website and the Department of Education</w:t>
            </w:r>
            <w:r w:rsidR="00CF1868">
              <w:rPr>
                <w:rFonts w:eastAsia="Arial Unicode MS" w:cs="Arial"/>
                <w:b w:val="0"/>
                <w:i w:val="0"/>
                <w:sz w:val="18"/>
                <w:szCs w:val="18"/>
                <w:lang w:val="en-AU" w:eastAsia="en-AU"/>
              </w:rPr>
              <w:t>?</w:t>
            </w:r>
          </w:p>
          <w:p w14:paraId="72082E81" w14:textId="77777777" w:rsidR="00572057" w:rsidRPr="00461C1F" w:rsidRDefault="00572057" w:rsidP="000162AE">
            <w:pPr>
              <w:spacing w:before="60" w:after="60" w:line="240" w:lineRule="auto"/>
              <w:contextualSpacing w:val="0"/>
              <w:jc w:val="left"/>
              <w:outlineLvl w:val="4"/>
              <w:rPr>
                <w:sz w:val="18"/>
                <w:szCs w:val="18"/>
                <w:lang w:val="en-AU" w:eastAsia="en-AU"/>
              </w:rPr>
            </w:pPr>
            <w:r w:rsidRPr="000162AE">
              <w:rPr>
                <w:rFonts w:eastAsia="Arial Unicode MS"/>
                <w:sz w:val="18"/>
                <w:szCs w:val="18"/>
              </w:rPr>
              <w:sym w:font="Wingdings 2" w:char="F0A3"/>
            </w:r>
            <w:r w:rsidRPr="000162AE">
              <w:rPr>
                <w:rFonts w:eastAsia="Arial Unicode MS"/>
                <w:sz w:val="18"/>
                <w:szCs w:val="18"/>
              </w:rPr>
              <w:t xml:space="preserve"> Yes        </w:t>
            </w:r>
            <w:r w:rsidRPr="000162AE">
              <w:rPr>
                <w:rFonts w:eastAsia="Arial Unicode MS"/>
                <w:sz w:val="18"/>
                <w:szCs w:val="18"/>
              </w:rPr>
              <w:sym w:font="Wingdings 2" w:char="F0A3"/>
            </w:r>
            <w:r w:rsidRPr="000162AE">
              <w:rPr>
                <w:rFonts w:eastAsia="Arial Unicode MS"/>
                <w:sz w:val="18"/>
                <w:szCs w:val="18"/>
              </w:rPr>
              <w:t xml:space="preserve"> No      </w:t>
            </w:r>
          </w:p>
        </w:tc>
      </w:tr>
      <w:tr w:rsidR="00572057" w:rsidRPr="00461C1F" w14:paraId="5D0E44EC" w14:textId="77777777" w:rsidTr="003809DE">
        <w:trPr>
          <w:trHeight w:val="357"/>
        </w:trPr>
        <w:tc>
          <w:tcPr>
            <w:tcW w:w="10031" w:type="dxa"/>
            <w:tcBorders>
              <w:top w:val="single" w:sz="4" w:space="0" w:color="auto"/>
              <w:bottom w:val="single" w:sz="4" w:space="0" w:color="auto"/>
            </w:tcBorders>
            <w:shd w:val="clear" w:color="auto" w:fill="auto"/>
          </w:tcPr>
          <w:p w14:paraId="239B21DB" w14:textId="62B9E6BD"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 xml:space="preserve">Are you willing to comply with the requirements of </w:t>
            </w:r>
            <w:r w:rsidR="002B4668">
              <w:rPr>
                <w:rFonts w:eastAsia="Arial Unicode MS" w:cs="Arial"/>
                <w:b w:val="0"/>
                <w:i w:val="0"/>
                <w:sz w:val="18"/>
                <w:szCs w:val="18"/>
                <w:lang w:val="en-AU" w:eastAsia="en-AU"/>
              </w:rPr>
              <w:t>GET Education Australia</w:t>
            </w:r>
            <w:r w:rsidR="007A23C2" w:rsidRPr="0052129B">
              <w:rPr>
                <w:rFonts w:eastAsia="Arial Unicode MS" w:cs="Arial"/>
                <w:b w:val="0"/>
                <w:i w:val="0"/>
                <w:sz w:val="18"/>
                <w:szCs w:val="18"/>
                <w:lang w:val="en-AU" w:eastAsia="en-AU"/>
              </w:rPr>
              <w:t xml:space="preserve"> </w:t>
            </w:r>
            <w:r w:rsidRPr="0052129B">
              <w:rPr>
                <w:rFonts w:eastAsia="Arial Unicode MS" w:cs="Arial"/>
                <w:b w:val="0"/>
                <w:i w:val="0"/>
                <w:sz w:val="18"/>
                <w:szCs w:val="18"/>
                <w:lang w:val="en-AU" w:eastAsia="en-AU"/>
              </w:rPr>
              <w:t>regarding advertising, course materials and application procedures, and provide accurate information to students?</w:t>
            </w:r>
          </w:p>
          <w:p w14:paraId="116EA721" w14:textId="77777777" w:rsidR="00572057" w:rsidRPr="00461C1F" w:rsidRDefault="00572057" w:rsidP="000162AE">
            <w:pPr>
              <w:spacing w:before="60" w:after="60" w:line="240" w:lineRule="auto"/>
              <w:contextualSpacing w:val="0"/>
              <w:jc w:val="left"/>
              <w:outlineLvl w:val="4"/>
              <w:rPr>
                <w:sz w:val="18"/>
                <w:szCs w:val="18"/>
                <w:lang w:val="en-AU" w:eastAsia="en-AU"/>
              </w:rPr>
            </w:pPr>
            <w:r w:rsidRPr="000162AE">
              <w:rPr>
                <w:rFonts w:eastAsia="Arial Unicode MS"/>
                <w:sz w:val="18"/>
                <w:szCs w:val="18"/>
              </w:rPr>
              <w:sym w:font="Wingdings 2" w:char="F0A3"/>
            </w:r>
            <w:r w:rsidRPr="000162AE">
              <w:rPr>
                <w:rFonts w:eastAsia="Arial Unicode MS"/>
                <w:sz w:val="18"/>
                <w:szCs w:val="18"/>
              </w:rPr>
              <w:t xml:space="preserve"> Yes        </w:t>
            </w:r>
            <w:r w:rsidRPr="000162AE">
              <w:rPr>
                <w:rFonts w:eastAsia="Arial Unicode MS"/>
                <w:sz w:val="18"/>
                <w:szCs w:val="18"/>
              </w:rPr>
              <w:sym w:font="Wingdings 2" w:char="F0A3"/>
            </w:r>
            <w:r w:rsidRPr="000162AE">
              <w:rPr>
                <w:rFonts w:eastAsia="Arial Unicode MS"/>
                <w:sz w:val="18"/>
                <w:szCs w:val="18"/>
              </w:rPr>
              <w:t xml:space="preserve"> No      </w:t>
            </w:r>
          </w:p>
        </w:tc>
      </w:tr>
      <w:tr w:rsidR="00572057" w:rsidRPr="00461C1F" w14:paraId="407E86B3" w14:textId="77777777" w:rsidTr="003809DE">
        <w:trPr>
          <w:trHeight w:val="357"/>
        </w:trPr>
        <w:tc>
          <w:tcPr>
            <w:tcW w:w="10031" w:type="dxa"/>
            <w:tcBorders>
              <w:top w:val="single" w:sz="4" w:space="0" w:color="auto"/>
              <w:bottom w:val="single" w:sz="4" w:space="0" w:color="auto"/>
            </w:tcBorders>
            <w:shd w:val="clear" w:color="auto" w:fill="auto"/>
          </w:tcPr>
          <w:p w14:paraId="07770AD3" w14:textId="74A817EA"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 xml:space="preserve">Are you prepared to use the marketing materials provided </w:t>
            </w:r>
            <w:r w:rsidR="00923506" w:rsidRPr="0052129B">
              <w:rPr>
                <w:rFonts w:eastAsia="Arial Unicode MS" w:cs="Arial"/>
                <w:b w:val="0"/>
                <w:i w:val="0"/>
                <w:sz w:val="18"/>
                <w:szCs w:val="18"/>
                <w:lang w:val="en-AU" w:eastAsia="en-AU"/>
              </w:rPr>
              <w:t xml:space="preserve">by </w:t>
            </w:r>
            <w:r w:rsidR="002B4668">
              <w:rPr>
                <w:rFonts w:eastAsia="Arial Unicode MS" w:cs="Arial"/>
                <w:b w:val="0"/>
                <w:i w:val="0"/>
                <w:sz w:val="18"/>
                <w:szCs w:val="18"/>
                <w:lang w:val="en-AU" w:eastAsia="en-AU"/>
              </w:rPr>
              <w:t>GET Education Australia</w:t>
            </w:r>
            <w:r w:rsidR="00D43BE4" w:rsidRPr="0052129B">
              <w:rPr>
                <w:rFonts w:eastAsia="Arial Unicode MS" w:cs="Arial"/>
                <w:b w:val="0"/>
                <w:i w:val="0"/>
                <w:sz w:val="18"/>
                <w:szCs w:val="18"/>
                <w:lang w:val="en-AU" w:eastAsia="en-AU"/>
              </w:rPr>
              <w:t xml:space="preserve"> </w:t>
            </w:r>
            <w:r w:rsidR="00923506" w:rsidRPr="0052129B">
              <w:rPr>
                <w:rFonts w:eastAsia="Arial Unicode MS" w:cs="Arial"/>
                <w:b w:val="0"/>
                <w:i w:val="0"/>
                <w:sz w:val="18"/>
                <w:szCs w:val="18"/>
                <w:lang w:val="en-AU" w:eastAsia="en-AU"/>
              </w:rPr>
              <w:t>to</w:t>
            </w:r>
            <w:r w:rsidRPr="0052129B">
              <w:rPr>
                <w:rFonts w:eastAsia="Arial Unicode MS" w:cs="Arial"/>
                <w:b w:val="0"/>
                <w:i w:val="0"/>
                <w:sz w:val="18"/>
                <w:szCs w:val="18"/>
                <w:lang w:val="en-AU" w:eastAsia="en-AU"/>
              </w:rPr>
              <w:t xml:space="preserve"> promote our courses?</w:t>
            </w:r>
          </w:p>
          <w:p w14:paraId="7CE6E224" w14:textId="77777777" w:rsidR="00572057" w:rsidRPr="00461C1F" w:rsidRDefault="00572057" w:rsidP="000162AE">
            <w:pPr>
              <w:jc w:val="left"/>
              <w:rPr>
                <w:sz w:val="18"/>
                <w:szCs w:val="18"/>
                <w:lang w:val="en-AU" w:eastAsia="en-AU"/>
              </w:rPr>
            </w:pPr>
            <w:r w:rsidRPr="000162AE">
              <w:rPr>
                <w:rFonts w:eastAsia="Arial Unicode MS"/>
                <w:sz w:val="18"/>
                <w:szCs w:val="18"/>
              </w:rPr>
              <w:sym w:font="Wingdings 2" w:char="F0A3"/>
            </w:r>
            <w:r w:rsidRPr="000162AE">
              <w:rPr>
                <w:rFonts w:eastAsia="Arial Unicode MS"/>
                <w:sz w:val="18"/>
                <w:szCs w:val="18"/>
              </w:rPr>
              <w:t xml:space="preserve"> Yes        </w:t>
            </w:r>
            <w:r w:rsidRPr="000162AE">
              <w:rPr>
                <w:rFonts w:eastAsia="Arial Unicode MS"/>
                <w:sz w:val="18"/>
                <w:szCs w:val="18"/>
              </w:rPr>
              <w:sym w:font="Wingdings 2" w:char="F0A3"/>
            </w:r>
            <w:r w:rsidRPr="000162AE">
              <w:rPr>
                <w:rFonts w:eastAsia="Arial Unicode MS"/>
                <w:sz w:val="18"/>
                <w:szCs w:val="18"/>
              </w:rPr>
              <w:t xml:space="preserve"> No      </w:t>
            </w:r>
          </w:p>
        </w:tc>
      </w:tr>
      <w:tr w:rsidR="000162AE" w:rsidRPr="00461C1F" w14:paraId="61175752" w14:textId="77777777" w:rsidTr="00326312">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6A6A6"/>
          </w:tcPr>
          <w:p w14:paraId="5102522D" w14:textId="77777777" w:rsidR="00384FDA" w:rsidRPr="00461C1F" w:rsidRDefault="00384FDA" w:rsidP="000162AE">
            <w:pPr>
              <w:pStyle w:val="QMSEndofDocHeadings"/>
              <w:spacing w:before="120"/>
              <w:rPr>
                <w:rFonts w:cs="Arial"/>
                <w:color w:val="FFFFFF"/>
              </w:rPr>
            </w:pPr>
            <w:r w:rsidRPr="00461C1F">
              <w:rPr>
                <w:rFonts w:cs="Arial"/>
                <w:color w:val="FFFFFF"/>
              </w:rPr>
              <w:t xml:space="preserve">Additional Information </w:t>
            </w:r>
          </w:p>
        </w:tc>
      </w:tr>
      <w:tr w:rsidR="00384FDA" w:rsidRPr="00461C1F" w14:paraId="109C1A6B"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577DCFDC" w14:textId="77777777"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Please provide any other information that you think will support your application.</w:t>
            </w:r>
          </w:p>
        </w:tc>
      </w:tr>
      <w:tr w:rsidR="00384FDA" w:rsidRPr="00461C1F" w14:paraId="49D8B6A2"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4FAE3923" w14:textId="77777777"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14:paraId="69D2CB61" w14:textId="77777777"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14:paraId="56D13602" w14:textId="77777777"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14:paraId="3311C88A" w14:textId="77777777"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14:paraId="4C47197E" w14:textId="77777777"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14:paraId="5EA9DBED" w14:textId="77777777"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14:paraId="3566F52E" w14:textId="77777777"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tc>
      </w:tr>
      <w:tr w:rsidR="000162AE" w:rsidRPr="00461C1F" w14:paraId="3EE5D298" w14:textId="77777777" w:rsidTr="00326312">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6A6A6"/>
          </w:tcPr>
          <w:p w14:paraId="19E34549" w14:textId="77777777" w:rsidR="00384FDA" w:rsidRPr="00461C1F" w:rsidRDefault="00384FDA" w:rsidP="000162AE">
            <w:pPr>
              <w:pStyle w:val="QMSEndofDocHeadings"/>
              <w:spacing w:before="120"/>
              <w:jc w:val="left"/>
              <w:rPr>
                <w:rFonts w:cs="Arial"/>
                <w:color w:val="FFFFFF"/>
                <w:sz w:val="18"/>
                <w:szCs w:val="18"/>
              </w:rPr>
            </w:pPr>
            <w:r w:rsidRPr="00461C1F">
              <w:rPr>
                <w:rFonts w:cs="Arial"/>
                <w:color w:val="FFFFFF"/>
                <w:sz w:val="18"/>
                <w:szCs w:val="18"/>
              </w:rPr>
              <w:lastRenderedPageBreak/>
              <w:t>References</w:t>
            </w:r>
          </w:p>
        </w:tc>
      </w:tr>
      <w:tr w:rsidR="00384FDA" w:rsidRPr="00461C1F" w14:paraId="7AB64EE6"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1CCD93A" w14:textId="77777777"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Please provide details of at least 3 Australian educational institutes that we can contact for a reference.</w:t>
            </w:r>
          </w:p>
        </w:tc>
      </w:tr>
      <w:tr w:rsidR="00384FDA" w:rsidRPr="00461C1F" w14:paraId="273BFAB6"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3EFDBCAC" w14:textId="77777777" w:rsidR="00384FDA" w:rsidRPr="0052129B" w:rsidRDefault="00384FDA" w:rsidP="000162AE">
            <w:pPr>
              <w:pStyle w:val="Heading5"/>
              <w:spacing w:before="60" w:after="60" w:line="240" w:lineRule="auto"/>
              <w:contextualSpacing w:val="0"/>
              <w:jc w:val="left"/>
              <w:rPr>
                <w:rFonts w:eastAsia="Arial Unicode MS" w:cs="Arial"/>
                <w:i w:val="0"/>
                <w:sz w:val="18"/>
                <w:szCs w:val="18"/>
                <w:lang w:val="en-AU" w:eastAsia="en-AU"/>
              </w:rPr>
            </w:pPr>
            <w:r w:rsidRPr="0052129B">
              <w:rPr>
                <w:rFonts w:eastAsia="Arial Unicode MS" w:cs="Arial"/>
                <w:i w:val="0"/>
                <w:sz w:val="18"/>
                <w:szCs w:val="18"/>
                <w:lang w:val="en-AU" w:eastAsia="en-AU"/>
              </w:rPr>
              <w:t>Institution 1</w:t>
            </w:r>
          </w:p>
        </w:tc>
      </w:tr>
      <w:tr w:rsidR="00384FDA" w:rsidRPr="00461C1F" w14:paraId="0716CC0E"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430DE4FE" w14:textId="77777777" w:rsidR="00384FDA"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Name of Institution</w:t>
            </w:r>
          </w:p>
        </w:tc>
      </w:tr>
      <w:tr w:rsidR="00384FDA" w:rsidRPr="00461C1F" w14:paraId="38D72A4F"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09ED828" w14:textId="77777777" w:rsidR="00384FDA"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Contact Person</w:t>
            </w:r>
          </w:p>
        </w:tc>
      </w:tr>
      <w:tr w:rsidR="00384FDA" w:rsidRPr="00461C1F" w14:paraId="6B5FAA01"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317EDFE2" w14:textId="77777777" w:rsidR="00384FDA"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Position</w:t>
            </w:r>
          </w:p>
        </w:tc>
      </w:tr>
      <w:tr w:rsidR="003A0BAF" w:rsidRPr="00461C1F" w14:paraId="25A7C5CF"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5009DE73"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Phone Number</w:t>
            </w:r>
          </w:p>
        </w:tc>
      </w:tr>
      <w:tr w:rsidR="003A0BAF" w:rsidRPr="00461C1F" w14:paraId="6254C30F"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305C5C7C"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Email Address</w:t>
            </w:r>
          </w:p>
        </w:tc>
      </w:tr>
      <w:tr w:rsidR="003A0BAF" w:rsidRPr="00461C1F" w14:paraId="72F376DF" w14:textId="77777777"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68CBF143" w14:textId="77777777" w:rsidR="003A0BAF" w:rsidRPr="0052129B" w:rsidRDefault="00923506"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Dates when you worked with them</w:t>
            </w:r>
          </w:p>
        </w:tc>
      </w:tr>
      <w:tr w:rsidR="003A0BAF" w:rsidRPr="00461C1F" w14:paraId="65C0CFD4"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0124398F" w14:textId="77777777" w:rsidR="003A0BAF" w:rsidRPr="0052129B" w:rsidRDefault="003A0BAF" w:rsidP="000162AE">
            <w:pPr>
              <w:pStyle w:val="Heading5"/>
              <w:spacing w:before="60" w:after="60" w:line="240" w:lineRule="auto"/>
              <w:contextualSpacing w:val="0"/>
              <w:jc w:val="left"/>
              <w:rPr>
                <w:rFonts w:eastAsia="Arial Unicode MS" w:cs="Arial"/>
                <w:i w:val="0"/>
                <w:sz w:val="18"/>
                <w:szCs w:val="18"/>
                <w:lang w:val="en-AU" w:eastAsia="en-AU"/>
              </w:rPr>
            </w:pPr>
            <w:r w:rsidRPr="0052129B">
              <w:rPr>
                <w:rFonts w:eastAsia="Arial Unicode MS" w:cs="Arial"/>
                <w:i w:val="0"/>
                <w:sz w:val="18"/>
                <w:szCs w:val="18"/>
                <w:lang w:val="en-AU" w:eastAsia="en-AU"/>
              </w:rPr>
              <w:t>Institution 2</w:t>
            </w:r>
          </w:p>
        </w:tc>
      </w:tr>
      <w:tr w:rsidR="003A0BAF" w:rsidRPr="00461C1F" w14:paraId="4CAA068B"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30F1F0A7"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Name of Institution</w:t>
            </w:r>
          </w:p>
        </w:tc>
      </w:tr>
      <w:tr w:rsidR="003A0BAF" w:rsidRPr="00461C1F" w14:paraId="25F4797D"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31C9CE1A"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Contact Person</w:t>
            </w:r>
          </w:p>
        </w:tc>
      </w:tr>
      <w:tr w:rsidR="003A0BAF" w:rsidRPr="00461C1F" w14:paraId="338032C1"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2EE5732C"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Position</w:t>
            </w:r>
          </w:p>
        </w:tc>
      </w:tr>
      <w:tr w:rsidR="003A0BAF" w:rsidRPr="00461C1F" w14:paraId="0F9A7067"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5827F2CC"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Phone Number</w:t>
            </w:r>
          </w:p>
        </w:tc>
      </w:tr>
      <w:tr w:rsidR="003A0BAF" w:rsidRPr="00461C1F" w14:paraId="75DB7311"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32D6CF4C"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Email Address</w:t>
            </w:r>
          </w:p>
        </w:tc>
      </w:tr>
      <w:tr w:rsidR="003A0BAF" w:rsidRPr="00461C1F" w14:paraId="1992386B"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7EDA58EB"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Dates when you worked with them</w:t>
            </w:r>
          </w:p>
        </w:tc>
      </w:tr>
      <w:tr w:rsidR="003A0BAF" w:rsidRPr="00461C1F" w14:paraId="08E01D44"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98B1CE4" w14:textId="77777777" w:rsidR="003A0BAF" w:rsidRPr="0052129B" w:rsidRDefault="003A0BAF" w:rsidP="000162AE">
            <w:pPr>
              <w:pStyle w:val="Heading5"/>
              <w:spacing w:before="60" w:after="60" w:line="240" w:lineRule="auto"/>
              <w:contextualSpacing w:val="0"/>
              <w:jc w:val="left"/>
              <w:rPr>
                <w:rFonts w:eastAsia="Arial Unicode MS" w:cs="Arial"/>
                <w:i w:val="0"/>
                <w:sz w:val="18"/>
                <w:szCs w:val="18"/>
                <w:lang w:val="en-AU" w:eastAsia="en-AU"/>
              </w:rPr>
            </w:pPr>
            <w:r w:rsidRPr="0052129B">
              <w:rPr>
                <w:rFonts w:eastAsia="Arial Unicode MS" w:cs="Arial"/>
                <w:i w:val="0"/>
                <w:sz w:val="18"/>
                <w:szCs w:val="18"/>
                <w:lang w:val="en-AU" w:eastAsia="en-AU"/>
              </w:rPr>
              <w:t>Institution 3</w:t>
            </w:r>
          </w:p>
        </w:tc>
      </w:tr>
      <w:tr w:rsidR="003A0BAF" w:rsidRPr="00461C1F" w14:paraId="6720E074"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18CF634B"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Name of Institution</w:t>
            </w:r>
          </w:p>
        </w:tc>
      </w:tr>
      <w:tr w:rsidR="003A0BAF" w:rsidRPr="00461C1F" w14:paraId="5116F2BC"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734FA26C"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Contact Person</w:t>
            </w:r>
          </w:p>
        </w:tc>
      </w:tr>
      <w:tr w:rsidR="003A0BAF" w:rsidRPr="00461C1F" w14:paraId="381B50F1"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786AE68B"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Position</w:t>
            </w:r>
          </w:p>
        </w:tc>
      </w:tr>
      <w:tr w:rsidR="003A0BAF" w:rsidRPr="00461C1F" w14:paraId="2695EA13"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0AFCFD81"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Phone Number</w:t>
            </w:r>
          </w:p>
        </w:tc>
      </w:tr>
      <w:tr w:rsidR="003A0BAF" w:rsidRPr="00461C1F" w14:paraId="4EF725CA"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604194D2"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Email Address</w:t>
            </w:r>
          </w:p>
        </w:tc>
      </w:tr>
      <w:tr w:rsidR="003A0BAF" w:rsidRPr="00461C1F" w14:paraId="7046BCEE"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7A7186A1" w14:textId="77777777"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Dates when you worked with them</w:t>
            </w:r>
          </w:p>
        </w:tc>
      </w:tr>
      <w:tr w:rsidR="003A0BAF" w:rsidRPr="00461C1F" w14:paraId="57EA3A93" w14:textId="77777777" w:rsidTr="00326312">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6A6A6"/>
          </w:tcPr>
          <w:p w14:paraId="64CAECC5" w14:textId="77777777" w:rsidR="003A0BAF" w:rsidRPr="00461C1F" w:rsidRDefault="003A0BAF" w:rsidP="000162AE">
            <w:pPr>
              <w:pStyle w:val="QMSEndofDocHeadings"/>
              <w:spacing w:before="120"/>
              <w:rPr>
                <w:rFonts w:cs="Arial"/>
                <w:color w:val="FFFFFF"/>
              </w:rPr>
            </w:pPr>
            <w:r w:rsidRPr="00461C1F">
              <w:rPr>
                <w:rFonts w:cs="Arial"/>
                <w:color w:val="FFFFFF"/>
              </w:rPr>
              <w:t>Declaration</w:t>
            </w:r>
          </w:p>
        </w:tc>
      </w:tr>
      <w:tr w:rsidR="003A0BAF" w:rsidRPr="00461C1F" w14:paraId="241284F3" w14:textId="77777777"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4FD600A7" w14:textId="77777777" w:rsidR="003A0BAF" w:rsidRPr="0052129B" w:rsidRDefault="003A0BAF" w:rsidP="002F08F8">
            <w:pPr>
              <w:pStyle w:val="Heading5"/>
              <w:spacing w:before="12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 xml:space="preserve">In signing this agreement, you declare that </w:t>
            </w:r>
          </w:p>
          <w:p w14:paraId="5FE3EC0B" w14:textId="77777777" w:rsidR="003A0BAF" w:rsidRPr="0052129B" w:rsidRDefault="003A0BAF" w:rsidP="00526FEE">
            <w:pPr>
              <w:pStyle w:val="Heading5"/>
              <w:numPr>
                <w:ilvl w:val="0"/>
                <w:numId w:val="6"/>
              </w:numPr>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You have read and understood the extract from the ESOS Act 2000 Obligations of Agents.</w:t>
            </w:r>
          </w:p>
          <w:p w14:paraId="45E358FB" w14:textId="77777777" w:rsidR="003A0BAF" w:rsidRPr="000162AE" w:rsidRDefault="003A0BAF" w:rsidP="00526FEE">
            <w:pPr>
              <w:numPr>
                <w:ilvl w:val="0"/>
                <w:numId w:val="6"/>
              </w:numPr>
              <w:rPr>
                <w:rFonts w:eastAsia="Arial Unicode MS"/>
                <w:sz w:val="18"/>
                <w:szCs w:val="18"/>
                <w:lang w:val="en-AU" w:eastAsia="en-AU"/>
              </w:rPr>
            </w:pPr>
            <w:r w:rsidRPr="000162AE">
              <w:rPr>
                <w:rFonts w:eastAsia="Arial Unicode MS"/>
                <w:sz w:val="18"/>
                <w:szCs w:val="18"/>
                <w:lang w:val="en-AU" w:eastAsia="en-AU"/>
              </w:rPr>
              <w:t>The answers and details provided in this application are true, accurate and complete.</w:t>
            </w:r>
          </w:p>
          <w:p w14:paraId="3DD9801B" w14:textId="79117942" w:rsidR="00A2633C" w:rsidRPr="00461C1F" w:rsidRDefault="002B4668" w:rsidP="00526FEE">
            <w:pPr>
              <w:numPr>
                <w:ilvl w:val="0"/>
                <w:numId w:val="6"/>
              </w:numPr>
              <w:rPr>
                <w:sz w:val="18"/>
                <w:szCs w:val="18"/>
                <w:lang w:val="en-AU" w:eastAsia="en-AU"/>
              </w:rPr>
            </w:pPr>
            <w:r>
              <w:rPr>
                <w:rFonts w:eastAsia="Arial Unicode MS"/>
                <w:sz w:val="18"/>
                <w:szCs w:val="18"/>
                <w:lang w:val="en-AU" w:eastAsia="en-AU"/>
              </w:rPr>
              <w:t>GET Education Australia</w:t>
            </w:r>
            <w:r w:rsidR="007A23C2">
              <w:rPr>
                <w:rFonts w:eastAsia="Arial Unicode MS"/>
                <w:sz w:val="18"/>
                <w:szCs w:val="18"/>
                <w:lang w:val="en-AU" w:eastAsia="en-AU"/>
              </w:rPr>
              <w:t xml:space="preserve"> </w:t>
            </w:r>
            <w:r w:rsidR="003A0BAF" w:rsidRPr="000162AE">
              <w:rPr>
                <w:rFonts w:eastAsia="Arial Unicode MS"/>
                <w:sz w:val="18"/>
                <w:szCs w:val="18"/>
                <w:lang w:val="en-AU" w:eastAsia="en-AU"/>
              </w:rPr>
              <w:t>is authorised to contact the referees listed to collect information about my conduct and services.</w:t>
            </w:r>
          </w:p>
          <w:p w14:paraId="5C146D5D" w14:textId="77777777" w:rsidR="00A2633C" w:rsidRPr="00461C1F" w:rsidRDefault="00A2633C" w:rsidP="00526FEE">
            <w:pPr>
              <w:numPr>
                <w:ilvl w:val="0"/>
                <w:numId w:val="6"/>
              </w:numPr>
              <w:rPr>
                <w:sz w:val="18"/>
                <w:szCs w:val="18"/>
                <w:lang w:val="en-AU" w:eastAsia="en-AU"/>
              </w:rPr>
            </w:pPr>
            <w:r w:rsidRPr="000162AE">
              <w:rPr>
                <w:rFonts w:eastAsia="Arial Unicode MS"/>
                <w:sz w:val="18"/>
                <w:szCs w:val="18"/>
                <w:lang w:val="en-AU" w:eastAsia="en-AU"/>
              </w:rPr>
              <w:t xml:space="preserve">You acknowledge and agree to the privacy statement provided below. </w:t>
            </w:r>
          </w:p>
          <w:p w14:paraId="14EDB25C" w14:textId="77777777" w:rsidR="00554438" w:rsidRDefault="00554438" w:rsidP="000162AE">
            <w:pPr>
              <w:pStyle w:val="QMSEndofDocHeadings"/>
              <w:rPr>
                <w:rFonts w:cs="Arial"/>
                <w:sz w:val="18"/>
                <w:szCs w:val="18"/>
                <w:lang w:val="en-AU" w:eastAsia="en-AU"/>
              </w:rPr>
            </w:pPr>
          </w:p>
          <w:p w14:paraId="16B475A9" w14:textId="66924854" w:rsidR="003A0BAF" w:rsidRPr="00461C1F" w:rsidRDefault="00A2633C" w:rsidP="000162AE">
            <w:pPr>
              <w:pStyle w:val="QMSEndofDocHeadings"/>
              <w:rPr>
                <w:rFonts w:cs="Arial"/>
                <w:b w:val="0"/>
                <w:sz w:val="18"/>
                <w:szCs w:val="18"/>
                <w:lang w:val="en-AU" w:eastAsia="en-AU"/>
              </w:rPr>
            </w:pPr>
            <w:r w:rsidRPr="00461C1F">
              <w:rPr>
                <w:rFonts w:cs="Arial"/>
                <w:sz w:val="18"/>
                <w:szCs w:val="18"/>
                <w:lang w:val="en-AU" w:eastAsia="en-AU"/>
              </w:rPr>
              <w:lastRenderedPageBreak/>
              <w:t xml:space="preserve">Privacy Statement: </w:t>
            </w:r>
            <w:r w:rsidRPr="00461C1F">
              <w:rPr>
                <w:rFonts w:cs="Arial"/>
                <w:b w:val="0"/>
                <w:sz w:val="18"/>
                <w:szCs w:val="18"/>
                <w:lang w:val="en-AU" w:eastAsia="en-AU"/>
              </w:rPr>
              <w:t xml:space="preserve">All information collected, </w:t>
            </w:r>
            <w:proofErr w:type="gramStart"/>
            <w:r w:rsidRPr="00461C1F">
              <w:rPr>
                <w:rFonts w:cs="Arial"/>
                <w:b w:val="0"/>
                <w:sz w:val="18"/>
                <w:szCs w:val="18"/>
                <w:lang w:val="en-AU" w:eastAsia="en-AU"/>
              </w:rPr>
              <w:t>used</w:t>
            </w:r>
            <w:proofErr w:type="gramEnd"/>
            <w:r w:rsidRPr="00461C1F">
              <w:rPr>
                <w:rFonts w:cs="Arial"/>
                <w:b w:val="0"/>
                <w:sz w:val="18"/>
                <w:szCs w:val="18"/>
                <w:lang w:val="en-AU" w:eastAsia="en-AU"/>
              </w:rPr>
              <w:t xml:space="preserve"> or disclosed by </w:t>
            </w:r>
            <w:r w:rsidR="002B4668">
              <w:rPr>
                <w:rFonts w:cs="Arial"/>
                <w:b w:val="0"/>
                <w:sz w:val="18"/>
                <w:szCs w:val="18"/>
                <w:lang w:val="en-AU" w:eastAsia="en-AU"/>
              </w:rPr>
              <w:t>GET Education Australia</w:t>
            </w:r>
            <w:r w:rsidR="007A23C2" w:rsidRPr="00461C1F">
              <w:rPr>
                <w:rFonts w:cs="Arial"/>
                <w:b w:val="0"/>
                <w:sz w:val="18"/>
                <w:szCs w:val="18"/>
                <w:lang w:val="en-AU" w:eastAsia="en-AU"/>
              </w:rPr>
              <w:t xml:space="preserve"> </w:t>
            </w:r>
            <w:r w:rsidRPr="00461C1F">
              <w:rPr>
                <w:rFonts w:cs="Arial"/>
                <w:b w:val="0"/>
                <w:sz w:val="18"/>
                <w:szCs w:val="18"/>
                <w:lang w:val="en-AU" w:eastAsia="en-AU"/>
              </w:rPr>
              <w:t xml:space="preserve">is conﬁdential and is protected by the Privacy Act 1988 and other relevant legislation. </w:t>
            </w:r>
            <w:r w:rsidR="002B4668">
              <w:rPr>
                <w:rFonts w:cs="Arial"/>
                <w:b w:val="0"/>
                <w:sz w:val="18"/>
                <w:szCs w:val="18"/>
                <w:lang w:val="en-AU" w:eastAsia="en-AU"/>
              </w:rPr>
              <w:t>GET Education Australia</w:t>
            </w:r>
            <w:r w:rsidR="007A23C2" w:rsidRPr="00461C1F">
              <w:rPr>
                <w:rFonts w:cs="Arial"/>
                <w:b w:val="0"/>
                <w:sz w:val="18"/>
                <w:szCs w:val="18"/>
                <w:lang w:val="en-AU" w:eastAsia="en-AU"/>
              </w:rPr>
              <w:t xml:space="preserve"> </w:t>
            </w:r>
            <w:r w:rsidRPr="00461C1F">
              <w:rPr>
                <w:rFonts w:cs="Arial"/>
                <w:b w:val="0"/>
                <w:sz w:val="18"/>
                <w:szCs w:val="18"/>
                <w:lang w:val="en-AU" w:eastAsia="en-AU"/>
              </w:rPr>
              <w:t>policy is outlined in the Information Privacy Policy available from our website.  Information about Agents or students may be made available to Commonwealth and State agencies if required to provide the information by law.</w:t>
            </w:r>
          </w:p>
        </w:tc>
      </w:tr>
    </w:tbl>
    <w:p w14:paraId="75832CB9" w14:textId="77777777" w:rsidR="003A0BAF" w:rsidRPr="000162AE" w:rsidRDefault="003A0BAF">
      <w:pPr>
        <w:rPr>
          <w:sz w:val="18"/>
          <w:szCs w:val="18"/>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487"/>
        <w:gridCol w:w="1395"/>
        <w:gridCol w:w="2149"/>
      </w:tblGrid>
      <w:tr w:rsidR="00395D8F" w:rsidRPr="00461C1F" w14:paraId="5904E51B" w14:textId="77777777" w:rsidTr="00554438">
        <w:trPr>
          <w:trHeight w:val="80"/>
        </w:trPr>
        <w:tc>
          <w:tcPr>
            <w:tcW w:w="7882" w:type="dxa"/>
            <w:gridSpan w:val="2"/>
            <w:tcBorders>
              <w:top w:val="single" w:sz="4" w:space="0" w:color="auto"/>
              <w:left w:val="single" w:sz="4" w:space="0" w:color="auto"/>
              <w:bottom w:val="single" w:sz="4" w:space="0" w:color="auto"/>
              <w:right w:val="nil"/>
            </w:tcBorders>
            <w:shd w:val="clear" w:color="auto" w:fill="auto"/>
            <w:vAlign w:val="center"/>
          </w:tcPr>
          <w:p w14:paraId="1A32E363" w14:textId="77777777" w:rsidR="00554438" w:rsidRDefault="00554438" w:rsidP="00923506">
            <w:pPr>
              <w:spacing w:before="240" w:line="240" w:lineRule="auto"/>
              <w:contextualSpacing w:val="0"/>
              <w:rPr>
                <w:rFonts w:eastAsia="Arial Unicode MS"/>
                <w:sz w:val="18"/>
                <w:szCs w:val="18"/>
              </w:rPr>
            </w:pPr>
          </w:p>
          <w:p w14:paraId="4457BC3A" w14:textId="7DE01FDA" w:rsidR="00395D8F" w:rsidRPr="000162AE" w:rsidRDefault="00395D8F" w:rsidP="00923506">
            <w:pPr>
              <w:spacing w:before="240" w:line="240" w:lineRule="auto"/>
              <w:contextualSpacing w:val="0"/>
              <w:rPr>
                <w:rFonts w:eastAsia="Arial Unicode MS"/>
                <w:sz w:val="18"/>
                <w:szCs w:val="18"/>
              </w:rPr>
            </w:pPr>
            <w:r w:rsidRPr="000162AE">
              <w:rPr>
                <w:rFonts w:eastAsia="Arial Unicode MS"/>
                <w:sz w:val="18"/>
                <w:szCs w:val="18"/>
              </w:rPr>
              <w:t>Signature:</w:t>
            </w:r>
          </w:p>
        </w:tc>
        <w:tc>
          <w:tcPr>
            <w:tcW w:w="2149" w:type="dxa"/>
            <w:tcBorders>
              <w:top w:val="single" w:sz="4" w:space="0" w:color="auto"/>
              <w:left w:val="nil"/>
              <w:bottom w:val="single" w:sz="4" w:space="0" w:color="auto"/>
              <w:right w:val="single" w:sz="4" w:space="0" w:color="auto"/>
            </w:tcBorders>
            <w:shd w:val="clear" w:color="auto" w:fill="auto"/>
            <w:vAlign w:val="center"/>
          </w:tcPr>
          <w:p w14:paraId="43384EBB" w14:textId="77777777" w:rsidR="00554438" w:rsidRDefault="00554438" w:rsidP="00923506">
            <w:pPr>
              <w:spacing w:before="240" w:line="240" w:lineRule="auto"/>
              <w:contextualSpacing w:val="0"/>
              <w:rPr>
                <w:rFonts w:eastAsia="Arial Unicode MS"/>
                <w:sz w:val="18"/>
                <w:szCs w:val="18"/>
              </w:rPr>
            </w:pPr>
          </w:p>
          <w:p w14:paraId="74DCE332" w14:textId="04AB85CA" w:rsidR="00395D8F" w:rsidRPr="000162AE" w:rsidRDefault="00395D8F" w:rsidP="00923506">
            <w:pPr>
              <w:spacing w:before="240" w:line="240" w:lineRule="auto"/>
              <w:contextualSpacing w:val="0"/>
              <w:rPr>
                <w:rFonts w:eastAsia="Arial Unicode MS"/>
                <w:sz w:val="18"/>
                <w:szCs w:val="18"/>
              </w:rPr>
            </w:pPr>
            <w:r w:rsidRPr="000162AE">
              <w:rPr>
                <w:rFonts w:eastAsia="Arial Unicode MS"/>
                <w:sz w:val="18"/>
                <w:szCs w:val="18"/>
              </w:rPr>
              <w:t>Date:      /         /</w:t>
            </w:r>
          </w:p>
        </w:tc>
      </w:tr>
      <w:tr w:rsidR="00554438" w:rsidRPr="00461C1F" w14:paraId="51579725" w14:textId="77777777" w:rsidTr="00554438">
        <w:trPr>
          <w:trHeight w:val="70"/>
        </w:trPr>
        <w:tc>
          <w:tcPr>
            <w:tcW w:w="6487" w:type="dxa"/>
            <w:tcBorders>
              <w:top w:val="single" w:sz="4" w:space="0" w:color="auto"/>
              <w:left w:val="single" w:sz="4" w:space="0" w:color="auto"/>
              <w:bottom w:val="single" w:sz="4" w:space="0" w:color="auto"/>
              <w:right w:val="nil"/>
            </w:tcBorders>
            <w:shd w:val="clear" w:color="auto" w:fill="auto"/>
            <w:vAlign w:val="center"/>
          </w:tcPr>
          <w:p w14:paraId="6034E298" w14:textId="70B804DA" w:rsidR="00554438" w:rsidRDefault="00554438" w:rsidP="00923506">
            <w:pPr>
              <w:spacing w:before="240" w:line="240" w:lineRule="auto"/>
              <w:contextualSpacing w:val="0"/>
              <w:rPr>
                <w:rFonts w:eastAsia="Arial Unicode MS"/>
                <w:sz w:val="18"/>
                <w:szCs w:val="18"/>
              </w:rPr>
            </w:pPr>
            <w:r w:rsidRPr="000162AE">
              <w:rPr>
                <w:rFonts w:eastAsia="Arial Unicode MS"/>
                <w:sz w:val="18"/>
                <w:szCs w:val="18"/>
              </w:rPr>
              <w:t>Printed Name:</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14:paraId="2BD62509" w14:textId="46826E62" w:rsidR="00554438" w:rsidRPr="000162AE" w:rsidRDefault="00554438" w:rsidP="00923506">
            <w:pPr>
              <w:spacing w:before="240" w:line="240" w:lineRule="auto"/>
              <w:contextualSpacing w:val="0"/>
              <w:rPr>
                <w:rFonts w:eastAsia="Arial Unicode MS"/>
                <w:sz w:val="18"/>
                <w:szCs w:val="18"/>
              </w:rPr>
            </w:pPr>
            <w:r>
              <w:rPr>
                <w:rFonts w:eastAsia="Arial Unicode MS"/>
                <w:sz w:val="18"/>
                <w:szCs w:val="18"/>
              </w:rPr>
              <w:t>Position:</w:t>
            </w:r>
          </w:p>
        </w:tc>
      </w:tr>
    </w:tbl>
    <w:p w14:paraId="284E4E38" w14:textId="77777777" w:rsidR="00A2633C" w:rsidRPr="000162AE" w:rsidRDefault="00A2633C" w:rsidP="00E25D19">
      <w:pPr>
        <w:pStyle w:val="QMSEndofDocHeadings"/>
        <w:jc w:val="center"/>
        <w:rPr>
          <w:sz w:val="16"/>
          <w:lang w:val="en-AU"/>
        </w:rPr>
      </w:pPr>
    </w:p>
    <w:p w14:paraId="5F1B83C6" w14:textId="0DE908CE" w:rsidR="008D6E8A" w:rsidRPr="00CF1868" w:rsidRDefault="00301C2B" w:rsidP="00CF1868">
      <w:pPr>
        <w:pStyle w:val="QMSEndofDocHeadings"/>
        <w:jc w:val="center"/>
        <w:rPr>
          <w:i/>
          <w:iCs/>
          <w:sz w:val="18"/>
        </w:rPr>
      </w:pPr>
      <w:r w:rsidRPr="00CF1868">
        <w:rPr>
          <w:i/>
          <w:iCs/>
          <w:sz w:val="16"/>
          <w:szCs w:val="20"/>
        </w:rPr>
        <w:t xml:space="preserve">Please return this </w:t>
      </w:r>
      <w:r w:rsidR="003B4A28" w:rsidRPr="00CF1868">
        <w:rPr>
          <w:i/>
          <w:iCs/>
          <w:sz w:val="16"/>
          <w:szCs w:val="20"/>
          <w:lang w:val="en-AU"/>
        </w:rPr>
        <w:t>form</w:t>
      </w:r>
      <w:r w:rsidRPr="00CF1868">
        <w:rPr>
          <w:i/>
          <w:iCs/>
          <w:sz w:val="16"/>
          <w:szCs w:val="20"/>
        </w:rPr>
        <w:t xml:space="preserve"> along with supporting evidence</w:t>
      </w:r>
      <w:r w:rsidR="00CF1868" w:rsidRPr="00CF1868">
        <w:rPr>
          <w:i/>
          <w:iCs/>
          <w:sz w:val="16"/>
          <w:szCs w:val="20"/>
        </w:rPr>
        <w:t xml:space="preserve"> (where applicable)</w:t>
      </w:r>
      <w:r w:rsidRPr="00CF1868">
        <w:rPr>
          <w:i/>
          <w:iCs/>
          <w:sz w:val="16"/>
          <w:szCs w:val="20"/>
        </w:rPr>
        <w:t xml:space="preserve"> </w:t>
      </w:r>
      <w:r w:rsidR="000162AE" w:rsidRPr="00CF1868">
        <w:rPr>
          <w:i/>
          <w:iCs/>
          <w:sz w:val="16"/>
          <w:szCs w:val="20"/>
          <w:lang w:val="en-AU"/>
        </w:rPr>
        <w:t xml:space="preserve">to </w:t>
      </w:r>
      <w:r w:rsidR="002B4668">
        <w:rPr>
          <w:i/>
          <w:iCs/>
          <w:sz w:val="16"/>
          <w:szCs w:val="14"/>
          <w:lang w:val="en-AU" w:eastAsia="en-AU"/>
        </w:rPr>
        <w:t>GET Education Australia</w:t>
      </w:r>
      <w:r w:rsidR="0038310B" w:rsidRPr="00CF1868">
        <w:rPr>
          <w:i/>
          <w:iCs/>
          <w:sz w:val="16"/>
          <w:szCs w:val="14"/>
          <w:lang w:val="en-AU" w:eastAsia="en-AU"/>
        </w:rPr>
        <w:t xml:space="preserve"> at the below address.</w:t>
      </w:r>
    </w:p>
    <w:sectPr w:rsidR="008D6E8A" w:rsidRPr="00CF1868" w:rsidSect="00461C1F">
      <w:headerReference w:type="default" r:id="rId7"/>
      <w:footerReference w:type="even" r:id="rId8"/>
      <w:footerReference w:type="default" r:id="rId9"/>
      <w:headerReference w:type="first" r:id="rId10"/>
      <w:footerReference w:type="first" r:id="rId11"/>
      <w:pgSz w:w="11907" w:h="16840" w:code="9"/>
      <w:pgMar w:top="1440" w:right="1080" w:bottom="1440" w:left="1080" w:header="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E8A9" w14:textId="77777777" w:rsidR="00294012" w:rsidRDefault="00294012">
      <w:r>
        <w:separator/>
      </w:r>
    </w:p>
  </w:endnote>
  <w:endnote w:type="continuationSeparator" w:id="0">
    <w:p w14:paraId="775059C7" w14:textId="77777777" w:rsidR="00294012" w:rsidRDefault="0029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FA08" w14:textId="00E920C0" w:rsidR="00461C1F" w:rsidRDefault="00461C1F" w:rsidP="00836B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0A8974C" w14:textId="77777777" w:rsidR="00461C1F" w:rsidRDefault="00461C1F" w:rsidP="00461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76FC" w14:textId="77777777" w:rsidR="002B4668" w:rsidRPr="002B4668" w:rsidRDefault="002B4668" w:rsidP="002B4668">
    <w:pPr>
      <w:tabs>
        <w:tab w:val="center" w:pos="4513"/>
        <w:tab w:val="right" w:pos="9026"/>
      </w:tabs>
      <w:rPr>
        <w:rFonts w:ascii="Cambria" w:hAnsi="Cambria" w:cs="Calibri"/>
        <w:sz w:val="16"/>
        <w:szCs w:val="18"/>
      </w:rPr>
    </w:pPr>
    <w:r w:rsidRPr="002B4668">
      <w:rPr>
        <w:rFonts w:ascii="Cambria" w:hAnsi="Cambria" w:cs="Calibri"/>
        <w:sz w:val="16"/>
        <w:szCs w:val="18"/>
      </w:rPr>
      <w:t xml:space="preserve">Workplace Health and Safety Services Pty Ltd t/a GET Education Australia |RTO No. 31401 l CRICOS Code: TBA I Website: </w:t>
    </w:r>
    <w:hyperlink r:id="rId1" w:history="1">
      <w:r w:rsidRPr="002B4668">
        <w:rPr>
          <w:rStyle w:val="Hyperlink"/>
          <w:rFonts w:ascii="Cambria" w:hAnsi="Cambria" w:cs="Calibri"/>
          <w:sz w:val="16"/>
          <w:szCs w:val="18"/>
        </w:rPr>
        <w:t>www.get.edu.au</w:t>
      </w:r>
    </w:hyperlink>
  </w:p>
  <w:p w14:paraId="1C2167FC" w14:textId="77777777" w:rsidR="002B4668" w:rsidRPr="002B4668" w:rsidRDefault="002B4668" w:rsidP="002B4668">
    <w:pPr>
      <w:tabs>
        <w:tab w:val="center" w:pos="4513"/>
        <w:tab w:val="right" w:pos="9026"/>
      </w:tabs>
      <w:rPr>
        <w:rFonts w:ascii="Cambria" w:hAnsi="Cambria" w:cs="Calibri"/>
        <w:sz w:val="16"/>
        <w:szCs w:val="18"/>
      </w:rPr>
    </w:pPr>
    <w:r w:rsidRPr="002B4668">
      <w:rPr>
        <w:rFonts w:ascii="Cambria" w:hAnsi="Cambria" w:cs="Calibri"/>
        <w:sz w:val="16"/>
        <w:szCs w:val="18"/>
      </w:rPr>
      <w:t xml:space="preserve">Level 4, 180 Bourke Street, Melbourne VIC 3000 Australia |Phone: 0421 386 318 |Email: </w:t>
    </w:r>
    <w:hyperlink r:id="rId2" w:history="1">
      <w:r w:rsidRPr="002B4668">
        <w:rPr>
          <w:rStyle w:val="Hyperlink"/>
          <w:rFonts w:ascii="Cambria" w:hAnsi="Cambria" w:cs="Calibri"/>
          <w:sz w:val="16"/>
        </w:rPr>
        <w:t>admin@get.</w:t>
      </w:r>
    </w:hyperlink>
    <w:r w:rsidRPr="002B4668">
      <w:rPr>
        <w:rStyle w:val="Hyperlink"/>
        <w:rFonts w:ascii="Cambria" w:hAnsi="Cambria" w:cs="Calibri"/>
        <w:sz w:val="16"/>
      </w:rPr>
      <w:t>edu.au</w:t>
    </w:r>
    <w:r w:rsidRPr="002B4668">
      <w:rPr>
        <w:rFonts w:ascii="Cambria" w:hAnsi="Cambria" w:cs="Calibri"/>
        <w:sz w:val="16"/>
        <w:szCs w:val="18"/>
      </w:rPr>
      <w:t xml:space="preserve">   </w:t>
    </w:r>
  </w:p>
  <w:p w14:paraId="289BA41E" w14:textId="75ACAEAB" w:rsidR="00461C1F" w:rsidRPr="002B4668" w:rsidRDefault="002B4668" w:rsidP="002B4668">
    <w:pPr>
      <w:tabs>
        <w:tab w:val="center" w:pos="4513"/>
        <w:tab w:val="right" w:pos="9026"/>
      </w:tabs>
      <w:rPr>
        <w:rFonts w:ascii="Cambria" w:hAnsi="Cambria" w:cs="Times New Roman"/>
        <w:sz w:val="18"/>
        <w:szCs w:val="18"/>
      </w:rPr>
    </w:pPr>
    <w:r w:rsidRPr="002B4668">
      <w:rPr>
        <w:rFonts w:ascii="Cambria" w:hAnsi="Cambria" w:cs="Calibri"/>
        <w:sz w:val="16"/>
        <w:szCs w:val="18"/>
      </w:rPr>
      <w:fldChar w:fldCharType="begin"/>
    </w:r>
    <w:r w:rsidRPr="002B4668">
      <w:rPr>
        <w:rFonts w:ascii="Cambria" w:hAnsi="Cambria" w:cs="Calibri"/>
        <w:sz w:val="16"/>
        <w:szCs w:val="18"/>
      </w:rPr>
      <w:instrText xml:space="preserve"> FILENAME \* MERGEFORMAT </w:instrText>
    </w:r>
    <w:r w:rsidRPr="002B4668">
      <w:rPr>
        <w:rFonts w:ascii="Cambria" w:hAnsi="Cambria" w:cs="Calibri"/>
        <w:sz w:val="16"/>
        <w:szCs w:val="18"/>
      </w:rPr>
      <w:fldChar w:fldCharType="separate"/>
    </w:r>
    <w:r w:rsidR="00312AF2">
      <w:rPr>
        <w:rFonts w:ascii="Cambria" w:hAnsi="Cambria" w:cs="Calibri"/>
        <w:noProof/>
        <w:sz w:val="16"/>
        <w:szCs w:val="18"/>
      </w:rPr>
      <w:t>Education Agents Application Form V1.0</w:t>
    </w:r>
    <w:r w:rsidRPr="002B4668">
      <w:rPr>
        <w:rFonts w:ascii="Cambria" w:hAnsi="Cambria" w:cs="Calibri"/>
        <w:sz w:val="16"/>
        <w:szCs w:val="18"/>
      </w:rPr>
      <w:fldChar w:fldCharType="end"/>
    </w:r>
    <w:r w:rsidRPr="002B4668">
      <w:rPr>
        <w:rFonts w:ascii="Cambria" w:hAnsi="Cambria" w:cs="Calibri"/>
        <w:sz w:val="16"/>
        <w:szCs w:val="18"/>
      </w:rPr>
      <w:t xml:space="preserve"> | Last reviewed: July 2021 |</w:t>
    </w:r>
    <w:r w:rsidRPr="002B4668">
      <w:rPr>
        <w:rFonts w:ascii="Cambria" w:hAnsi="Cambria"/>
        <w:sz w:val="16"/>
        <w:szCs w:val="18"/>
      </w:rPr>
      <w:t xml:space="preserve"> </w:t>
    </w:r>
    <w:r w:rsidRPr="002B4668">
      <w:rPr>
        <w:rFonts w:ascii="Cambria" w:hAnsi="Cambria" w:cs="Calibri"/>
        <w:sz w:val="16"/>
        <w:szCs w:val="18"/>
      </w:rPr>
      <w:t>Not controlled when printed</w:t>
    </w:r>
    <w:r w:rsidRPr="002B4668">
      <w:rPr>
        <w:rFonts w:ascii="Cambria" w:hAnsi="Cambria"/>
        <w:sz w:val="16"/>
        <w:szCs w:val="18"/>
      </w:rPr>
      <w:t xml:space="preserve"> </w:t>
    </w:r>
    <w:r w:rsidRPr="002B4668">
      <w:rPr>
        <w:rFonts w:ascii="Cambria" w:hAnsi="Cambria" w:cs="Calibri"/>
        <w:sz w:val="16"/>
        <w:szCs w:val="18"/>
      </w:rPr>
      <w:t xml:space="preserve">| Page </w:t>
    </w:r>
    <w:r w:rsidRPr="002B4668">
      <w:rPr>
        <w:rFonts w:ascii="Cambria" w:hAnsi="Cambria" w:cs="Calibri"/>
        <w:sz w:val="16"/>
        <w:szCs w:val="18"/>
      </w:rPr>
      <w:fldChar w:fldCharType="begin"/>
    </w:r>
    <w:r w:rsidRPr="002B4668">
      <w:rPr>
        <w:rFonts w:ascii="Cambria" w:hAnsi="Cambria" w:cs="Calibri"/>
        <w:sz w:val="16"/>
        <w:szCs w:val="18"/>
      </w:rPr>
      <w:instrText xml:space="preserve"> PAGE </w:instrText>
    </w:r>
    <w:r w:rsidRPr="002B4668">
      <w:rPr>
        <w:rFonts w:ascii="Cambria" w:hAnsi="Cambria" w:cs="Calibri"/>
        <w:sz w:val="16"/>
        <w:szCs w:val="18"/>
      </w:rPr>
      <w:fldChar w:fldCharType="separate"/>
    </w:r>
    <w:r w:rsidRPr="002B4668">
      <w:rPr>
        <w:rFonts w:ascii="Cambria" w:hAnsi="Cambria" w:cs="Calibri"/>
        <w:sz w:val="16"/>
        <w:szCs w:val="18"/>
      </w:rPr>
      <w:t>1</w:t>
    </w:r>
    <w:r w:rsidRPr="002B4668">
      <w:rPr>
        <w:rFonts w:ascii="Cambria" w:hAnsi="Cambria" w:cs="Calibri"/>
        <w:sz w:val="16"/>
        <w:szCs w:val="18"/>
      </w:rPr>
      <w:fldChar w:fldCharType="end"/>
    </w:r>
    <w:r w:rsidRPr="002B4668">
      <w:rPr>
        <w:rFonts w:ascii="Cambria" w:hAnsi="Cambria" w:cs="Calibri"/>
        <w:sz w:val="16"/>
        <w:szCs w:val="18"/>
      </w:rPr>
      <w:t xml:space="preserve"> of </w:t>
    </w:r>
    <w:r w:rsidRPr="002B4668">
      <w:rPr>
        <w:rFonts w:ascii="Cambria" w:hAnsi="Cambria" w:cs="Calibri"/>
        <w:sz w:val="16"/>
        <w:szCs w:val="18"/>
      </w:rPr>
      <w:fldChar w:fldCharType="begin"/>
    </w:r>
    <w:r w:rsidRPr="002B4668">
      <w:rPr>
        <w:rFonts w:ascii="Cambria" w:hAnsi="Cambria" w:cs="Calibri"/>
        <w:sz w:val="16"/>
        <w:szCs w:val="18"/>
      </w:rPr>
      <w:instrText xml:space="preserve"> NUMPAGES  </w:instrText>
    </w:r>
    <w:r w:rsidRPr="002B4668">
      <w:rPr>
        <w:rFonts w:ascii="Cambria" w:hAnsi="Cambria" w:cs="Calibri"/>
        <w:sz w:val="16"/>
        <w:szCs w:val="18"/>
      </w:rPr>
      <w:fldChar w:fldCharType="separate"/>
    </w:r>
    <w:r w:rsidRPr="002B4668">
      <w:rPr>
        <w:rFonts w:ascii="Cambria" w:hAnsi="Cambria" w:cs="Calibri"/>
        <w:sz w:val="16"/>
        <w:szCs w:val="18"/>
      </w:rPr>
      <w:t>6</w:t>
    </w:r>
    <w:r w:rsidRPr="002B4668">
      <w:rPr>
        <w:rFonts w:ascii="Cambria" w:hAnsi="Cambria" w:cs="Calibri"/>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CF00" w14:textId="77777777" w:rsidR="002B4668" w:rsidRPr="0012403D" w:rsidRDefault="002B4668" w:rsidP="002B4668">
    <w:pPr>
      <w:tabs>
        <w:tab w:val="center" w:pos="4513"/>
        <w:tab w:val="right" w:pos="9026"/>
      </w:tabs>
      <w:rPr>
        <w:rFonts w:ascii="Cambria" w:hAnsi="Cambria" w:cs="Calibri"/>
        <w:sz w:val="16"/>
        <w:szCs w:val="18"/>
      </w:rPr>
    </w:pPr>
    <w:r w:rsidRPr="0012403D">
      <w:rPr>
        <w:rFonts w:ascii="Cambria" w:hAnsi="Cambria" w:cs="Calibri"/>
        <w:sz w:val="16"/>
        <w:szCs w:val="18"/>
      </w:rPr>
      <w:t xml:space="preserve">Workplace Health and Safety Services Pty Ltd t/a GET Education Australia |RTO No. 31401 l CRICOS Code: TBA I Website: </w:t>
    </w:r>
    <w:hyperlink r:id="rId1" w:history="1">
      <w:r w:rsidRPr="0012403D">
        <w:rPr>
          <w:rStyle w:val="Hyperlink"/>
          <w:rFonts w:ascii="Cambria" w:hAnsi="Cambria" w:cs="Calibri"/>
          <w:sz w:val="16"/>
          <w:szCs w:val="18"/>
        </w:rPr>
        <w:t>www.get.edu.au</w:t>
      </w:r>
    </w:hyperlink>
  </w:p>
  <w:p w14:paraId="13BBF5B0" w14:textId="77777777" w:rsidR="002B4668" w:rsidRPr="0012403D" w:rsidRDefault="002B4668" w:rsidP="002B4668">
    <w:pPr>
      <w:tabs>
        <w:tab w:val="center" w:pos="4513"/>
        <w:tab w:val="right" w:pos="9026"/>
      </w:tabs>
      <w:rPr>
        <w:rFonts w:ascii="Cambria" w:hAnsi="Cambria" w:cs="Calibri"/>
        <w:sz w:val="16"/>
        <w:szCs w:val="18"/>
      </w:rPr>
    </w:pPr>
    <w:r w:rsidRPr="0012403D">
      <w:rPr>
        <w:rFonts w:ascii="Cambria" w:hAnsi="Cambria" w:cs="Calibri"/>
        <w:sz w:val="16"/>
        <w:szCs w:val="18"/>
      </w:rPr>
      <w:t xml:space="preserve">Level 4, 180 Bourke Street, Melbourne VIC 3000 Australia |Phone: 0421 386 318 |Email: </w:t>
    </w:r>
    <w:hyperlink r:id="rId2" w:history="1">
      <w:r w:rsidRPr="0012403D">
        <w:rPr>
          <w:rStyle w:val="Hyperlink"/>
          <w:rFonts w:ascii="Cambria" w:hAnsi="Cambria" w:cs="Calibri"/>
          <w:sz w:val="16"/>
        </w:rPr>
        <w:t>admin@get.</w:t>
      </w:r>
    </w:hyperlink>
    <w:r w:rsidRPr="0012403D">
      <w:rPr>
        <w:rStyle w:val="Hyperlink"/>
        <w:rFonts w:ascii="Cambria" w:hAnsi="Cambria" w:cs="Calibri"/>
        <w:sz w:val="16"/>
      </w:rPr>
      <w:t>edu.au</w:t>
    </w:r>
    <w:r w:rsidRPr="0012403D">
      <w:rPr>
        <w:rFonts w:ascii="Cambria" w:hAnsi="Cambria" w:cs="Calibri"/>
        <w:sz w:val="16"/>
        <w:szCs w:val="18"/>
      </w:rPr>
      <w:t xml:space="preserve">   </w:t>
    </w:r>
  </w:p>
  <w:p w14:paraId="295805A3" w14:textId="63F801D6" w:rsidR="00461C1F" w:rsidRPr="0012403D" w:rsidRDefault="002B4668" w:rsidP="002B4668">
    <w:pPr>
      <w:tabs>
        <w:tab w:val="center" w:pos="4513"/>
        <w:tab w:val="right" w:pos="9026"/>
      </w:tabs>
      <w:rPr>
        <w:rFonts w:ascii="Cambria" w:hAnsi="Cambria" w:cs="Times New Roman"/>
        <w:sz w:val="18"/>
        <w:szCs w:val="18"/>
      </w:rPr>
    </w:pPr>
    <w:r w:rsidRPr="0012403D">
      <w:rPr>
        <w:rFonts w:ascii="Cambria" w:hAnsi="Cambria" w:cs="Calibri"/>
        <w:sz w:val="16"/>
        <w:szCs w:val="18"/>
      </w:rPr>
      <w:fldChar w:fldCharType="begin"/>
    </w:r>
    <w:r w:rsidRPr="0012403D">
      <w:rPr>
        <w:rFonts w:ascii="Cambria" w:hAnsi="Cambria" w:cs="Calibri"/>
        <w:sz w:val="16"/>
        <w:szCs w:val="18"/>
      </w:rPr>
      <w:instrText xml:space="preserve"> FILENAME \* MERGEFORMAT </w:instrText>
    </w:r>
    <w:r w:rsidRPr="0012403D">
      <w:rPr>
        <w:rFonts w:ascii="Cambria" w:hAnsi="Cambria" w:cs="Calibri"/>
        <w:sz w:val="16"/>
        <w:szCs w:val="18"/>
      </w:rPr>
      <w:fldChar w:fldCharType="separate"/>
    </w:r>
    <w:r w:rsidR="00312AF2">
      <w:rPr>
        <w:rFonts w:ascii="Cambria" w:hAnsi="Cambria" w:cs="Calibri"/>
        <w:noProof/>
        <w:sz w:val="16"/>
        <w:szCs w:val="18"/>
      </w:rPr>
      <w:t>Education Agents Application Form V1.0</w:t>
    </w:r>
    <w:r w:rsidRPr="0012403D">
      <w:rPr>
        <w:rFonts w:ascii="Cambria" w:hAnsi="Cambria" w:cs="Calibri"/>
        <w:sz w:val="16"/>
        <w:szCs w:val="18"/>
      </w:rPr>
      <w:fldChar w:fldCharType="end"/>
    </w:r>
    <w:r w:rsidRPr="0012403D">
      <w:rPr>
        <w:rFonts w:ascii="Cambria" w:hAnsi="Cambria" w:cs="Calibri"/>
        <w:sz w:val="16"/>
        <w:szCs w:val="18"/>
      </w:rPr>
      <w:t xml:space="preserve"> | Last reviewed: July 2021 </w:t>
    </w:r>
    <w:bookmarkStart w:id="24" w:name="_Hlk501374523"/>
    <w:r w:rsidRPr="0012403D">
      <w:rPr>
        <w:rFonts w:ascii="Cambria" w:hAnsi="Cambria" w:cs="Calibri"/>
        <w:sz w:val="16"/>
        <w:szCs w:val="18"/>
      </w:rPr>
      <w:t>|</w:t>
    </w:r>
    <w:bookmarkEnd w:id="24"/>
    <w:r w:rsidRPr="0012403D">
      <w:rPr>
        <w:rFonts w:ascii="Cambria" w:hAnsi="Cambria"/>
        <w:sz w:val="16"/>
        <w:szCs w:val="18"/>
      </w:rPr>
      <w:t xml:space="preserve"> </w:t>
    </w:r>
    <w:r w:rsidRPr="0012403D">
      <w:rPr>
        <w:rFonts w:ascii="Cambria" w:hAnsi="Cambria" w:cs="Calibri"/>
        <w:sz w:val="16"/>
        <w:szCs w:val="18"/>
      </w:rPr>
      <w:t>Not controlled when printed</w:t>
    </w:r>
    <w:r w:rsidRPr="0012403D">
      <w:rPr>
        <w:rFonts w:ascii="Cambria" w:hAnsi="Cambria"/>
        <w:sz w:val="16"/>
        <w:szCs w:val="18"/>
      </w:rPr>
      <w:t xml:space="preserve"> </w:t>
    </w:r>
    <w:r w:rsidRPr="0012403D">
      <w:rPr>
        <w:rFonts w:ascii="Cambria" w:hAnsi="Cambria" w:cs="Calibri"/>
        <w:sz w:val="16"/>
        <w:szCs w:val="18"/>
      </w:rPr>
      <w:t xml:space="preserve">| Page </w:t>
    </w:r>
    <w:r w:rsidRPr="0012403D">
      <w:rPr>
        <w:rFonts w:ascii="Cambria" w:hAnsi="Cambria" w:cs="Calibri"/>
        <w:sz w:val="16"/>
        <w:szCs w:val="18"/>
      </w:rPr>
      <w:fldChar w:fldCharType="begin"/>
    </w:r>
    <w:r w:rsidRPr="0012403D">
      <w:rPr>
        <w:rFonts w:ascii="Cambria" w:hAnsi="Cambria" w:cs="Calibri"/>
        <w:sz w:val="16"/>
        <w:szCs w:val="18"/>
      </w:rPr>
      <w:instrText xml:space="preserve"> PAGE </w:instrText>
    </w:r>
    <w:r w:rsidRPr="0012403D">
      <w:rPr>
        <w:rFonts w:ascii="Cambria" w:hAnsi="Cambria" w:cs="Calibri"/>
        <w:sz w:val="16"/>
        <w:szCs w:val="18"/>
      </w:rPr>
      <w:fldChar w:fldCharType="separate"/>
    </w:r>
    <w:r w:rsidRPr="0012403D">
      <w:rPr>
        <w:rFonts w:ascii="Cambria" w:hAnsi="Cambria" w:cs="Calibri"/>
        <w:sz w:val="16"/>
        <w:szCs w:val="18"/>
      </w:rPr>
      <w:t>1</w:t>
    </w:r>
    <w:r w:rsidRPr="0012403D">
      <w:rPr>
        <w:rFonts w:ascii="Cambria" w:hAnsi="Cambria" w:cs="Calibri"/>
        <w:sz w:val="16"/>
        <w:szCs w:val="18"/>
      </w:rPr>
      <w:fldChar w:fldCharType="end"/>
    </w:r>
    <w:r w:rsidRPr="0012403D">
      <w:rPr>
        <w:rFonts w:ascii="Cambria" w:hAnsi="Cambria" w:cs="Calibri"/>
        <w:sz w:val="16"/>
        <w:szCs w:val="18"/>
      </w:rPr>
      <w:t xml:space="preserve"> of </w:t>
    </w:r>
    <w:r w:rsidRPr="0012403D">
      <w:rPr>
        <w:rFonts w:ascii="Cambria" w:hAnsi="Cambria" w:cs="Calibri"/>
        <w:sz w:val="16"/>
        <w:szCs w:val="18"/>
      </w:rPr>
      <w:fldChar w:fldCharType="begin"/>
    </w:r>
    <w:r w:rsidRPr="0012403D">
      <w:rPr>
        <w:rFonts w:ascii="Cambria" w:hAnsi="Cambria" w:cs="Calibri"/>
        <w:sz w:val="16"/>
        <w:szCs w:val="18"/>
      </w:rPr>
      <w:instrText xml:space="preserve"> NUMPAGES  </w:instrText>
    </w:r>
    <w:r w:rsidRPr="0012403D">
      <w:rPr>
        <w:rFonts w:ascii="Cambria" w:hAnsi="Cambria" w:cs="Calibri"/>
        <w:sz w:val="16"/>
        <w:szCs w:val="18"/>
      </w:rPr>
      <w:fldChar w:fldCharType="separate"/>
    </w:r>
    <w:r w:rsidRPr="0012403D">
      <w:rPr>
        <w:rFonts w:ascii="Cambria" w:hAnsi="Cambria" w:cs="Calibri"/>
        <w:sz w:val="16"/>
        <w:szCs w:val="18"/>
      </w:rPr>
      <w:t>18</w:t>
    </w:r>
    <w:r w:rsidRPr="0012403D">
      <w:rPr>
        <w:rFonts w:ascii="Cambria" w:hAnsi="Cambria" w:cs="Calibr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FC0B" w14:textId="77777777" w:rsidR="00294012" w:rsidRDefault="00294012">
      <w:r>
        <w:separator/>
      </w:r>
    </w:p>
  </w:footnote>
  <w:footnote w:type="continuationSeparator" w:id="0">
    <w:p w14:paraId="55948B56" w14:textId="77777777" w:rsidR="00294012" w:rsidRDefault="00294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7769" w14:textId="77777777" w:rsidR="002B4668" w:rsidRDefault="00312AF2" w:rsidP="002B4668">
    <w:pPr>
      <w:pStyle w:val="Header"/>
      <w:rPr>
        <w:rFonts w:ascii="Cambria" w:hAnsi="Cambria"/>
      </w:rPr>
    </w:pPr>
    <w:r>
      <w:rPr>
        <w:noProof/>
      </w:rPr>
      <w:pict w14:anchorId="3C094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58.9pt;visibility:visible">
          <v:imagedata r:id="rId1" o:title=""/>
        </v:shape>
      </w:pict>
    </w:r>
  </w:p>
  <w:p w14:paraId="7C38EA14" w14:textId="4CC367E5" w:rsidR="0077411F" w:rsidRPr="00832105" w:rsidRDefault="002364D7" w:rsidP="002B4668">
    <w:pPr>
      <w:pStyle w:val="QMSHeader"/>
      <w:spacing w:before="120"/>
      <w:jc w:val="center"/>
    </w:pPr>
    <w:r w:rsidRPr="00832105">
      <w:t>Education Agents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8E97" w14:textId="77777777" w:rsidR="002B4668" w:rsidRDefault="00312AF2" w:rsidP="002B4668">
    <w:pPr>
      <w:pStyle w:val="Header"/>
      <w:rPr>
        <w:rFonts w:ascii="Cambria" w:hAnsi="Cambria"/>
      </w:rPr>
    </w:pPr>
    <w:bookmarkStart w:id="0" w:name="_Hlk83132487"/>
    <w:bookmarkStart w:id="1" w:name="_Hlk83132488"/>
    <w:bookmarkStart w:id="2" w:name="_Hlk83132492"/>
    <w:bookmarkStart w:id="3" w:name="_Hlk83132493"/>
    <w:bookmarkStart w:id="4" w:name="_Hlk83132499"/>
    <w:bookmarkStart w:id="5" w:name="_Hlk83132500"/>
    <w:bookmarkStart w:id="6" w:name="_Hlk83132706"/>
    <w:bookmarkStart w:id="7" w:name="_Hlk83132707"/>
    <w:bookmarkStart w:id="8" w:name="_Hlk83132711"/>
    <w:bookmarkStart w:id="9" w:name="_Hlk83132712"/>
    <w:bookmarkStart w:id="10" w:name="_Hlk83132978"/>
    <w:bookmarkStart w:id="11" w:name="_Hlk83132979"/>
    <w:bookmarkStart w:id="12" w:name="_Hlk83132992"/>
    <w:bookmarkStart w:id="13" w:name="_Hlk83132993"/>
    <w:bookmarkStart w:id="14" w:name="_Hlk83133000"/>
    <w:bookmarkStart w:id="15" w:name="_Hlk83133001"/>
    <w:bookmarkStart w:id="16" w:name="_Hlk83133048"/>
    <w:bookmarkStart w:id="17" w:name="_Hlk83133049"/>
    <w:bookmarkStart w:id="18" w:name="_Hlk83133052"/>
    <w:bookmarkStart w:id="19" w:name="_Hlk83133053"/>
    <w:bookmarkStart w:id="20" w:name="_Hlk83133131"/>
    <w:bookmarkStart w:id="21" w:name="_Hlk83133132"/>
    <w:bookmarkStart w:id="22" w:name="_Hlk83133473"/>
    <w:bookmarkStart w:id="23" w:name="_Hlk83133474"/>
    <w:r>
      <w:rPr>
        <w:noProof/>
      </w:rPr>
      <w:pict w14:anchorId="1313F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32.75pt;height:58.9pt;visibility:visible">
          <v:imagedata r:id="rId1" o:title=""/>
        </v:shap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B827960" w14:textId="1D5C8BC3" w:rsidR="005B53FC" w:rsidRPr="001C72A9" w:rsidRDefault="00CF1868" w:rsidP="002B4668">
    <w:pPr>
      <w:pStyle w:val="QMSHeader"/>
      <w:spacing w:before="120"/>
      <w:jc w:val="center"/>
      <w:rPr>
        <w:sz w:val="28"/>
        <w:szCs w:val="28"/>
      </w:rPr>
    </w:pPr>
    <w:r>
      <w:rPr>
        <w:sz w:val="28"/>
        <w:szCs w:val="28"/>
      </w:rPr>
      <w:t>E</w:t>
    </w:r>
    <w:r w:rsidR="005B53FC" w:rsidRPr="001C72A9">
      <w:rPr>
        <w:sz w:val="28"/>
        <w:szCs w:val="28"/>
      </w:rPr>
      <w:t>ducation Agents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D29"/>
    <w:multiLevelType w:val="hybridMultilevel"/>
    <w:tmpl w:val="EE82B044"/>
    <w:lvl w:ilvl="0" w:tplc="B492DBA2">
      <w:start w:val="1"/>
      <w:numFmt w:val="lowerLetter"/>
      <w:pStyle w:val="QMSNumbereda"/>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B9567C"/>
    <w:multiLevelType w:val="hybridMultilevel"/>
    <w:tmpl w:val="4ACCFE76"/>
    <w:lvl w:ilvl="0" w:tplc="4EBA9AF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E7F0F"/>
    <w:multiLevelType w:val="hybridMultilevel"/>
    <w:tmpl w:val="0268D274"/>
    <w:lvl w:ilvl="0" w:tplc="A2BC892E">
      <w:start w:val="1"/>
      <w:numFmt w:val="bullet"/>
      <w:lvlText w:val=""/>
      <w:lvlJc w:val="left"/>
      <w:pPr>
        <w:ind w:left="2774" w:hanging="360"/>
      </w:pPr>
      <w:rPr>
        <w:rFonts w:ascii="Symbol" w:hAnsi="Symbol" w:hint="default"/>
      </w:rPr>
    </w:lvl>
    <w:lvl w:ilvl="1" w:tplc="04090003">
      <w:start w:val="1"/>
      <w:numFmt w:val="bullet"/>
      <w:pStyle w:val="41Numberedlist"/>
      <w:lvlText w:val="o"/>
      <w:lvlJc w:val="left"/>
      <w:pPr>
        <w:ind w:left="3494" w:hanging="360"/>
      </w:pPr>
      <w:rPr>
        <w:rFonts w:ascii="Courier New" w:hAnsi="Courier New" w:cs="Courier New" w:hint="default"/>
      </w:rPr>
    </w:lvl>
    <w:lvl w:ilvl="2" w:tplc="04090005" w:tentative="1">
      <w:start w:val="1"/>
      <w:numFmt w:val="bullet"/>
      <w:lvlText w:val=""/>
      <w:lvlJc w:val="left"/>
      <w:pPr>
        <w:ind w:left="4214" w:hanging="360"/>
      </w:pPr>
      <w:rPr>
        <w:rFonts w:ascii="Wingdings" w:hAnsi="Wingdings" w:hint="default"/>
      </w:rPr>
    </w:lvl>
    <w:lvl w:ilvl="3" w:tplc="04090001" w:tentative="1">
      <w:start w:val="1"/>
      <w:numFmt w:val="bullet"/>
      <w:lvlText w:val=""/>
      <w:lvlJc w:val="left"/>
      <w:pPr>
        <w:ind w:left="4934" w:hanging="360"/>
      </w:pPr>
      <w:rPr>
        <w:rFonts w:ascii="Symbol" w:hAnsi="Symbol" w:hint="default"/>
      </w:rPr>
    </w:lvl>
    <w:lvl w:ilvl="4" w:tplc="04090003" w:tentative="1">
      <w:start w:val="1"/>
      <w:numFmt w:val="bullet"/>
      <w:lvlText w:val="o"/>
      <w:lvlJc w:val="left"/>
      <w:pPr>
        <w:ind w:left="5654" w:hanging="360"/>
      </w:pPr>
      <w:rPr>
        <w:rFonts w:ascii="Courier New" w:hAnsi="Courier New" w:cs="Courier New" w:hint="default"/>
      </w:rPr>
    </w:lvl>
    <w:lvl w:ilvl="5" w:tplc="04090005" w:tentative="1">
      <w:start w:val="1"/>
      <w:numFmt w:val="bullet"/>
      <w:lvlText w:val=""/>
      <w:lvlJc w:val="left"/>
      <w:pPr>
        <w:ind w:left="6374" w:hanging="360"/>
      </w:pPr>
      <w:rPr>
        <w:rFonts w:ascii="Wingdings" w:hAnsi="Wingdings" w:hint="default"/>
      </w:rPr>
    </w:lvl>
    <w:lvl w:ilvl="6" w:tplc="04090001" w:tentative="1">
      <w:start w:val="1"/>
      <w:numFmt w:val="bullet"/>
      <w:lvlText w:val=""/>
      <w:lvlJc w:val="left"/>
      <w:pPr>
        <w:ind w:left="7094" w:hanging="360"/>
      </w:pPr>
      <w:rPr>
        <w:rFonts w:ascii="Symbol" w:hAnsi="Symbol" w:hint="default"/>
      </w:rPr>
    </w:lvl>
    <w:lvl w:ilvl="7" w:tplc="04090003" w:tentative="1">
      <w:start w:val="1"/>
      <w:numFmt w:val="bullet"/>
      <w:lvlText w:val="o"/>
      <w:lvlJc w:val="left"/>
      <w:pPr>
        <w:ind w:left="7814" w:hanging="360"/>
      </w:pPr>
      <w:rPr>
        <w:rFonts w:ascii="Courier New" w:hAnsi="Courier New" w:cs="Courier New" w:hint="default"/>
      </w:rPr>
    </w:lvl>
    <w:lvl w:ilvl="8" w:tplc="04090005" w:tentative="1">
      <w:start w:val="1"/>
      <w:numFmt w:val="bullet"/>
      <w:lvlText w:val=""/>
      <w:lvlJc w:val="left"/>
      <w:pPr>
        <w:ind w:left="8534" w:hanging="360"/>
      </w:pPr>
      <w:rPr>
        <w:rFonts w:ascii="Wingdings" w:hAnsi="Wingdings" w:hint="default"/>
      </w:rPr>
    </w:lvl>
  </w:abstractNum>
  <w:abstractNum w:abstractNumId="3" w15:restartNumberingAfterBreak="0">
    <w:nsid w:val="305B424E"/>
    <w:multiLevelType w:val="hybridMultilevel"/>
    <w:tmpl w:val="68E2174C"/>
    <w:lvl w:ilvl="0" w:tplc="709EDDE0">
      <w:start w:val="1988"/>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8C64269"/>
    <w:multiLevelType w:val="hybridMultilevel"/>
    <w:tmpl w:val="8ECA7CFA"/>
    <w:lvl w:ilvl="0" w:tplc="82961C50">
      <w:start w:val="1"/>
      <w:numFmt w:val="bullet"/>
      <w:pStyle w:val="QMSEndofDo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E91F3B"/>
    <w:multiLevelType w:val="hybridMultilevel"/>
    <w:tmpl w:val="81066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C19C1"/>
    <w:multiLevelType w:val="hybridMultilevel"/>
    <w:tmpl w:val="500A11E6"/>
    <w:lvl w:ilvl="0" w:tplc="F9062448">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5F1D71"/>
    <w:multiLevelType w:val="hybridMultilevel"/>
    <w:tmpl w:val="7E54F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CFA502D"/>
    <w:multiLevelType w:val="hybridMultilevel"/>
    <w:tmpl w:val="34BA2FE6"/>
    <w:lvl w:ilvl="0" w:tplc="EA5C8AEE">
      <w:start w:val="1"/>
      <w:numFmt w:val="decimal"/>
      <w:lvlText w:val="3.%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601672C4"/>
    <w:multiLevelType w:val="hybridMultilevel"/>
    <w:tmpl w:val="1F4C1D86"/>
    <w:lvl w:ilvl="0" w:tplc="7292EC4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9E52EF"/>
    <w:multiLevelType w:val="hybridMultilevel"/>
    <w:tmpl w:val="96ACCF9C"/>
    <w:lvl w:ilvl="0" w:tplc="2EEED482">
      <w:start w:val="1"/>
      <w:numFmt w:val="decimal"/>
      <w:pStyle w:val="QMSNumberedSubhea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55C4F40"/>
    <w:multiLevelType w:val="hybridMultilevel"/>
    <w:tmpl w:val="FA449FE4"/>
    <w:lvl w:ilvl="0" w:tplc="5122E88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0757DE"/>
    <w:multiLevelType w:val="hybridMultilevel"/>
    <w:tmpl w:val="D734779A"/>
    <w:lvl w:ilvl="0" w:tplc="E5DA5870">
      <w:start w:val="1"/>
      <w:numFmt w:val="decimal"/>
      <w:lvlText w:val="1.%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0E6405"/>
    <w:multiLevelType w:val="hybridMultilevel"/>
    <w:tmpl w:val="F47862FE"/>
    <w:lvl w:ilvl="0" w:tplc="2EF242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D82F9B"/>
    <w:multiLevelType w:val="hybridMultilevel"/>
    <w:tmpl w:val="EF705BC2"/>
    <w:lvl w:ilvl="0" w:tplc="4EBA9AF4">
      <w:start w:val="1"/>
      <w:numFmt w:val="decimal"/>
      <w:pStyle w:val="11Numberedlist"/>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4"/>
  </w:num>
  <w:num w:numId="5">
    <w:abstractNumId w:val="2"/>
  </w:num>
  <w:num w:numId="6">
    <w:abstractNumId w:val="11"/>
  </w:num>
  <w:num w:numId="7">
    <w:abstractNumId w:val="10"/>
  </w:num>
  <w:num w:numId="8">
    <w:abstractNumId w:val="4"/>
  </w:num>
  <w:num w:numId="9">
    <w:abstractNumId w:val="0"/>
  </w:num>
  <w:num w:numId="10">
    <w:abstractNumId w:val="10"/>
  </w:num>
  <w:num w:numId="11">
    <w:abstractNumId w:val="4"/>
  </w:num>
  <w:num w:numId="12">
    <w:abstractNumId w:val="0"/>
  </w:num>
  <w:num w:numId="13">
    <w:abstractNumId w:val="8"/>
  </w:num>
  <w:num w:numId="14">
    <w:abstractNumId w:val="12"/>
  </w:num>
  <w:num w:numId="15">
    <w:abstractNumId w:val="13"/>
  </w:num>
  <w:num w:numId="16">
    <w:abstractNumId w:val="9"/>
  </w:num>
  <w:num w:numId="17">
    <w:abstractNumId w:val="6"/>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2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6E8"/>
    <w:rsid w:val="00000754"/>
    <w:rsid w:val="00001B08"/>
    <w:rsid w:val="00007CA4"/>
    <w:rsid w:val="0001230A"/>
    <w:rsid w:val="00014879"/>
    <w:rsid w:val="00015D27"/>
    <w:rsid w:val="000162AE"/>
    <w:rsid w:val="000259A6"/>
    <w:rsid w:val="00027165"/>
    <w:rsid w:val="00031EB8"/>
    <w:rsid w:val="00034164"/>
    <w:rsid w:val="0004244A"/>
    <w:rsid w:val="000440DB"/>
    <w:rsid w:val="00044A75"/>
    <w:rsid w:val="00046FAD"/>
    <w:rsid w:val="00051596"/>
    <w:rsid w:val="000545C6"/>
    <w:rsid w:val="00060F91"/>
    <w:rsid w:val="000628E2"/>
    <w:rsid w:val="000634CB"/>
    <w:rsid w:val="00065CE8"/>
    <w:rsid w:val="00072F3F"/>
    <w:rsid w:val="00076DE6"/>
    <w:rsid w:val="00082382"/>
    <w:rsid w:val="00082BDC"/>
    <w:rsid w:val="00083166"/>
    <w:rsid w:val="00084EC4"/>
    <w:rsid w:val="0009159E"/>
    <w:rsid w:val="0009312C"/>
    <w:rsid w:val="000940B6"/>
    <w:rsid w:val="000A0BB4"/>
    <w:rsid w:val="000A2823"/>
    <w:rsid w:val="000A2ADE"/>
    <w:rsid w:val="000A4A80"/>
    <w:rsid w:val="000B2031"/>
    <w:rsid w:val="000B2DF4"/>
    <w:rsid w:val="000B4D5E"/>
    <w:rsid w:val="000B71CA"/>
    <w:rsid w:val="000C0476"/>
    <w:rsid w:val="000C5669"/>
    <w:rsid w:val="000C6046"/>
    <w:rsid w:val="000D4F3E"/>
    <w:rsid w:val="000E47FF"/>
    <w:rsid w:val="000E497E"/>
    <w:rsid w:val="000E6D59"/>
    <w:rsid w:val="000F2297"/>
    <w:rsid w:val="00102800"/>
    <w:rsid w:val="00107868"/>
    <w:rsid w:val="001134E8"/>
    <w:rsid w:val="0011400E"/>
    <w:rsid w:val="0012403D"/>
    <w:rsid w:val="0012757D"/>
    <w:rsid w:val="0013662E"/>
    <w:rsid w:val="0014036B"/>
    <w:rsid w:val="00140909"/>
    <w:rsid w:val="00143162"/>
    <w:rsid w:val="00150E82"/>
    <w:rsid w:val="001522CF"/>
    <w:rsid w:val="0015674C"/>
    <w:rsid w:val="00157F7C"/>
    <w:rsid w:val="00161ECC"/>
    <w:rsid w:val="0016252A"/>
    <w:rsid w:val="00163762"/>
    <w:rsid w:val="0016451C"/>
    <w:rsid w:val="0016484E"/>
    <w:rsid w:val="00166261"/>
    <w:rsid w:val="001727ED"/>
    <w:rsid w:val="001733BD"/>
    <w:rsid w:val="0018027B"/>
    <w:rsid w:val="00181569"/>
    <w:rsid w:val="001837AB"/>
    <w:rsid w:val="00191B64"/>
    <w:rsid w:val="00192235"/>
    <w:rsid w:val="00193FB8"/>
    <w:rsid w:val="0019575F"/>
    <w:rsid w:val="001A29C5"/>
    <w:rsid w:val="001A7B00"/>
    <w:rsid w:val="001B1F36"/>
    <w:rsid w:val="001B24FC"/>
    <w:rsid w:val="001B435B"/>
    <w:rsid w:val="001B451F"/>
    <w:rsid w:val="001B7FF7"/>
    <w:rsid w:val="001C44D5"/>
    <w:rsid w:val="001C5A81"/>
    <w:rsid w:val="001C6439"/>
    <w:rsid w:val="001C72A9"/>
    <w:rsid w:val="001F379E"/>
    <w:rsid w:val="00204B69"/>
    <w:rsid w:val="00205364"/>
    <w:rsid w:val="002077CE"/>
    <w:rsid w:val="00211608"/>
    <w:rsid w:val="00211B1C"/>
    <w:rsid w:val="002141EB"/>
    <w:rsid w:val="00217965"/>
    <w:rsid w:val="00220A5C"/>
    <w:rsid w:val="00221CA0"/>
    <w:rsid w:val="0022261E"/>
    <w:rsid w:val="00224303"/>
    <w:rsid w:val="00224CCD"/>
    <w:rsid w:val="00230FB7"/>
    <w:rsid w:val="00232827"/>
    <w:rsid w:val="00233805"/>
    <w:rsid w:val="00234255"/>
    <w:rsid w:val="002347D3"/>
    <w:rsid w:val="00235B41"/>
    <w:rsid w:val="002364D7"/>
    <w:rsid w:val="00241686"/>
    <w:rsid w:val="00244254"/>
    <w:rsid w:val="002458E9"/>
    <w:rsid w:val="00253BFA"/>
    <w:rsid w:val="00254A3D"/>
    <w:rsid w:val="00260F86"/>
    <w:rsid w:val="0026293C"/>
    <w:rsid w:val="0026302D"/>
    <w:rsid w:val="00276370"/>
    <w:rsid w:val="002800EB"/>
    <w:rsid w:val="002863FB"/>
    <w:rsid w:val="00286F73"/>
    <w:rsid w:val="00293F2D"/>
    <w:rsid w:val="00294012"/>
    <w:rsid w:val="00294198"/>
    <w:rsid w:val="002951F8"/>
    <w:rsid w:val="00295FA3"/>
    <w:rsid w:val="00297192"/>
    <w:rsid w:val="002A37C1"/>
    <w:rsid w:val="002A412B"/>
    <w:rsid w:val="002B4668"/>
    <w:rsid w:val="002B4EE2"/>
    <w:rsid w:val="002B6F9A"/>
    <w:rsid w:val="002C067F"/>
    <w:rsid w:val="002C547E"/>
    <w:rsid w:val="002C7208"/>
    <w:rsid w:val="002D41DB"/>
    <w:rsid w:val="002D4C16"/>
    <w:rsid w:val="002D720B"/>
    <w:rsid w:val="002D740D"/>
    <w:rsid w:val="002E0479"/>
    <w:rsid w:val="002E274F"/>
    <w:rsid w:val="002E7AF3"/>
    <w:rsid w:val="002F08F8"/>
    <w:rsid w:val="002F1C65"/>
    <w:rsid w:val="002F51A2"/>
    <w:rsid w:val="0030113B"/>
    <w:rsid w:val="003016B8"/>
    <w:rsid w:val="00301C2B"/>
    <w:rsid w:val="0030219D"/>
    <w:rsid w:val="003039B6"/>
    <w:rsid w:val="00303A50"/>
    <w:rsid w:val="00306783"/>
    <w:rsid w:val="003076FB"/>
    <w:rsid w:val="00311628"/>
    <w:rsid w:val="00312A59"/>
    <w:rsid w:val="00312AF2"/>
    <w:rsid w:val="00313799"/>
    <w:rsid w:val="00313BF5"/>
    <w:rsid w:val="00325083"/>
    <w:rsid w:val="00326312"/>
    <w:rsid w:val="00327B0D"/>
    <w:rsid w:val="00332E9A"/>
    <w:rsid w:val="0033337C"/>
    <w:rsid w:val="003341E7"/>
    <w:rsid w:val="00335DBC"/>
    <w:rsid w:val="00335F27"/>
    <w:rsid w:val="0033660B"/>
    <w:rsid w:val="00346C20"/>
    <w:rsid w:val="0035401D"/>
    <w:rsid w:val="00354CA8"/>
    <w:rsid w:val="00354E5F"/>
    <w:rsid w:val="003568BF"/>
    <w:rsid w:val="003605FF"/>
    <w:rsid w:val="00362EB0"/>
    <w:rsid w:val="003637D2"/>
    <w:rsid w:val="003660EF"/>
    <w:rsid w:val="00366367"/>
    <w:rsid w:val="003708DA"/>
    <w:rsid w:val="0037164D"/>
    <w:rsid w:val="00374A9F"/>
    <w:rsid w:val="003775D8"/>
    <w:rsid w:val="003809DE"/>
    <w:rsid w:val="0038153C"/>
    <w:rsid w:val="00381A31"/>
    <w:rsid w:val="0038310B"/>
    <w:rsid w:val="00384430"/>
    <w:rsid w:val="00384FDA"/>
    <w:rsid w:val="00386614"/>
    <w:rsid w:val="00392257"/>
    <w:rsid w:val="00395D8F"/>
    <w:rsid w:val="003975A7"/>
    <w:rsid w:val="003A0BAF"/>
    <w:rsid w:val="003A2FAF"/>
    <w:rsid w:val="003A3776"/>
    <w:rsid w:val="003A5002"/>
    <w:rsid w:val="003A54C8"/>
    <w:rsid w:val="003A72AF"/>
    <w:rsid w:val="003B074B"/>
    <w:rsid w:val="003B2284"/>
    <w:rsid w:val="003B45ED"/>
    <w:rsid w:val="003B4A28"/>
    <w:rsid w:val="003B6C50"/>
    <w:rsid w:val="003C3B8E"/>
    <w:rsid w:val="003C5A32"/>
    <w:rsid w:val="003D1BDB"/>
    <w:rsid w:val="003E23F1"/>
    <w:rsid w:val="003F2538"/>
    <w:rsid w:val="003F6D2A"/>
    <w:rsid w:val="00400246"/>
    <w:rsid w:val="00405B61"/>
    <w:rsid w:val="00406303"/>
    <w:rsid w:val="00416F15"/>
    <w:rsid w:val="0043737F"/>
    <w:rsid w:val="00443107"/>
    <w:rsid w:val="004457E6"/>
    <w:rsid w:val="00451C3A"/>
    <w:rsid w:val="00454D0F"/>
    <w:rsid w:val="004551D1"/>
    <w:rsid w:val="00461C1F"/>
    <w:rsid w:val="004638A8"/>
    <w:rsid w:val="00471E58"/>
    <w:rsid w:val="0047494C"/>
    <w:rsid w:val="00475AE8"/>
    <w:rsid w:val="00476642"/>
    <w:rsid w:val="004774AB"/>
    <w:rsid w:val="00477A8F"/>
    <w:rsid w:val="00480872"/>
    <w:rsid w:val="00483ABC"/>
    <w:rsid w:val="00487230"/>
    <w:rsid w:val="004910C2"/>
    <w:rsid w:val="00491884"/>
    <w:rsid w:val="00492CA4"/>
    <w:rsid w:val="00494124"/>
    <w:rsid w:val="004962B1"/>
    <w:rsid w:val="004A0297"/>
    <w:rsid w:val="004A06BD"/>
    <w:rsid w:val="004A1E20"/>
    <w:rsid w:val="004A3AEA"/>
    <w:rsid w:val="004A565A"/>
    <w:rsid w:val="004A77D1"/>
    <w:rsid w:val="004B5F8A"/>
    <w:rsid w:val="004C1705"/>
    <w:rsid w:val="004C19DE"/>
    <w:rsid w:val="004C468C"/>
    <w:rsid w:val="004D3E75"/>
    <w:rsid w:val="004D5362"/>
    <w:rsid w:val="004D5474"/>
    <w:rsid w:val="004E0739"/>
    <w:rsid w:val="004E2708"/>
    <w:rsid w:val="004E2C66"/>
    <w:rsid w:val="004F49F8"/>
    <w:rsid w:val="004F4E06"/>
    <w:rsid w:val="00501293"/>
    <w:rsid w:val="005070BC"/>
    <w:rsid w:val="0051269E"/>
    <w:rsid w:val="005145E1"/>
    <w:rsid w:val="00514BC4"/>
    <w:rsid w:val="0052129B"/>
    <w:rsid w:val="00526E3D"/>
    <w:rsid w:val="00526FEE"/>
    <w:rsid w:val="0053715D"/>
    <w:rsid w:val="00540ED0"/>
    <w:rsid w:val="0054110B"/>
    <w:rsid w:val="005425C4"/>
    <w:rsid w:val="005436E8"/>
    <w:rsid w:val="00544897"/>
    <w:rsid w:val="00545314"/>
    <w:rsid w:val="00550E4B"/>
    <w:rsid w:val="00551151"/>
    <w:rsid w:val="00551632"/>
    <w:rsid w:val="005536DA"/>
    <w:rsid w:val="00554438"/>
    <w:rsid w:val="00562A45"/>
    <w:rsid w:val="00566942"/>
    <w:rsid w:val="00572057"/>
    <w:rsid w:val="00572DDC"/>
    <w:rsid w:val="00577223"/>
    <w:rsid w:val="00580C1B"/>
    <w:rsid w:val="005845B3"/>
    <w:rsid w:val="00585BE0"/>
    <w:rsid w:val="00590633"/>
    <w:rsid w:val="005912EF"/>
    <w:rsid w:val="00591A40"/>
    <w:rsid w:val="00592481"/>
    <w:rsid w:val="00593978"/>
    <w:rsid w:val="00595606"/>
    <w:rsid w:val="005A2293"/>
    <w:rsid w:val="005A4308"/>
    <w:rsid w:val="005A456B"/>
    <w:rsid w:val="005B024B"/>
    <w:rsid w:val="005B095E"/>
    <w:rsid w:val="005B2B53"/>
    <w:rsid w:val="005B3240"/>
    <w:rsid w:val="005B3570"/>
    <w:rsid w:val="005B3D48"/>
    <w:rsid w:val="005B4395"/>
    <w:rsid w:val="005B4740"/>
    <w:rsid w:val="005B481C"/>
    <w:rsid w:val="005B53FC"/>
    <w:rsid w:val="005B6934"/>
    <w:rsid w:val="005C78BF"/>
    <w:rsid w:val="005C7B88"/>
    <w:rsid w:val="005D1A73"/>
    <w:rsid w:val="005D273A"/>
    <w:rsid w:val="005E0A42"/>
    <w:rsid w:val="005E3FE6"/>
    <w:rsid w:val="005E7BA6"/>
    <w:rsid w:val="005F1F48"/>
    <w:rsid w:val="005F4AB1"/>
    <w:rsid w:val="005F7FC0"/>
    <w:rsid w:val="00600DE3"/>
    <w:rsid w:val="00605710"/>
    <w:rsid w:val="00615C77"/>
    <w:rsid w:val="006176FA"/>
    <w:rsid w:val="00620912"/>
    <w:rsid w:val="00621677"/>
    <w:rsid w:val="00626317"/>
    <w:rsid w:val="00626B33"/>
    <w:rsid w:val="0063352B"/>
    <w:rsid w:val="0063450A"/>
    <w:rsid w:val="00634994"/>
    <w:rsid w:val="00635300"/>
    <w:rsid w:val="00640455"/>
    <w:rsid w:val="006434F4"/>
    <w:rsid w:val="00646090"/>
    <w:rsid w:val="00651C1C"/>
    <w:rsid w:val="00660D5C"/>
    <w:rsid w:val="006612A0"/>
    <w:rsid w:val="00662889"/>
    <w:rsid w:val="00662F9C"/>
    <w:rsid w:val="00665D87"/>
    <w:rsid w:val="00666CBE"/>
    <w:rsid w:val="006719A3"/>
    <w:rsid w:val="00672112"/>
    <w:rsid w:val="0067291F"/>
    <w:rsid w:val="006729C5"/>
    <w:rsid w:val="00677937"/>
    <w:rsid w:val="006818E6"/>
    <w:rsid w:val="006868BF"/>
    <w:rsid w:val="00686F52"/>
    <w:rsid w:val="0069150F"/>
    <w:rsid w:val="00693E59"/>
    <w:rsid w:val="006942BC"/>
    <w:rsid w:val="00694B7E"/>
    <w:rsid w:val="00697F92"/>
    <w:rsid w:val="006A4356"/>
    <w:rsid w:val="006A5580"/>
    <w:rsid w:val="006A632C"/>
    <w:rsid w:val="006A7B9B"/>
    <w:rsid w:val="006B03D0"/>
    <w:rsid w:val="006B12FF"/>
    <w:rsid w:val="006C183C"/>
    <w:rsid w:val="006C2716"/>
    <w:rsid w:val="006C6075"/>
    <w:rsid w:val="006D357F"/>
    <w:rsid w:val="006D6342"/>
    <w:rsid w:val="006E48A4"/>
    <w:rsid w:val="006E4E60"/>
    <w:rsid w:val="006F21DB"/>
    <w:rsid w:val="006F3DDE"/>
    <w:rsid w:val="0070560D"/>
    <w:rsid w:val="00715011"/>
    <w:rsid w:val="007204E7"/>
    <w:rsid w:val="0072416C"/>
    <w:rsid w:val="00724AAF"/>
    <w:rsid w:val="00725230"/>
    <w:rsid w:val="00727FF5"/>
    <w:rsid w:val="00732C6F"/>
    <w:rsid w:val="00736A74"/>
    <w:rsid w:val="00744705"/>
    <w:rsid w:val="00744C24"/>
    <w:rsid w:val="00752D6D"/>
    <w:rsid w:val="007549AB"/>
    <w:rsid w:val="00754B99"/>
    <w:rsid w:val="00755257"/>
    <w:rsid w:val="00755E06"/>
    <w:rsid w:val="00761686"/>
    <w:rsid w:val="007651D2"/>
    <w:rsid w:val="007653FA"/>
    <w:rsid w:val="0077411F"/>
    <w:rsid w:val="0077546D"/>
    <w:rsid w:val="00781F55"/>
    <w:rsid w:val="00783139"/>
    <w:rsid w:val="0078413A"/>
    <w:rsid w:val="00785E36"/>
    <w:rsid w:val="007866C2"/>
    <w:rsid w:val="007875B3"/>
    <w:rsid w:val="007938C6"/>
    <w:rsid w:val="00793E88"/>
    <w:rsid w:val="00795ADF"/>
    <w:rsid w:val="00795FB6"/>
    <w:rsid w:val="0079648B"/>
    <w:rsid w:val="007A23C2"/>
    <w:rsid w:val="007B0A13"/>
    <w:rsid w:val="007B447A"/>
    <w:rsid w:val="007B4BF5"/>
    <w:rsid w:val="007B5742"/>
    <w:rsid w:val="007B5930"/>
    <w:rsid w:val="007C49AA"/>
    <w:rsid w:val="007C4C4E"/>
    <w:rsid w:val="007C7620"/>
    <w:rsid w:val="007D0C49"/>
    <w:rsid w:val="007D77A1"/>
    <w:rsid w:val="007D7C60"/>
    <w:rsid w:val="007E06F0"/>
    <w:rsid w:val="007E24ED"/>
    <w:rsid w:val="007E667B"/>
    <w:rsid w:val="007F0318"/>
    <w:rsid w:val="007F1174"/>
    <w:rsid w:val="007F3219"/>
    <w:rsid w:val="007F3941"/>
    <w:rsid w:val="008048CA"/>
    <w:rsid w:val="00806554"/>
    <w:rsid w:val="00807739"/>
    <w:rsid w:val="008150A6"/>
    <w:rsid w:val="00815321"/>
    <w:rsid w:val="008242A1"/>
    <w:rsid w:val="00824B6E"/>
    <w:rsid w:val="0083009A"/>
    <w:rsid w:val="00832105"/>
    <w:rsid w:val="0083333D"/>
    <w:rsid w:val="0083554F"/>
    <w:rsid w:val="008413A8"/>
    <w:rsid w:val="00845CFC"/>
    <w:rsid w:val="00846098"/>
    <w:rsid w:val="00846911"/>
    <w:rsid w:val="00852330"/>
    <w:rsid w:val="00855565"/>
    <w:rsid w:val="00857812"/>
    <w:rsid w:val="0086088F"/>
    <w:rsid w:val="008656D4"/>
    <w:rsid w:val="00865FD6"/>
    <w:rsid w:val="00867F49"/>
    <w:rsid w:val="00871667"/>
    <w:rsid w:val="00877D45"/>
    <w:rsid w:val="00880CC2"/>
    <w:rsid w:val="00881535"/>
    <w:rsid w:val="008846E8"/>
    <w:rsid w:val="00887E40"/>
    <w:rsid w:val="00893C78"/>
    <w:rsid w:val="008A5290"/>
    <w:rsid w:val="008B15EF"/>
    <w:rsid w:val="008B1E70"/>
    <w:rsid w:val="008B754A"/>
    <w:rsid w:val="008C09DA"/>
    <w:rsid w:val="008C1DEE"/>
    <w:rsid w:val="008C42D2"/>
    <w:rsid w:val="008C4401"/>
    <w:rsid w:val="008D6E8A"/>
    <w:rsid w:val="008E458E"/>
    <w:rsid w:val="008E7470"/>
    <w:rsid w:val="008F097C"/>
    <w:rsid w:val="008F1549"/>
    <w:rsid w:val="008F1B50"/>
    <w:rsid w:val="008F6C5B"/>
    <w:rsid w:val="008F7328"/>
    <w:rsid w:val="00910FD3"/>
    <w:rsid w:val="00913030"/>
    <w:rsid w:val="00914657"/>
    <w:rsid w:val="009230D2"/>
    <w:rsid w:val="009232F0"/>
    <w:rsid w:val="00923506"/>
    <w:rsid w:val="00923655"/>
    <w:rsid w:val="00931C7E"/>
    <w:rsid w:val="00934029"/>
    <w:rsid w:val="00934BFF"/>
    <w:rsid w:val="0093683B"/>
    <w:rsid w:val="0094150B"/>
    <w:rsid w:val="0095158E"/>
    <w:rsid w:val="00957B96"/>
    <w:rsid w:val="00957C89"/>
    <w:rsid w:val="00960A8C"/>
    <w:rsid w:val="00961E7C"/>
    <w:rsid w:val="00962492"/>
    <w:rsid w:val="009624C2"/>
    <w:rsid w:val="0096459E"/>
    <w:rsid w:val="00965D94"/>
    <w:rsid w:val="00966296"/>
    <w:rsid w:val="009711BF"/>
    <w:rsid w:val="0097187F"/>
    <w:rsid w:val="00973EB6"/>
    <w:rsid w:val="00977357"/>
    <w:rsid w:val="00977816"/>
    <w:rsid w:val="00981943"/>
    <w:rsid w:val="00985FD0"/>
    <w:rsid w:val="00986DAA"/>
    <w:rsid w:val="00987B2E"/>
    <w:rsid w:val="009944C8"/>
    <w:rsid w:val="00996151"/>
    <w:rsid w:val="009A4C35"/>
    <w:rsid w:val="009B28BE"/>
    <w:rsid w:val="009B347E"/>
    <w:rsid w:val="009B6DEF"/>
    <w:rsid w:val="009B7CE7"/>
    <w:rsid w:val="009C00C5"/>
    <w:rsid w:val="009C335C"/>
    <w:rsid w:val="009C3D17"/>
    <w:rsid w:val="009C5652"/>
    <w:rsid w:val="009C6816"/>
    <w:rsid w:val="009D1C75"/>
    <w:rsid w:val="009E109E"/>
    <w:rsid w:val="009E6213"/>
    <w:rsid w:val="009F499F"/>
    <w:rsid w:val="009F7271"/>
    <w:rsid w:val="00A021A2"/>
    <w:rsid w:val="00A0245C"/>
    <w:rsid w:val="00A05822"/>
    <w:rsid w:val="00A0654C"/>
    <w:rsid w:val="00A12DC2"/>
    <w:rsid w:val="00A14FF5"/>
    <w:rsid w:val="00A15E24"/>
    <w:rsid w:val="00A20C53"/>
    <w:rsid w:val="00A211BA"/>
    <w:rsid w:val="00A2198F"/>
    <w:rsid w:val="00A242D6"/>
    <w:rsid w:val="00A2633C"/>
    <w:rsid w:val="00A30237"/>
    <w:rsid w:val="00A35CD8"/>
    <w:rsid w:val="00A36C13"/>
    <w:rsid w:val="00A420D2"/>
    <w:rsid w:val="00A45858"/>
    <w:rsid w:val="00A45BAE"/>
    <w:rsid w:val="00A53D9E"/>
    <w:rsid w:val="00A57163"/>
    <w:rsid w:val="00A575BD"/>
    <w:rsid w:val="00A57B81"/>
    <w:rsid w:val="00A641C1"/>
    <w:rsid w:val="00A6566A"/>
    <w:rsid w:val="00A745A3"/>
    <w:rsid w:val="00A750B6"/>
    <w:rsid w:val="00A75D9E"/>
    <w:rsid w:val="00A76A48"/>
    <w:rsid w:val="00A82306"/>
    <w:rsid w:val="00A82843"/>
    <w:rsid w:val="00A82F25"/>
    <w:rsid w:val="00A8589F"/>
    <w:rsid w:val="00A8746B"/>
    <w:rsid w:val="00A90628"/>
    <w:rsid w:val="00A9162E"/>
    <w:rsid w:val="00A91E16"/>
    <w:rsid w:val="00A92BF8"/>
    <w:rsid w:val="00A96704"/>
    <w:rsid w:val="00AA026D"/>
    <w:rsid w:val="00AA2B79"/>
    <w:rsid w:val="00AA47C0"/>
    <w:rsid w:val="00AA4F57"/>
    <w:rsid w:val="00AA730C"/>
    <w:rsid w:val="00AB32BA"/>
    <w:rsid w:val="00AB4A1E"/>
    <w:rsid w:val="00AB7632"/>
    <w:rsid w:val="00AC5554"/>
    <w:rsid w:val="00AC68F7"/>
    <w:rsid w:val="00AC7CA8"/>
    <w:rsid w:val="00AD0208"/>
    <w:rsid w:val="00AD23BC"/>
    <w:rsid w:val="00AD4571"/>
    <w:rsid w:val="00AE3A04"/>
    <w:rsid w:val="00AE43BD"/>
    <w:rsid w:val="00AE6AD5"/>
    <w:rsid w:val="00AF0467"/>
    <w:rsid w:val="00AF4076"/>
    <w:rsid w:val="00B0037C"/>
    <w:rsid w:val="00B009E9"/>
    <w:rsid w:val="00B04B84"/>
    <w:rsid w:val="00B056D4"/>
    <w:rsid w:val="00B05A6E"/>
    <w:rsid w:val="00B07345"/>
    <w:rsid w:val="00B129A2"/>
    <w:rsid w:val="00B234B8"/>
    <w:rsid w:val="00B3003E"/>
    <w:rsid w:val="00B31A3D"/>
    <w:rsid w:val="00B343F0"/>
    <w:rsid w:val="00B34FCB"/>
    <w:rsid w:val="00B35684"/>
    <w:rsid w:val="00B3590A"/>
    <w:rsid w:val="00B36970"/>
    <w:rsid w:val="00B37E57"/>
    <w:rsid w:val="00B41950"/>
    <w:rsid w:val="00B43239"/>
    <w:rsid w:val="00B43ABF"/>
    <w:rsid w:val="00B467C9"/>
    <w:rsid w:val="00B50FBF"/>
    <w:rsid w:val="00B51356"/>
    <w:rsid w:val="00B57CA5"/>
    <w:rsid w:val="00B62B79"/>
    <w:rsid w:val="00B63173"/>
    <w:rsid w:val="00B63F64"/>
    <w:rsid w:val="00B654C0"/>
    <w:rsid w:val="00B667DD"/>
    <w:rsid w:val="00B672AD"/>
    <w:rsid w:val="00B71206"/>
    <w:rsid w:val="00B71D1F"/>
    <w:rsid w:val="00B73C3A"/>
    <w:rsid w:val="00B754EA"/>
    <w:rsid w:val="00B767B7"/>
    <w:rsid w:val="00B814D0"/>
    <w:rsid w:val="00B83DB7"/>
    <w:rsid w:val="00B85376"/>
    <w:rsid w:val="00B8667A"/>
    <w:rsid w:val="00B919EA"/>
    <w:rsid w:val="00B976AE"/>
    <w:rsid w:val="00BA27C0"/>
    <w:rsid w:val="00BA7BBF"/>
    <w:rsid w:val="00BB23EF"/>
    <w:rsid w:val="00BB4F07"/>
    <w:rsid w:val="00BB5EA4"/>
    <w:rsid w:val="00BC23F0"/>
    <w:rsid w:val="00BC57F7"/>
    <w:rsid w:val="00BD6794"/>
    <w:rsid w:val="00BE0A8B"/>
    <w:rsid w:val="00BE0AC4"/>
    <w:rsid w:val="00BE1A2D"/>
    <w:rsid w:val="00BE3A16"/>
    <w:rsid w:val="00BE4F1A"/>
    <w:rsid w:val="00BF1BD9"/>
    <w:rsid w:val="00C00C47"/>
    <w:rsid w:val="00C01A0E"/>
    <w:rsid w:val="00C02169"/>
    <w:rsid w:val="00C02D3A"/>
    <w:rsid w:val="00C063A8"/>
    <w:rsid w:val="00C07193"/>
    <w:rsid w:val="00C1356F"/>
    <w:rsid w:val="00C178EB"/>
    <w:rsid w:val="00C243CD"/>
    <w:rsid w:val="00C254E0"/>
    <w:rsid w:val="00C30F59"/>
    <w:rsid w:val="00C314AF"/>
    <w:rsid w:val="00C3184A"/>
    <w:rsid w:val="00C31BDE"/>
    <w:rsid w:val="00C34401"/>
    <w:rsid w:val="00C34D4F"/>
    <w:rsid w:val="00C47879"/>
    <w:rsid w:val="00C60EDB"/>
    <w:rsid w:val="00C6376B"/>
    <w:rsid w:val="00C65170"/>
    <w:rsid w:val="00C66AB8"/>
    <w:rsid w:val="00C7081A"/>
    <w:rsid w:val="00C7448A"/>
    <w:rsid w:val="00C74E04"/>
    <w:rsid w:val="00C7562B"/>
    <w:rsid w:val="00C7729C"/>
    <w:rsid w:val="00C80A1F"/>
    <w:rsid w:val="00C8274D"/>
    <w:rsid w:val="00C83BEE"/>
    <w:rsid w:val="00C842F4"/>
    <w:rsid w:val="00C84C5A"/>
    <w:rsid w:val="00C86642"/>
    <w:rsid w:val="00C87022"/>
    <w:rsid w:val="00C87AA1"/>
    <w:rsid w:val="00C901E8"/>
    <w:rsid w:val="00C91999"/>
    <w:rsid w:val="00C91E8E"/>
    <w:rsid w:val="00C9282C"/>
    <w:rsid w:val="00C94EE3"/>
    <w:rsid w:val="00C97898"/>
    <w:rsid w:val="00CA22FE"/>
    <w:rsid w:val="00CA3C0D"/>
    <w:rsid w:val="00CB7C09"/>
    <w:rsid w:val="00CC18E2"/>
    <w:rsid w:val="00CC2B76"/>
    <w:rsid w:val="00CC4D2E"/>
    <w:rsid w:val="00CC5983"/>
    <w:rsid w:val="00CD6F74"/>
    <w:rsid w:val="00CE0063"/>
    <w:rsid w:val="00CE593E"/>
    <w:rsid w:val="00CF1868"/>
    <w:rsid w:val="00CF445F"/>
    <w:rsid w:val="00D00E2B"/>
    <w:rsid w:val="00D02255"/>
    <w:rsid w:val="00D03DFA"/>
    <w:rsid w:val="00D068E9"/>
    <w:rsid w:val="00D13123"/>
    <w:rsid w:val="00D14B3F"/>
    <w:rsid w:val="00D33752"/>
    <w:rsid w:val="00D40B23"/>
    <w:rsid w:val="00D40E16"/>
    <w:rsid w:val="00D43AB6"/>
    <w:rsid w:val="00D43BE4"/>
    <w:rsid w:val="00D43DB5"/>
    <w:rsid w:val="00D47B49"/>
    <w:rsid w:val="00D6197D"/>
    <w:rsid w:val="00D63320"/>
    <w:rsid w:val="00D708DD"/>
    <w:rsid w:val="00D71356"/>
    <w:rsid w:val="00D72390"/>
    <w:rsid w:val="00D73007"/>
    <w:rsid w:val="00D7781B"/>
    <w:rsid w:val="00D80B84"/>
    <w:rsid w:val="00D8297A"/>
    <w:rsid w:val="00D82F0F"/>
    <w:rsid w:val="00D8410B"/>
    <w:rsid w:val="00D853C7"/>
    <w:rsid w:val="00D87B27"/>
    <w:rsid w:val="00D90ACC"/>
    <w:rsid w:val="00D91751"/>
    <w:rsid w:val="00D932FB"/>
    <w:rsid w:val="00D93579"/>
    <w:rsid w:val="00D94C9F"/>
    <w:rsid w:val="00D95F65"/>
    <w:rsid w:val="00D96947"/>
    <w:rsid w:val="00DA26AA"/>
    <w:rsid w:val="00DA3969"/>
    <w:rsid w:val="00DA4E0A"/>
    <w:rsid w:val="00DA7D73"/>
    <w:rsid w:val="00DB1B12"/>
    <w:rsid w:val="00DB4E67"/>
    <w:rsid w:val="00DB72D0"/>
    <w:rsid w:val="00DC2216"/>
    <w:rsid w:val="00DC53B3"/>
    <w:rsid w:val="00DC5F06"/>
    <w:rsid w:val="00DD19EE"/>
    <w:rsid w:val="00DD27D1"/>
    <w:rsid w:val="00DD4B5B"/>
    <w:rsid w:val="00DD532A"/>
    <w:rsid w:val="00DE0F12"/>
    <w:rsid w:val="00DE131B"/>
    <w:rsid w:val="00DE16E7"/>
    <w:rsid w:val="00DE6991"/>
    <w:rsid w:val="00DE7127"/>
    <w:rsid w:val="00DF0404"/>
    <w:rsid w:val="00DF1281"/>
    <w:rsid w:val="00DF1C3D"/>
    <w:rsid w:val="00DF7C7B"/>
    <w:rsid w:val="00E006D7"/>
    <w:rsid w:val="00E0216B"/>
    <w:rsid w:val="00E05963"/>
    <w:rsid w:val="00E14753"/>
    <w:rsid w:val="00E16160"/>
    <w:rsid w:val="00E164B3"/>
    <w:rsid w:val="00E25D19"/>
    <w:rsid w:val="00E27E96"/>
    <w:rsid w:val="00E33851"/>
    <w:rsid w:val="00E379C1"/>
    <w:rsid w:val="00E46642"/>
    <w:rsid w:val="00E52124"/>
    <w:rsid w:val="00E52DF7"/>
    <w:rsid w:val="00E54C3C"/>
    <w:rsid w:val="00E572FE"/>
    <w:rsid w:val="00E60B48"/>
    <w:rsid w:val="00E70AFB"/>
    <w:rsid w:val="00E70E2B"/>
    <w:rsid w:val="00E738FF"/>
    <w:rsid w:val="00E7504D"/>
    <w:rsid w:val="00E76E48"/>
    <w:rsid w:val="00E8537F"/>
    <w:rsid w:val="00E8749F"/>
    <w:rsid w:val="00E912D8"/>
    <w:rsid w:val="00E946EC"/>
    <w:rsid w:val="00E97531"/>
    <w:rsid w:val="00E97690"/>
    <w:rsid w:val="00EA0F6E"/>
    <w:rsid w:val="00EA2753"/>
    <w:rsid w:val="00EA4364"/>
    <w:rsid w:val="00EA516B"/>
    <w:rsid w:val="00EB1339"/>
    <w:rsid w:val="00EB3280"/>
    <w:rsid w:val="00EC109E"/>
    <w:rsid w:val="00EC3A6B"/>
    <w:rsid w:val="00EC47F3"/>
    <w:rsid w:val="00EC4DB0"/>
    <w:rsid w:val="00ED0027"/>
    <w:rsid w:val="00ED53BB"/>
    <w:rsid w:val="00ED63B3"/>
    <w:rsid w:val="00EE2496"/>
    <w:rsid w:val="00EE65A6"/>
    <w:rsid w:val="00EF05CA"/>
    <w:rsid w:val="00F026D8"/>
    <w:rsid w:val="00F06413"/>
    <w:rsid w:val="00F1388A"/>
    <w:rsid w:val="00F21991"/>
    <w:rsid w:val="00F21A69"/>
    <w:rsid w:val="00F22F4C"/>
    <w:rsid w:val="00F3248C"/>
    <w:rsid w:val="00F33100"/>
    <w:rsid w:val="00F4326A"/>
    <w:rsid w:val="00F501A2"/>
    <w:rsid w:val="00F51636"/>
    <w:rsid w:val="00F64469"/>
    <w:rsid w:val="00F64F00"/>
    <w:rsid w:val="00F655EF"/>
    <w:rsid w:val="00F65DBD"/>
    <w:rsid w:val="00F6768E"/>
    <w:rsid w:val="00F801A9"/>
    <w:rsid w:val="00F81988"/>
    <w:rsid w:val="00F8249E"/>
    <w:rsid w:val="00F8270B"/>
    <w:rsid w:val="00F84FC7"/>
    <w:rsid w:val="00F85FA2"/>
    <w:rsid w:val="00F866C6"/>
    <w:rsid w:val="00F87081"/>
    <w:rsid w:val="00F94818"/>
    <w:rsid w:val="00FA3077"/>
    <w:rsid w:val="00FB2102"/>
    <w:rsid w:val="00FC3A33"/>
    <w:rsid w:val="00FC6123"/>
    <w:rsid w:val="00FD1114"/>
    <w:rsid w:val="00FD3C62"/>
    <w:rsid w:val="00FE0110"/>
    <w:rsid w:val="00FE1933"/>
    <w:rsid w:val="00FE7F32"/>
    <w:rsid w:val="00FF35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423DD"/>
  <w15:docId w15:val="{9934951F-B923-48A8-877D-7C2E8073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05"/>
    <w:pPr>
      <w:spacing w:before="120" w:after="120" w:line="276" w:lineRule="auto"/>
      <w:contextualSpacing/>
      <w:jc w:val="both"/>
    </w:pPr>
    <w:rPr>
      <w:rFonts w:ascii="Arial" w:hAnsi="Arial" w:cs="Arial"/>
      <w:szCs w:val="22"/>
      <w:lang w:val="en-US" w:eastAsia="en-US"/>
    </w:rPr>
  </w:style>
  <w:style w:type="paragraph" w:styleId="Heading1">
    <w:name w:val="heading 1"/>
    <w:basedOn w:val="Normal"/>
    <w:next w:val="Normal"/>
    <w:link w:val="Heading1Char"/>
    <w:uiPriority w:val="9"/>
    <w:qFormat/>
    <w:rsid w:val="00832105"/>
    <w:pPr>
      <w:pBdr>
        <w:bottom w:val="single" w:sz="4" w:space="1" w:color="auto"/>
      </w:pBdr>
      <w:outlineLvl w:val="0"/>
    </w:pPr>
    <w:rPr>
      <w:rFonts w:ascii="Perpetua Titling MT" w:hAnsi="Perpetua Titling MT" w:cs="Times New Roman"/>
      <w:b/>
      <w:color w:val="595959"/>
      <w:sz w:val="32"/>
      <w:szCs w:val="24"/>
    </w:rPr>
  </w:style>
  <w:style w:type="paragraph" w:styleId="Heading2">
    <w:name w:val="heading 2"/>
    <w:basedOn w:val="Heading3"/>
    <w:next w:val="Normal"/>
    <w:link w:val="Heading2Char"/>
    <w:uiPriority w:val="9"/>
    <w:qFormat/>
    <w:rsid w:val="00832105"/>
    <w:pPr>
      <w:spacing w:before="360"/>
      <w:jc w:val="left"/>
      <w:outlineLvl w:val="1"/>
    </w:pPr>
    <w:rPr>
      <w:bCs/>
      <w:sz w:val="28"/>
    </w:rPr>
  </w:style>
  <w:style w:type="paragraph" w:styleId="Heading3">
    <w:name w:val="heading 3"/>
    <w:aliases w:val="Bolded Numbers"/>
    <w:basedOn w:val="Normal"/>
    <w:next w:val="Normal"/>
    <w:link w:val="Heading3Char"/>
    <w:uiPriority w:val="9"/>
    <w:qFormat/>
    <w:rsid w:val="00832105"/>
    <w:pPr>
      <w:spacing w:before="240"/>
      <w:outlineLvl w:val="2"/>
    </w:pPr>
    <w:rPr>
      <w:rFonts w:ascii="Franklin Gothic Book" w:hAnsi="Franklin Gothic Book" w:cs="Times New Roman"/>
      <w:b/>
      <w:color w:val="595959"/>
      <w:sz w:val="22"/>
    </w:rPr>
  </w:style>
  <w:style w:type="paragraph" w:styleId="Heading4">
    <w:name w:val="heading 4"/>
    <w:basedOn w:val="Normal"/>
    <w:next w:val="Normal"/>
    <w:link w:val="Heading4Char"/>
    <w:uiPriority w:val="9"/>
    <w:qFormat/>
    <w:rsid w:val="00832105"/>
    <w:pPr>
      <w:spacing w:before="240"/>
      <w:ind w:left="360" w:hanging="360"/>
      <w:outlineLvl w:val="3"/>
    </w:pPr>
    <w:rPr>
      <w:rFonts w:ascii="Franklin Gothic Book" w:hAnsi="Franklin Gothic Book" w:cs="Times New Roman"/>
      <w:b/>
      <w:i/>
      <w:color w:val="595959"/>
    </w:rPr>
  </w:style>
  <w:style w:type="paragraph" w:styleId="Heading5">
    <w:name w:val="heading 5"/>
    <w:basedOn w:val="Heading4"/>
    <w:next w:val="Normal"/>
    <w:link w:val="Heading5Char"/>
    <w:uiPriority w:val="9"/>
    <w:qFormat/>
    <w:rsid w:val="00832105"/>
    <w:pPr>
      <w:ind w:left="0" w:firstLine="0"/>
      <w:outlineLvl w:val="4"/>
    </w:pPr>
    <w:rPr>
      <w:rFonts w:ascii="Arial" w:hAnsi="Arial"/>
      <w:color w:val="auto"/>
    </w:rPr>
  </w:style>
  <w:style w:type="paragraph" w:styleId="Heading6">
    <w:name w:val="heading 6"/>
    <w:basedOn w:val="Normal"/>
    <w:next w:val="Normal"/>
    <w:link w:val="Heading6Char"/>
    <w:uiPriority w:val="9"/>
    <w:semiHidden/>
    <w:unhideWhenUsed/>
    <w:qFormat/>
    <w:rsid w:val="00832105"/>
    <w:pPr>
      <w:spacing w:before="240" w:after="60"/>
      <w:outlineLvl w:val="5"/>
    </w:pPr>
    <w:rPr>
      <w:rFonts w:ascii="Calibri" w:eastAsia="Times New Roman" w:hAnsi="Calibri" w:cs="Times New Roman"/>
      <w:b/>
      <w:bCs/>
      <w:sz w:val="22"/>
    </w:rPr>
  </w:style>
  <w:style w:type="paragraph" w:styleId="Heading7">
    <w:name w:val="heading 7"/>
    <w:basedOn w:val="Normal"/>
    <w:next w:val="Normal"/>
    <w:link w:val="Heading7Char"/>
    <w:uiPriority w:val="9"/>
    <w:semiHidden/>
    <w:unhideWhenUsed/>
    <w:qFormat/>
    <w:rsid w:val="0069150F"/>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9150F"/>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9150F"/>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EB8"/>
    <w:pPr>
      <w:tabs>
        <w:tab w:val="center" w:pos="4320"/>
        <w:tab w:val="right" w:pos="8640"/>
      </w:tabs>
    </w:pPr>
    <w:rPr>
      <w:rFonts w:ascii="Calibri" w:hAnsi="Calibri" w:cs="Times New Roman"/>
      <w:sz w:val="24"/>
      <w:szCs w:val="24"/>
    </w:rPr>
  </w:style>
  <w:style w:type="character" w:customStyle="1" w:styleId="HeaderChar">
    <w:name w:val="Header Char"/>
    <w:link w:val="Header"/>
    <w:uiPriority w:val="99"/>
    <w:semiHidden/>
    <w:rsid w:val="009230D2"/>
    <w:rPr>
      <w:sz w:val="24"/>
      <w:szCs w:val="24"/>
      <w:lang w:eastAsia="en-US"/>
    </w:rPr>
  </w:style>
  <w:style w:type="paragraph" w:styleId="Footer">
    <w:name w:val="footer"/>
    <w:basedOn w:val="Normal"/>
    <w:link w:val="FooterChar"/>
    <w:uiPriority w:val="99"/>
    <w:rsid w:val="00031EB8"/>
    <w:pPr>
      <w:tabs>
        <w:tab w:val="center" w:pos="4320"/>
        <w:tab w:val="right" w:pos="8640"/>
      </w:tabs>
    </w:pPr>
    <w:rPr>
      <w:rFonts w:ascii="Calibri" w:hAnsi="Calibri" w:cs="Times New Roman"/>
      <w:sz w:val="24"/>
      <w:szCs w:val="24"/>
    </w:rPr>
  </w:style>
  <w:style w:type="character" w:customStyle="1" w:styleId="FooterChar">
    <w:name w:val="Footer Char"/>
    <w:link w:val="Footer"/>
    <w:uiPriority w:val="99"/>
    <w:rsid w:val="009230D2"/>
    <w:rPr>
      <w:sz w:val="24"/>
      <w:szCs w:val="24"/>
      <w:lang w:eastAsia="en-US"/>
    </w:rPr>
  </w:style>
  <w:style w:type="table" w:styleId="TableGrid">
    <w:name w:val="Table Grid"/>
    <w:basedOn w:val="TableNormal"/>
    <w:rsid w:val="0003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2105"/>
    <w:rPr>
      <w:b/>
      <w:bCs/>
    </w:rPr>
  </w:style>
  <w:style w:type="paragraph" w:styleId="NormalWeb">
    <w:name w:val="Normal (Web)"/>
    <w:basedOn w:val="Normal"/>
    <w:rsid w:val="00163762"/>
    <w:pPr>
      <w:spacing w:before="100" w:beforeAutospacing="1" w:after="100" w:afterAutospacing="1"/>
    </w:pPr>
  </w:style>
  <w:style w:type="character" w:styleId="Emphasis">
    <w:name w:val="Emphasis"/>
    <w:uiPriority w:val="20"/>
    <w:qFormat/>
    <w:rsid w:val="00313BF5"/>
    <w:rPr>
      <w:i/>
      <w:iCs/>
    </w:rPr>
  </w:style>
  <w:style w:type="character" w:customStyle="1" w:styleId="whitetext1">
    <w:name w:val="whitetext1"/>
    <w:rsid w:val="00163762"/>
    <w:rPr>
      <w:b/>
      <w:bCs/>
      <w:color w:val="FFFFFF"/>
    </w:rPr>
  </w:style>
  <w:style w:type="character" w:customStyle="1" w:styleId="subtype">
    <w:name w:val="subtype"/>
    <w:basedOn w:val="DefaultParagraphFont"/>
    <w:uiPriority w:val="99"/>
    <w:rsid w:val="00163762"/>
  </w:style>
  <w:style w:type="paragraph" w:styleId="BalloonText">
    <w:name w:val="Balloon Text"/>
    <w:basedOn w:val="Normal"/>
    <w:link w:val="BalloonTextChar"/>
    <w:uiPriority w:val="99"/>
    <w:semiHidden/>
    <w:rsid w:val="004C19DE"/>
    <w:rPr>
      <w:rFonts w:ascii="Calibri" w:hAnsi="Calibri" w:cs="Times New Roman"/>
      <w:sz w:val="2"/>
      <w:szCs w:val="2"/>
    </w:rPr>
  </w:style>
  <w:style w:type="character" w:customStyle="1" w:styleId="BalloonTextChar">
    <w:name w:val="Balloon Text Char"/>
    <w:link w:val="BalloonText"/>
    <w:uiPriority w:val="99"/>
    <w:semiHidden/>
    <w:rsid w:val="009230D2"/>
    <w:rPr>
      <w:sz w:val="2"/>
      <w:szCs w:val="2"/>
      <w:lang w:eastAsia="en-US"/>
    </w:rPr>
  </w:style>
  <w:style w:type="paragraph" w:styleId="ListParagraph">
    <w:name w:val="List Paragraph"/>
    <w:basedOn w:val="Normal"/>
    <w:uiPriority w:val="34"/>
    <w:qFormat/>
    <w:rsid w:val="00832105"/>
    <w:pPr>
      <w:ind w:left="720"/>
    </w:pPr>
  </w:style>
  <w:style w:type="paragraph" w:customStyle="1" w:styleId="LLDocumentTitle">
    <w:name w:val="LL Document Title"/>
    <w:basedOn w:val="Heading2"/>
    <w:rsid w:val="00FC3A33"/>
    <w:pPr>
      <w:spacing w:before="0" w:after="0"/>
      <w:ind w:left="-142" w:right="45"/>
    </w:pPr>
    <w:rPr>
      <w:rFonts w:ascii="Calibri" w:eastAsia="Times" w:hAnsi="Calibri"/>
      <w:b w:val="0"/>
      <w:bCs w:val="0"/>
      <w:i/>
      <w:iCs/>
      <w:color w:val="73CEE3"/>
      <w:sz w:val="40"/>
      <w:szCs w:val="20"/>
    </w:rPr>
  </w:style>
  <w:style w:type="paragraph" w:customStyle="1" w:styleId="LLDocumenttypeabovetitle">
    <w:name w:val="LL Document type (above title)"/>
    <w:basedOn w:val="Heading2"/>
    <w:rsid w:val="00FC3A33"/>
    <w:pPr>
      <w:spacing w:before="0" w:after="0"/>
      <w:ind w:left="-142" w:right="45"/>
    </w:pPr>
    <w:rPr>
      <w:rFonts w:ascii="Calibri" w:eastAsia="Times" w:hAnsi="Calibri"/>
      <w:b w:val="0"/>
      <w:bCs w:val="0"/>
      <w:i/>
      <w:iCs/>
      <w:noProof/>
      <w:color w:val="808080"/>
      <w:sz w:val="24"/>
      <w:szCs w:val="20"/>
    </w:rPr>
  </w:style>
  <w:style w:type="character" w:customStyle="1" w:styleId="Heading2Char">
    <w:name w:val="Heading 2 Char"/>
    <w:link w:val="Heading2"/>
    <w:uiPriority w:val="9"/>
    <w:rsid w:val="00832105"/>
    <w:rPr>
      <w:rFonts w:ascii="Franklin Gothic Book" w:hAnsi="Franklin Gothic Book" w:cs="Arial"/>
      <w:b/>
      <w:bCs/>
      <w:color w:val="595959"/>
      <w:sz w:val="28"/>
      <w:szCs w:val="22"/>
    </w:rPr>
  </w:style>
  <w:style w:type="paragraph" w:customStyle="1" w:styleId="LLHeading">
    <w:name w:val="LL Heading"/>
    <w:basedOn w:val="Normal"/>
    <w:rsid w:val="00015D27"/>
    <w:pPr>
      <w:spacing w:after="40"/>
      <w:ind w:left="-142" w:right="45"/>
    </w:pPr>
    <w:rPr>
      <w:rFonts w:ascii="Calibri" w:hAnsi="Calibri"/>
      <w:color w:val="73CEE3"/>
      <w:szCs w:val="20"/>
      <w:lang w:eastAsia="en-AU"/>
    </w:rPr>
  </w:style>
  <w:style w:type="paragraph" w:customStyle="1" w:styleId="LLSubHeading">
    <w:name w:val="LL SubHeading"/>
    <w:basedOn w:val="Normal"/>
    <w:rsid w:val="002D740D"/>
    <w:pPr>
      <w:ind w:left="284" w:right="43"/>
    </w:pPr>
    <w:rPr>
      <w:rFonts w:ascii="Calibri" w:hAnsi="Calibri"/>
      <w:color w:val="000000"/>
      <w:szCs w:val="20"/>
      <w:lang w:eastAsia="en-AU"/>
    </w:rPr>
  </w:style>
  <w:style w:type="paragraph" w:customStyle="1" w:styleId="LLBodyCopy">
    <w:name w:val="LL Body Copy"/>
    <w:basedOn w:val="Normal"/>
    <w:rsid w:val="002D740D"/>
    <w:pPr>
      <w:ind w:left="-142" w:right="43"/>
    </w:pPr>
    <w:rPr>
      <w:rFonts w:ascii="Calibri" w:hAnsi="Calibri"/>
      <w:color w:val="808080"/>
      <w:szCs w:val="20"/>
      <w:lang w:eastAsia="en-AU"/>
    </w:rPr>
  </w:style>
  <w:style w:type="paragraph" w:customStyle="1" w:styleId="Default">
    <w:name w:val="Default"/>
    <w:rsid w:val="005A2293"/>
    <w:pPr>
      <w:autoSpaceDE w:val="0"/>
      <w:autoSpaceDN w:val="0"/>
      <w:adjustRightInd w:val="0"/>
    </w:pPr>
    <w:rPr>
      <w:rFonts w:cs="Calibri"/>
      <w:color w:val="000000"/>
      <w:sz w:val="24"/>
      <w:szCs w:val="24"/>
    </w:rPr>
  </w:style>
  <w:style w:type="character" w:customStyle="1" w:styleId="Heading1Char">
    <w:name w:val="Heading 1 Char"/>
    <w:link w:val="Heading1"/>
    <w:uiPriority w:val="9"/>
    <w:rsid w:val="00832105"/>
    <w:rPr>
      <w:rFonts w:ascii="Perpetua Titling MT" w:hAnsi="Perpetua Titling MT" w:cs="Arial"/>
      <w:b/>
      <w:color w:val="595959"/>
      <w:sz w:val="32"/>
      <w:szCs w:val="24"/>
      <w:lang w:val="en-US" w:eastAsia="en-US"/>
    </w:rPr>
  </w:style>
  <w:style w:type="character" w:customStyle="1" w:styleId="Heading3Char">
    <w:name w:val="Heading 3 Char"/>
    <w:aliases w:val="Bolded Numbers Char"/>
    <w:link w:val="Heading3"/>
    <w:uiPriority w:val="9"/>
    <w:rsid w:val="00832105"/>
    <w:rPr>
      <w:rFonts w:ascii="Franklin Gothic Book" w:hAnsi="Franklin Gothic Book" w:cs="Arial"/>
      <w:b/>
      <w:color w:val="595959"/>
      <w:sz w:val="22"/>
      <w:szCs w:val="22"/>
    </w:rPr>
  </w:style>
  <w:style w:type="character" w:customStyle="1" w:styleId="Heading4Char">
    <w:name w:val="Heading 4 Char"/>
    <w:link w:val="Heading4"/>
    <w:uiPriority w:val="9"/>
    <w:rsid w:val="00832105"/>
    <w:rPr>
      <w:rFonts w:ascii="Franklin Gothic Book" w:hAnsi="Franklin Gothic Book" w:cs="Arial"/>
      <w:b/>
      <w:i/>
      <w:color w:val="595959"/>
      <w:szCs w:val="22"/>
    </w:rPr>
  </w:style>
  <w:style w:type="character" w:customStyle="1" w:styleId="Heading5Char">
    <w:name w:val="Heading 5 Char"/>
    <w:link w:val="Heading5"/>
    <w:uiPriority w:val="9"/>
    <w:rsid w:val="00832105"/>
    <w:rPr>
      <w:rFonts w:ascii="Arial" w:hAnsi="Arial" w:cs="Arial"/>
      <w:b/>
      <w:i/>
      <w:szCs w:val="22"/>
    </w:rPr>
  </w:style>
  <w:style w:type="paragraph" w:styleId="Subtitle">
    <w:name w:val="Subtitle"/>
    <w:basedOn w:val="Normal"/>
    <w:next w:val="Normal"/>
    <w:link w:val="SubtitleChar"/>
    <w:uiPriority w:val="11"/>
    <w:qFormat/>
    <w:rsid w:val="00832105"/>
    <w:pPr>
      <w:ind w:left="360"/>
    </w:pPr>
    <w:rPr>
      <w:rFonts w:cs="Times New Roman"/>
    </w:rPr>
  </w:style>
  <w:style w:type="character" w:customStyle="1" w:styleId="SubtitleChar">
    <w:name w:val="Subtitle Char"/>
    <w:link w:val="Subtitle"/>
    <w:uiPriority w:val="11"/>
    <w:rsid w:val="00832105"/>
    <w:rPr>
      <w:rFonts w:ascii="Arial" w:hAnsi="Arial" w:cs="Arial"/>
      <w:szCs w:val="22"/>
    </w:rPr>
  </w:style>
  <w:style w:type="paragraph" w:styleId="NoSpacing">
    <w:name w:val="No Spacing"/>
    <w:link w:val="NoSpacingChar"/>
    <w:uiPriority w:val="1"/>
    <w:qFormat/>
    <w:rsid w:val="00832105"/>
    <w:pPr>
      <w:contextualSpacing/>
      <w:jc w:val="both"/>
    </w:pPr>
    <w:rPr>
      <w:rFonts w:ascii="Arial" w:hAnsi="Arial"/>
      <w:szCs w:val="22"/>
      <w:lang w:val="en-US" w:eastAsia="en-US"/>
    </w:rPr>
  </w:style>
  <w:style w:type="character" w:styleId="SubtleEmphasis">
    <w:name w:val="Subtle Emphasis"/>
    <w:uiPriority w:val="19"/>
    <w:qFormat/>
    <w:rsid w:val="00832105"/>
    <w:rPr>
      <w:i/>
      <w:iCs/>
      <w:color w:val="808080"/>
    </w:rPr>
  </w:style>
  <w:style w:type="paragraph" w:customStyle="1" w:styleId="ListforDocEnd">
    <w:name w:val="List for DocEnd"/>
    <w:basedOn w:val="Normal"/>
    <w:link w:val="ListforDocEndChar"/>
    <w:qFormat/>
    <w:rsid w:val="00832105"/>
    <w:pPr>
      <w:spacing w:before="0" w:after="0"/>
      <w:ind w:left="720" w:hanging="360"/>
    </w:pPr>
    <w:rPr>
      <w:rFonts w:ascii="Franklin Gothic Book" w:hAnsi="Franklin Gothic Book" w:cs="Times New Roman"/>
      <w:color w:val="595959"/>
      <w:sz w:val="18"/>
      <w:szCs w:val="18"/>
    </w:rPr>
  </w:style>
  <w:style w:type="character" w:customStyle="1" w:styleId="ListforDocEndChar">
    <w:name w:val="List for DocEnd Char"/>
    <w:link w:val="ListforDocEnd"/>
    <w:rsid w:val="00832105"/>
    <w:rPr>
      <w:rFonts w:ascii="Franklin Gothic Book" w:hAnsi="Franklin Gothic Book" w:cs="Arial"/>
      <w:color w:val="595959"/>
      <w:sz w:val="18"/>
      <w:szCs w:val="18"/>
    </w:rPr>
  </w:style>
  <w:style w:type="paragraph" w:customStyle="1" w:styleId="QMSBodyText">
    <w:name w:val="QMS Body Text"/>
    <w:basedOn w:val="Normal"/>
    <w:qFormat/>
    <w:rsid w:val="00832105"/>
    <w:pPr>
      <w:spacing w:before="60" w:after="60"/>
      <w:contextualSpacing w:val="0"/>
      <w:jc w:val="left"/>
    </w:pPr>
    <w:rPr>
      <w:rFonts w:ascii="Cambria" w:hAnsi="Cambria"/>
      <w:lang w:val="en-AU" w:eastAsia="en-AU"/>
    </w:rPr>
  </w:style>
  <w:style w:type="paragraph" w:customStyle="1" w:styleId="QMSEndofDocBullets">
    <w:name w:val="QMS End of Doc Bullets"/>
    <w:basedOn w:val="ListforDocEnd"/>
    <w:qFormat/>
    <w:rsid w:val="00832105"/>
    <w:pPr>
      <w:numPr>
        <w:numId w:val="11"/>
      </w:numPr>
      <w:jc w:val="left"/>
    </w:pPr>
    <w:rPr>
      <w:rFonts w:ascii="Arial" w:hAnsi="Arial"/>
      <w:sz w:val="16"/>
      <w:szCs w:val="20"/>
    </w:rPr>
  </w:style>
  <w:style w:type="paragraph" w:customStyle="1" w:styleId="QMSEndofDocHeadings">
    <w:name w:val="QMS End of Doc Headings"/>
    <w:basedOn w:val="Heading3"/>
    <w:qFormat/>
    <w:rsid w:val="00832105"/>
    <w:pPr>
      <w:spacing w:before="360" w:after="60"/>
    </w:pPr>
    <w:rPr>
      <w:rFonts w:ascii="Arial" w:hAnsi="Arial"/>
      <w:color w:val="auto"/>
      <w:sz w:val="20"/>
    </w:rPr>
  </w:style>
  <w:style w:type="paragraph" w:customStyle="1" w:styleId="QMSEndofDocTable">
    <w:name w:val="QMS End of Doc Table"/>
    <w:basedOn w:val="Normal"/>
    <w:qFormat/>
    <w:rsid w:val="00832105"/>
    <w:pPr>
      <w:spacing w:before="40" w:after="40"/>
      <w:contextualSpacing w:val="0"/>
      <w:jc w:val="left"/>
    </w:pPr>
    <w:rPr>
      <w:color w:val="595959"/>
      <w:sz w:val="16"/>
    </w:rPr>
  </w:style>
  <w:style w:type="paragraph" w:customStyle="1" w:styleId="QMSEndofDocTableBold">
    <w:name w:val="QMS End of Doc Table Bold"/>
    <w:basedOn w:val="Normal"/>
    <w:qFormat/>
    <w:rsid w:val="00832105"/>
    <w:pPr>
      <w:spacing w:before="40" w:after="40"/>
      <w:jc w:val="left"/>
    </w:pPr>
    <w:rPr>
      <w:sz w:val="16"/>
    </w:rPr>
  </w:style>
  <w:style w:type="paragraph" w:customStyle="1" w:styleId="QMSFooter">
    <w:name w:val="QMS Footer"/>
    <w:basedOn w:val="Normal"/>
    <w:qFormat/>
    <w:rsid w:val="00832105"/>
    <w:pPr>
      <w:pBdr>
        <w:top w:val="single" w:sz="4" w:space="2" w:color="auto"/>
      </w:pBdr>
      <w:tabs>
        <w:tab w:val="center" w:pos="4513"/>
        <w:tab w:val="right" w:pos="9026"/>
      </w:tabs>
      <w:spacing w:before="0" w:after="0" w:line="240" w:lineRule="auto"/>
      <w:jc w:val="center"/>
    </w:pPr>
    <w:rPr>
      <w:sz w:val="16"/>
      <w:szCs w:val="16"/>
    </w:rPr>
  </w:style>
  <w:style w:type="paragraph" w:customStyle="1" w:styleId="QMSHeadA">
    <w:name w:val="QMS Head A"/>
    <w:basedOn w:val="Heading2"/>
    <w:qFormat/>
    <w:rsid w:val="00832105"/>
    <w:pPr>
      <w:contextualSpacing w:val="0"/>
    </w:pPr>
    <w:rPr>
      <w:rFonts w:ascii="Arial" w:hAnsi="Arial"/>
      <w:bCs w:val="0"/>
      <w:color w:val="auto"/>
      <w:szCs w:val="25"/>
    </w:rPr>
  </w:style>
  <w:style w:type="paragraph" w:customStyle="1" w:styleId="QMSHeader">
    <w:name w:val="QMS Header"/>
    <w:basedOn w:val="Normal"/>
    <w:link w:val="QMSHeaderChar"/>
    <w:qFormat/>
    <w:rsid w:val="00832105"/>
    <w:pPr>
      <w:pBdr>
        <w:bottom w:val="single" w:sz="4" w:space="1" w:color="auto"/>
      </w:pBdr>
      <w:tabs>
        <w:tab w:val="left" w:pos="8694"/>
      </w:tabs>
      <w:spacing w:before="240"/>
    </w:pPr>
    <w:rPr>
      <w:rFonts w:cs="Times New Roman"/>
      <w:b/>
      <w:sz w:val="32"/>
    </w:rPr>
  </w:style>
  <w:style w:type="paragraph" w:customStyle="1" w:styleId="QMSIndent">
    <w:name w:val="QMS Indent"/>
    <w:basedOn w:val="Normal"/>
    <w:link w:val="QMSIndentChar"/>
    <w:qFormat/>
    <w:rsid w:val="00832105"/>
    <w:pPr>
      <w:spacing w:before="60" w:after="60"/>
      <w:ind w:left="426"/>
      <w:contextualSpacing w:val="0"/>
    </w:pPr>
    <w:rPr>
      <w:rFonts w:ascii="Georgia" w:hAnsi="Georgia" w:cs="Times New Roman"/>
      <w:color w:val="000000"/>
      <w:szCs w:val="20"/>
    </w:rPr>
  </w:style>
  <w:style w:type="paragraph" w:customStyle="1" w:styleId="QMSIndentedNumberedList">
    <w:name w:val="QMS Indented Numbered List"/>
    <w:basedOn w:val="QMSIndent"/>
    <w:link w:val="QMSIndentedNumberedListChar"/>
    <w:qFormat/>
    <w:rsid w:val="00832105"/>
    <w:pPr>
      <w:tabs>
        <w:tab w:val="left" w:pos="851"/>
      </w:tabs>
      <w:ind w:left="851" w:hanging="425"/>
      <w:jc w:val="left"/>
    </w:pPr>
    <w:rPr>
      <w:rFonts w:ascii="Cambria" w:hAnsi="Cambria"/>
    </w:rPr>
  </w:style>
  <w:style w:type="paragraph" w:customStyle="1" w:styleId="QMSNumbereda">
    <w:name w:val="QMS Numbered a)"/>
    <w:aliases w:val="b)"/>
    <w:basedOn w:val="Normal"/>
    <w:qFormat/>
    <w:rsid w:val="00832105"/>
    <w:pPr>
      <w:numPr>
        <w:numId w:val="12"/>
      </w:numPr>
      <w:spacing w:before="60" w:after="60"/>
      <w:contextualSpacing w:val="0"/>
      <w:jc w:val="left"/>
    </w:pPr>
    <w:rPr>
      <w:rFonts w:ascii="Cambria" w:hAnsi="Cambria" w:cs="Microsoft Sans Serif"/>
      <w:szCs w:val="20"/>
    </w:rPr>
  </w:style>
  <w:style w:type="paragraph" w:customStyle="1" w:styleId="QMSNumberedList">
    <w:name w:val="QMS Numbered List"/>
    <w:basedOn w:val="ColorfulList-Accent11"/>
    <w:qFormat/>
    <w:rsid w:val="00832105"/>
    <w:pPr>
      <w:ind w:left="426" w:hanging="426"/>
      <w:contextualSpacing w:val="0"/>
      <w:jc w:val="left"/>
    </w:pPr>
    <w:rPr>
      <w:rFonts w:ascii="Cambria" w:hAnsi="Cambria"/>
      <w:i/>
    </w:rPr>
  </w:style>
  <w:style w:type="paragraph" w:customStyle="1" w:styleId="QMSNumberedSubhead">
    <w:name w:val="QMS Numbered Subhead"/>
    <w:basedOn w:val="Heading4"/>
    <w:qFormat/>
    <w:rsid w:val="00832105"/>
    <w:pPr>
      <w:numPr>
        <w:numId w:val="10"/>
      </w:numPr>
      <w:contextualSpacing w:val="0"/>
    </w:pPr>
    <w:rPr>
      <w:rFonts w:ascii="Arial" w:hAnsi="Arial"/>
      <w:i w:val="0"/>
      <w:color w:val="auto"/>
      <w:szCs w:val="20"/>
    </w:rPr>
  </w:style>
  <w:style w:type="paragraph" w:customStyle="1" w:styleId="QMSTable">
    <w:name w:val="QMS Table"/>
    <w:basedOn w:val="Normal"/>
    <w:qFormat/>
    <w:rsid w:val="00832105"/>
    <w:pPr>
      <w:contextualSpacing w:val="0"/>
      <w:jc w:val="left"/>
    </w:pPr>
    <w:rPr>
      <w:rFonts w:ascii="Cambria" w:hAnsi="Cambria"/>
    </w:rPr>
  </w:style>
  <w:style w:type="paragraph" w:customStyle="1" w:styleId="QMSTableList">
    <w:name w:val="QMS Table List"/>
    <w:basedOn w:val="QMSTable"/>
    <w:qFormat/>
    <w:rsid w:val="00832105"/>
    <w:pPr>
      <w:ind w:left="318" w:hanging="318"/>
    </w:pPr>
  </w:style>
  <w:style w:type="character" w:customStyle="1" w:styleId="Heading6Char">
    <w:name w:val="Heading 6 Char"/>
    <w:link w:val="Heading6"/>
    <w:uiPriority w:val="9"/>
    <w:semiHidden/>
    <w:rsid w:val="00832105"/>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69150F"/>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69150F"/>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69150F"/>
    <w:rPr>
      <w:rFonts w:ascii="Cambria" w:eastAsia="Times New Roman" w:hAnsi="Cambria" w:cs="Times New Roman"/>
      <w:sz w:val="22"/>
      <w:szCs w:val="22"/>
      <w:lang w:val="en-US" w:eastAsia="en-US"/>
    </w:rPr>
  </w:style>
  <w:style w:type="paragraph" w:styleId="Caption">
    <w:name w:val="caption"/>
    <w:basedOn w:val="Normal"/>
    <w:next w:val="Normal"/>
    <w:uiPriority w:val="35"/>
    <w:semiHidden/>
    <w:unhideWhenUsed/>
    <w:qFormat/>
    <w:rsid w:val="0069150F"/>
    <w:rPr>
      <w:b/>
      <w:bCs/>
      <w:szCs w:val="20"/>
    </w:rPr>
  </w:style>
  <w:style w:type="paragraph" w:styleId="Title">
    <w:name w:val="Title"/>
    <w:basedOn w:val="Normal"/>
    <w:next w:val="Normal"/>
    <w:link w:val="TitleChar"/>
    <w:uiPriority w:val="10"/>
    <w:qFormat/>
    <w:rsid w:val="00313BF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313BF5"/>
    <w:rPr>
      <w:rFonts w:ascii="Cambria" w:eastAsia="Times New Roman" w:hAnsi="Cambria" w:cs="Times New Roman"/>
      <w:b/>
      <w:bCs/>
      <w:kern w:val="28"/>
      <w:sz w:val="32"/>
      <w:szCs w:val="32"/>
      <w:lang w:val="en-US" w:eastAsia="en-US"/>
    </w:rPr>
  </w:style>
  <w:style w:type="character" w:customStyle="1" w:styleId="NoSpacingChar">
    <w:name w:val="No Spacing Char"/>
    <w:link w:val="NoSpacing"/>
    <w:uiPriority w:val="1"/>
    <w:rsid w:val="0069150F"/>
    <w:rPr>
      <w:rFonts w:ascii="Arial" w:hAnsi="Arial"/>
      <w:szCs w:val="22"/>
      <w:lang w:val="en-US" w:eastAsia="en-US" w:bidi="ar-SA"/>
    </w:rPr>
  </w:style>
  <w:style w:type="paragraph" w:styleId="Quote">
    <w:name w:val="Quote"/>
    <w:basedOn w:val="Normal"/>
    <w:next w:val="Normal"/>
    <w:link w:val="QuoteChar"/>
    <w:uiPriority w:val="29"/>
    <w:qFormat/>
    <w:rsid w:val="0069150F"/>
    <w:rPr>
      <w:rFonts w:cs="Times New Roman"/>
      <w:i/>
      <w:iCs/>
      <w:color w:val="000000"/>
    </w:rPr>
  </w:style>
  <w:style w:type="character" w:customStyle="1" w:styleId="QuoteChar">
    <w:name w:val="Quote Char"/>
    <w:link w:val="Quote"/>
    <w:uiPriority w:val="29"/>
    <w:rsid w:val="0069150F"/>
    <w:rPr>
      <w:rFonts w:ascii="Arial" w:hAnsi="Arial" w:cs="Arial"/>
      <w:i/>
      <w:iCs/>
      <w:color w:val="000000"/>
      <w:szCs w:val="22"/>
      <w:lang w:val="en-US" w:eastAsia="en-US"/>
    </w:rPr>
  </w:style>
  <w:style w:type="paragraph" w:styleId="IntenseQuote">
    <w:name w:val="Intense Quote"/>
    <w:basedOn w:val="Normal"/>
    <w:next w:val="Normal"/>
    <w:link w:val="IntenseQuoteChar"/>
    <w:uiPriority w:val="30"/>
    <w:qFormat/>
    <w:rsid w:val="0069150F"/>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69150F"/>
    <w:rPr>
      <w:rFonts w:ascii="Arial" w:hAnsi="Arial" w:cs="Arial"/>
      <w:b/>
      <w:bCs/>
      <w:i/>
      <w:iCs/>
      <w:color w:val="4F81BD"/>
      <w:szCs w:val="22"/>
      <w:lang w:val="en-US" w:eastAsia="en-US"/>
    </w:rPr>
  </w:style>
  <w:style w:type="character" w:styleId="IntenseEmphasis">
    <w:name w:val="Intense Emphasis"/>
    <w:uiPriority w:val="21"/>
    <w:qFormat/>
    <w:rsid w:val="0069150F"/>
    <w:rPr>
      <w:b/>
      <w:bCs/>
      <w:i/>
      <w:iCs/>
      <w:color w:val="4F81BD"/>
    </w:rPr>
  </w:style>
  <w:style w:type="character" w:styleId="SubtleReference">
    <w:name w:val="Subtle Reference"/>
    <w:uiPriority w:val="31"/>
    <w:qFormat/>
    <w:rsid w:val="0069150F"/>
    <w:rPr>
      <w:smallCaps/>
      <w:color w:val="C0504D"/>
      <w:u w:val="single"/>
    </w:rPr>
  </w:style>
  <w:style w:type="character" w:styleId="IntenseReference">
    <w:name w:val="Intense Reference"/>
    <w:uiPriority w:val="32"/>
    <w:qFormat/>
    <w:rsid w:val="0069150F"/>
    <w:rPr>
      <w:b/>
      <w:bCs/>
      <w:smallCaps/>
      <w:color w:val="C0504D"/>
      <w:spacing w:val="5"/>
      <w:u w:val="single"/>
    </w:rPr>
  </w:style>
  <w:style w:type="character" w:styleId="BookTitle">
    <w:name w:val="Book Title"/>
    <w:uiPriority w:val="33"/>
    <w:qFormat/>
    <w:rsid w:val="0069150F"/>
    <w:rPr>
      <w:b/>
      <w:bCs/>
      <w:smallCaps/>
      <w:spacing w:val="5"/>
    </w:rPr>
  </w:style>
  <w:style w:type="paragraph" w:styleId="TOCHeading">
    <w:name w:val="TOC Heading"/>
    <w:basedOn w:val="Heading1"/>
    <w:next w:val="Normal"/>
    <w:uiPriority w:val="39"/>
    <w:semiHidden/>
    <w:unhideWhenUsed/>
    <w:qFormat/>
    <w:rsid w:val="0069150F"/>
    <w:pPr>
      <w:keepNext/>
      <w:pBdr>
        <w:bottom w:val="none" w:sz="0" w:space="0" w:color="auto"/>
      </w:pBdr>
      <w:spacing w:before="240" w:after="60"/>
      <w:outlineLvl w:val="9"/>
    </w:pPr>
    <w:rPr>
      <w:rFonts w:ascii="Cambria" w:eastAsia="Times New Roman" w:hAnsi="Cambria"/>
      <w:bCs/>
      <w:color w:val="auto"/>
      <w:kern w:val="32"/>
      <w:szCs w:val="32"/>
    </w:rPr>
  </w:style>
  <w:style w:type="character" w:customStyle="1" w:styleId="SubtleEmphasis1">
    <w:name w:val="Subtle Emphasis1"/>
    <w:uiPriority w:val="19"/>
    <w:qFormat/>
    <w:rsid w:val="00832105"/>
    <w:rPr>
      <w:i/>
      <w:iCs/>
      <w:color w:val="808080"/>
    </w:rPr>
  </w:style>
  <w:style w:type="character" w:styleId="Hyperlink">
    <w:name w:val="Hyperlink"/>
    <w:uiPriority w:val="99"/>
    <w:unhideWhenUsed/>
    <w:rsid w:val="0047494C"/>
    <w:rPr>
      <w:color w:val="0000FF"/>
      <w:u w:val="single"/>
    </w:rPr>
  </w:style>
  <w:style w:type="paragraph" w:customStyle="1" w:styleId="FooterTextMedium">
    <w:name w:val="Footer Text Medium"/>
    <w:link w:val="FooterTextMediumChar"/>
    <w:qFormat/>
    <w:rsid w:val="00832105"/>
    <w:pPr>
      <w:spacing w:line="276" w:lineRule="auto"/>
    </w:pPr>
    <w:rPr>
      <w:rFonts w:ascii="Arial" w:eastAsia="Times New Roman" w:hAnsi="Arial"/>
      <w:b/>
      <w:noProof/>
      <w:color w:val="58585A"/>
      <w:sz w:val="16"/>
      <w:szCs w:val="16"/>
      <w:lang w:val="en-GB" w:eastAsia="en-GB"/>
    </w:rPr>
  </w:style>
  <w:style w:type="character" w:customStyle="1" w:styleId="FooterTextMediumChar">
    <w:name w:val="Footer Text Medium Char"/>
    <w:link w:val="FooterTextMedium"/>
    <w:rsid w:val="00832105"/>
    <w:rPr>
      <w:rFonts w:ascii="Arial" w:eastAsia="Times New Roman" w:hAnsi="Arial"/>
      <w:b/>
      <w:noProof/>
      <w:color w:val="58585A"/>
      <w:sz w:val="16"/>
      <w:szCs w:val="16"/>
      <w:lang w:bidi="ar-SA"/>
    </w:rPr>
  </w:style>
  <w:style w:type="paragraph" w:customStyle="1" w:styleId="FooterText">
    <w:name w:val="Footer Text"/>
    <w:basedOn w:val="Normal"/>
    <w:link w:val="FooterTextChar"/>
    <w:qFormat/>
    <w:rsid w:val="00832105"/>
    <w:pPr>
      <w:spacing w:before="0" w:after="0"/>
      <w:contextualSpacing w:val="0"/>
      <w:jc w:val="left"/>
    </w:pPr>
    <w:rPr>
      <w:rFonts w:eastAsia="Times New Roman" w:cs="Times New Roman"/>
      <w:noProof/>
      <w:color w:val="58585A"/>
      <w:sz w:val="16"/>
      <w:szCs w:val="16"/>
    </w:rPr>
  </w:style>
  <w:style w:type="character" w:customStyle="1" w:styleId="FooterTextChar">
    <w:name w:val="Footer Text Char"/>
    <w:link w:val="FooterText"/>
    <w:rsid w:val="00832105"/>
    <w:rPr>
      <w:rFonts w:ascii="Arial" w:eastAsia="Times New Roman" w:hAnsi="Arial"/>
      <w:noProof/>
      <w:color w:val="58585A"/>
      <w:sz w:val="16"/>
      <w:szCs w:val="16"/>
    </w:rPr>
  </w:style>
  <w:style w:type="paragraph" w:customStyle="1" w:styleId="ColorfulList-Accent11">
    <w:name w:val="Colorful List - Accent 11"/>
    <w:basedOn w:val="Normal"/>
    <w:uiPriority w:val="34"/>
    <w:qFormat/>
    <w:rsid w:val="00832105"/>
    <w:pPr>
      <w:ind w:left="2774" w:hanging="360"/>
    </w:pPr>
  </w:style>
  <w:style w:type="paragraph" w:customStyle="1" w:styleId="Bulletedlist">
    <w:name w:val="Bulleted list"/>
    <w:basedOn w:val="Normal"/>
    <w:link w:val="BulletedlistChar"/>
    <w:qFormat/>
    <w:rsid w:val="00832105"/>
    <w:pPr>
      <w:spacing w:line="240" w:lineRule="auto"/>
      <w:ind w:left="1434" w:hanging="357"/>
      <w:contextualSpacing w:val="0"/>
    </w:pPr>
    <w:rPr>
      <w:rFonts w:cs="Times New Roman"/>
    </w:rPr>
  </w:style>
  <w:style w:type="character" w:customStyle="1" w:styleId="BulletedlistChar">
    <w:name w:val="Bulleted list Char"/>
    <w:link w:val="Bulletedlist"/>
    <w:rsid w:val="00832105"/>
    <w:rPr>
      <w:rFonts w:ascii="Arial" w:hAnsi="Arial" w:cs="Arial"/>
      <w:szCs w:val="22"/>
      <w:lang w:val="en-US" w:eastAsia="en-US"/>
    </w:rPr>
  </w:style>
  <w:style w:type="paragraph" w:customStyle="1" w:styleId="21NumberedList">
    <w:name w:val="2.1 Numbered List"/>
    <w:basedOn w:val="QMSIndentedNumberedList"/>
    <w:link w:val="21NumberedListChar"/>
    <w:qFormat/>
    <w:rsid w:val="00832105"/>
    <w:pPr>
      <w:ind w:hanging="491"/>
    </w:pPr>
    <w:rPr>
      <w:rFonts w:ascii="Arial" w:hAnsi="Arial"/>
    </w:rPr>
  </w:style>
  <w:style w:type="character" w:customStyle="1" w:styleId="21NumberedListChar">
    <w:name w:val="2.1 Numbered List Char"/>
    <w:link w:val="21NumberedList"/>
    <w:rsid w:val="00832105"/>
    <w:rPr>
      <w:rFonts w:ascii="Arial" w:hAnsi="Arial" w:cs="Arial"/>
      <w:color w:val="000000"/>
      <w:lang w:val="en-US" w:eastAsia="en-US"/>
    </w:rPr>
  </w:style>
  <w:style w:type="paragraph" w:customStyle="1" w:styleId="31NumberedList">
    <w:name w:val="3.1 Numbered List"/>
    <w:basedOn w:val="QMSIndentedNumberedList"/>
    <w:link w:val="31NumberedListChar"/>
    <w:qFormat/>
    <w:rsid w:val="00832105"/>
    <w:pPr>
      <w:ind w:hanging="491"/>
    </w:pPr>
    <w:rPr>
      <w:rFonts w:ascii="Arial" w:hAnsi="Arial"/>
    </w:rPr>
  </w:style>
  <w:style w:type="character" w:customStyle="1" w:styleId="31NumberedListChar">
    <w:name w:val="3.1 Numbered List Char"/>
    <w:link w:val="31NumberedList"/>
    <w:rsid w:val="00832105"/>
    <w:rPr>
      <w:rFonts w:ascii="Arial" w:hAnsi="Arial" w:cs="Arial"/>
      <w:color w:val="000000"/>
      <w:lang w:val="en-US" w:eastAsia="en-US"/>
    </w:rPr>
  </w:style>
  <w:style w:type="paragraph" w:customStyle="1" w:styleId="11Numberedlist">
    <w:name w:val="1.1 Numbered list"/>
    <w:basedOn w:val="QMSIndentedNumberedList"/>
    <w:link w:val="11NumberedlistChar"/>
    <w:qFormat/>
    <w:rsid w:val="00832105"/>
    <w:pPr>
      <w:numPr>
        <w:numId w:val="4"/>
      </w:numPr>
      <w:ind w:left="851" w:hanging="473"/>
    </w:pPr>
    <w:rPr>
      <w:rFonts w:ascii="Arial" w:hAnsi="Arial"/>
    </w:rPr>
  </w:style>
  <w:style w:type="character" w:customStyle="1" w:styleId="11NumberedlistChar">
    <w:name w:val="1.1 Numbered list Char"/>
    <w:link w:val="11Numberedlist"/>
    <w:rsid w:val="00832105"/>
    <w:rPr>
      <w:rFonts w:ascii="Arial" w:hAnsi="Arial" w:cs="Arial"/>
      <w:color w:val="000000"/>
      <w:lang w:val="en-US" w:eastAsia="en-US"/>
    </w:rPr>
  </w:style>
  <w:style w:type="paragraph" w:customStyle="1" w:styleId="41Numberedlist">
    <w:name w:val="4.1 Numbered list"/>
    <w:basedOn w:val="QMSIndentedNumberedList"/>
    <w:link w:val="41NumberedlistChar"/>
    <w:qFormat/>
    <w:rsid w:val="00832105"/>
    <w:pPr>
      <w:numPr>
        <w:ilvl w:val="1"/>
        <w:numId w:val="5"/>
      </w:numPr>
      <w:ind w:left="851" w:hanging="425"/>
    </w:pPr>
    <w:rPr>
      <w:rFonts w:ascii="Arial" w:hAnsi="Arial"/>
    </w:rPr>
  </w:style>
  <w:style w:type="character" w:customStyle="1" w:styleId="41NumberedlistChar">
    <w:name w:val="4.1 Numbered list Char"/>
    <w:link w:val="41Numberedlist"/>
    <w:rsid w:val="00832105"/>
    <w:rPr>
      <w:rFonts w:ascii="Arial" w:hAnsi="Arial" w:cs="Arial"/>
      <w:color w:val="000000"/>
      <w:lang w:val="en-US" w:eastAsia="en-US"/>
    </w:rPr>
  </w:style>
  <w:style w:type="paragraph" w:customStyle="1" w:styleId="51NumberedList">
    <w:name w:val="5.1 Numbered List"/>
    <w:basedOn w:val="QMSIndentedNumberedList"/>
    <w:link w:val="51NumberedListChar"/>
    <w:qFormat/>
    <w:rsid w:val="00832105"/>
    <w:pPr>
      <w:ind w:hanging="491"/>
    </w:pPr>
    <w:rPr>
      <w:rFonts w:ascii="Arial" w:hAnsi="Arial"/>
    </w:rPr>
  </w:style>
  <w:style w:type="character" w:customStyle="1" w:styleId="51NumberedListChar">
    <w:name w:val="5.1 Numbered List Char"/>
    <w:link w:val="51NumberedList"/>
    <w:rsid w:val="00832105"/>
    <w:rPr>
      <w:rFonts w:ascii="Arial" w:hAnsi="Arial" w:cs="Arial"/>
      <w:color w:val="000000"/>
      <w:lang w:val="en-US" w:eastAsia="en-US"/>
    </w:rPr>
  </w:style>
  <w:style w:type="paragraph" w:customStyle="1" w:styleId="QMSSubhead">
    <w:name w:val="QMS Subhead"/>
    <w:basedOn w:val="QMSHeader"/>
    <w:link w:val="QMSSubheadChar"/>
    <w:qFormat/>
    <w:rsid w:val="00832105"/>
    <w:pPr>
      <w:spacing w:before="120"/>
      <w:contextualSpacing w:val="0"/>
      <w:jc w:val="left"/>
    </w:pPr>
    <w:rPr>
      <w:sz w:val="22"/>
    </w:rPr>
  </w:style>
  <w:style w:type="character" w:customStyle="1" w:styleId="QMSSubheadChar">
    <w:name w:val="QMS Subhead Char"/>
    <w:link w:val="QMSSubhead"/>
    <w:rsid w:val="00832105"/>
    <w:rPr>
      <w:rFonts w:ascii="Arial" w:hAnsi="Arial" w:cs="Arial"/>
      <w:b/>
      <w:sz w:val="22"/>
      <w:szCs w:val="22"/>
      <w:lang w:val="en-US" w:eastAsia="en-US"/>
    </w:rPr>
  </w:style>
  <w:style w:type="character" w:customStyle="1" w:styleId="QMSHeaderChar">
    <w:name w:val="QMS Header Char"/>
    <w:link w:val="QMSHeader"/>
    <w:rsid w:val="00832105"/>
    <w:rPr>
      <w:rFonts w:ascii="Arial" w:hAnsi="Arial" w:cs="Arial"/>
      <w:b/>
      <w:sz w:val="32"/>
      <w:szCs w:val="22"/>
      <w:lang w:val="en-US" w:eastAsia="en-US"/>
    </w:rPr>
  </w:style>
  <w:style w:type="character" w:customStyle="1" w:styleId="QMSIndentChar">
    <w:name w:val="QMS Indent Char"/>
    <w:link w:val="QMSIndent"/>
    <w:rsid w:val="00832105"/>
    <w:rPr>
      <w:rFonts w:ascii="Georgia" w:hAnsi="Georgia" w:cs="Microsoft Sans Serif"/>
      <w:color w:val="000000"/>
      <w:lang w:val="en-US" w:eastAsia="en-US"/>
    </w:rPr>
  </w:style>
  <w:style w:type="character" w:customStyle="1" w:styleId="QMSIndentedNumberedListChar">
    <w:name w:val="QMS Indented Numbered List Char"/>
    <w:link w:val="QMSIndentedNumberedList"/>
    <w:rsid w:val="00832105"/>
    <w:rPr>
      <w:rFonts w:ascii="Cambria" w:hAnsi="Cambria" w:cs="Microsoft Sans Serif"/>
      <w:color w:val="000000"/>
      <w:lang w:val="en-US" w:eastAsia="en-US"/>
    </w:rPr>
  </w:style>
  <w:style w:type="character" w:styleId="PageNumber">
    <w:name w:val="page number"/>
    <w:basedOn w:val="DefaultParagraphFont"/>
    <w:uiPriority w:val="99"/>
    <w:semiHidden/>
    <w:unhideWhenUsed/>
    <w:rsid w:val="00461C1F"/>
  </w:style>
  <w:style w:type="character" w:styleId="UnresolvedMention">
    <w:name w:val="Unresolved Mention"/>
    <w:uiPriority w:val="99"/>
    <w:semiHidden/>
    <w:unhideWhenUsed/>
    <w:rsid w:val="002B4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73230727">
      <w:bodyDiv w:val="1"/>
      <w:marLeft w:val="0"/>
      <w:marRight w:val="0"/>
      <w:marTop w:val="0"/>
      <w:marBottom w:val="0"/>
      <w:divBdr>
        <w:top w:val="none" w:sz="0" w:space="0" w:color="auto"/>
        <w:left w:val="none" w:sz="0" w:space="0" w:color="auto"/>
        <w:bottom w:val="none" w:sz="0" w:space="0" w:color="auto"/>
        <w:right w:val="none" w:sz="0" w:space="0" w:color="auto"/>
      </w:divBdr>
    </w:div>
    <w:div w:id="1193566698">
      <w:bodyDiv w:val="1"/>
      <w:marLeft w:val="0"/>
      <w:marRight w:val="0"/>
      <w:marTop w:val="0"/>
      <w:marBottom w:val="0"/>
      <w:divBdr>
        <w:top w:val="none" w:sz="0" w:space="0" w:color="auto"/>
        <w:left w:val="none" w:sz="0" w:space="0" w:color="auto"/>
        <w:bottom w:val="none" w:sz="0" w:space="0" w:color="auto"/>
        <w:right w:val="none" w:sz="0" w:space="0" w:color="auto"/>
      </w:divBdr>
    </w:div>
    <w:div w:id="1381199655">
      <w:bodyDiv w:val="1"/>
      <w:marLeft w:val="0"/>
      <w:marRight w:val="0"/>
      <w:marTop w:val="0"/>
      <w:marBottom w:val="0"/>
      <w:divBdr>
        <w:top w:val="none" w:sz="0" w:space="0" w:color="auto"/>
        <w:left w:val="none" w:sz="0" w:space="0" w:color="auto"/>
        <w:bottom w:val="none" w:sz="0" w:space="0" w:color="auto"/>
        <w:right w:val="none" w:sz="0" w:space="0" w:color="auto"/>
      </w:divBdr>
    </w:div>
    <w:div w:id="1434592151">
      <w:bodyDiv w:val="1"/>
      <w:marLeft w:val="0"/>
      <w:marRight w:val="0"/>
      <w:marTop w:val="0"/>
      <w:marBottom w:val="0"/>
      <w:divBdr>
        <w:top w:val="none" w:sz="0" w:space="0" w:color="auto"/>
        <w:left w:val="none" w:sz="0" w:space="0" w:color="auto"/>
        <w:bottom w:val="none" w:sz="0" w:space="0" w:color="auto"/>
        <w:right w:val="none" w:sz="0" w:space="0" w:color="auto"/>
      </w:divBdr>
    </w:div>
    <w:div w:id="1585652888">
      <w:bodyDiv w:val="1"/>
      <w:marLeft w:val="0"/>
      <w:marRight w:val="0"/>
      <w:marTop w:val="0"/>
      <w:marBottom w:val="0"/>
      <w:divBdr>
        <w:top w:val="none" w:sz="0" w:space="0" w:color="auto"/>
        <w:left w:val="none" w:sz="0" w:space="0" w:color="auto"/>
        <w:bottom w:val="none" w:sz="0" w:space="0" w:color="auto"/>
        <w:right w:val="none" w:sz="0" w:space="0" w:color="auto"/>
      </w:divBdr>
    </w:div>
    <w:div w:id="1848597353">
      <w:bodyDiv w:val="1"/>
      <w:marLeft w:val="0"/>
      <w:marRight w:val="0"/>
      <w:marTop w:val="0"/>
      <w:marBottom w:val="0"/>
      <w:divBdr>
        <w:top w:val="none" w:sz="0" w:space="0" w:color="auto"/>
        <w:left w:val="none" w:sz="0" w:space="0" w:color="auto"/>
        <w:bottom w:val="none" w:sz="0" w:space="0" w:color="auto"/>
        <w:right w:val="none" w:sz="0" w:space="0" w:color="auto"/>
      </w:divBdr>
    </w:div>
    <w:div w:id="19698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dmin@get." TargetMode="External"/><Relationship Id="rId1" Type="http://schemas.openxmlformats.org/officeDocument/2006/relationships/hyperlink" Target="http://www.get.edu.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dmin@get." TargetMode="External"/><Relationship Id="rId1" Type="http://schemas.openxmlformats.org/officeDocument/2006/relationships/hyperlink" Target="http://www.get.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Enrolment Form</vt:lpstr>
    </vt:vector>
  </TitlesOfParts>
  <Company>Get Group</Company>
  <LinksUpToDate>false</LinksUpToDate>
  <CharactersWithSpaces>4135</CharactersWithSpaces>
  <SharedDoc>false</SharedDoc>
  <HLinks>
    <vt:vector size="6" baseType="variant">
      <vt:variant>
        <vt:i4>2097185</vt:i4>
      </vt:variant>
      <vt:variant>
        <vt:i4>0</vt:i4>
      </vt:variant>
      <vt:variant>
        <vt:i4>0</vt:i4>
      </vt:variant>
      <vt:variant>
        <vt:i4>5</vt:i4>
      </vt:variant>
      <vt:variant>
        <vt:lpwstr>http://www.pieronline.org/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Enrolment</dc:subject>
  <dc:creator>RTO Advice Group</dc:creator>
  <cp:keywords>SM24</cp:keywords>
  <cp:lastModifiedBy>NIPUN BHARGAVA</cp:lastModifiedBy>
  <cp:revision>17</cp:revision>
  <cp:lastPrinted>2021-10-20T04:59:00Z</cp:lastPrinted>
  <dcterms:created xsi:type="dcterms:W3CDTF">2015-02-24T06:01:00Z</dcterms:created>
  <dcterms:modified xsi:type="dcterms:W3CDTF">2021-10-20T05:00:00Z</dcterms:modified>
  <cp:category>SA</cp:category>
</cp:coreProperties>
</file>